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1" w:rsidRPr="000A787B" w:rsidRDefault="00366ED1" w:rsidP="00366ED1">
      <w:pPr>
        <w:pStyle w:val="a3"/>
        <w:jc w:val="left"/>
        <w:rPr>
          <w:noProof w:val="0"/>
          <w:sz w:val="28"/>
          <w:szCs w:val="28"/>
        </w:rPr>
      </w:pPr>
      <w:r>
        <w:t xml:space="preserve">                                                                         </w:t>
      </w:r>
      <w: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D1" w:rsidRPr="007732F9" w:rsidRDefault="00366ED1" w:rsidP="00366ED1">
      <w:pPr>
        <w:ind w:left="360"/>
        <w:jc w:val="both"/>
      </w:pPr>
    </w:p>
    <w:p w:rsidR="00366ED1" w:rsidRPr="007732F9" w:rsidRDefault="00366ED1" w:rsidP="00366ED1">
      <w:pPr>
        <w:shd w:val="clear" w:color="auto" w:fill="FFFFFF"/>
        <w:ind w:right="29"/>
        <w:jc w:val="center"/>
        <w:rPr>
          <w:b/>
          <w:spacing w:val="3"/>
        </w:rPr>
      </w:pPr>
      <w:r w:rsidRPr="007732F9">
        <w:rPr>
          <w:b/>
          <w:spacing w:val="3"/>
        </w:rPr>
        <w:t>СОВЕТ НАРОДНЫХ ДЕПУТАТОВ  НАГАВСКОГО СЕЛЬСКОГО ПОСЕЛЕНИЯ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  <w:r w:rsidRPr="007732F9">
        <w:rPr>
          <w:b/>
          <w:spacing w:val="3"/>
        </w:rPr>
        <w:t>КОТЕЛЬНИКОВСКОГО МУНИЦИПАЛЬНОГО РАЙОНА ВОЛГОГРАДСКОЙ ОБЛАСТИ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  <w:proofErr w:type="gramStart"/>
      <w:r w:rsidRPr="00617743">
        <w:rPr>
          <w:b/>
          <w:spacing w:val="3"/>
        </w:rPr>
        <w:t>Р</w:t>
      </w:r>
      <w:proofErr w:type="gramEnd"/>
      <w:r w:rsidRPr="00617743">
        <w:rPr>
          <w:b/>
          <w:spacing w:val="3"/>
        </w:rPr>
        <w:t xml:space="preserve"> Е Ш Е Н И Е</w:t>
      </w:r>
      <w:r w:rsidR="003B2AD5">
        <w:rPr>
          <w:spacing w:val="3"/>
        </w:rPr>
        <w:t xml:space="preserve"> </w:t>
      </w:r>
    </w:p>
    <w:p w:rsidR="00366ED1" w:rsidRPr="007732F9" w:rsidRDefault="00366ED1" w:rsidP="00366ED1">
      <w:pPr>
        <w:shd w:val="clear" w:color="auto" w:fill="FFFFFF"/>
        <w:ind w:right="29"/>
        <w:jc w:val="center"/>
        <w:rPr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366ED1" w:rsidRPr="007732F9" w:rsidTr="00A45876">
        <w:trPr>
          <w:trHeight w:val="314"/>
        </w:trPr>
        <w:tc>
          <w:tcPr>
            <w:tcW w:w="505" w:type="dxa"/>
          </w:tcPr>
          <w:p w:rsidR="00366ED1" w:rsidRPr="007732F9" w:rsidRDefault="00366ED1" w:rsidP="00A45876">
            <w:pPr>
              <w:ind w:left="-142" w:right="-164"/>
              <w:jc w:val="center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от</w:t>
            </w:r>
          </w:p>
        </w:tc>
        <w:tc>
          <w:tcPr>
            <w:tcW w:w="750" w:type="dxa"/>
          </w:tcPr>
          <w:p w:rsidR="00366ED1" w:rsidRPr="007732F9" w:rsidRDefault="00B42B8E" w:rsidP="00A26807">
            <w:pPr>
              <w:ind w:left="-108" w:right="-96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«</w:t>
            </w:r>
            <w:r w:rsidR="00BB3AE9">
              <w:rPr>
                <w:b/>
                <w:spacing w:val="3"/>
              </w:rPr>
              <w:t>19</w:t>
            </w:r>
            <w:r w:rsidR="00CD5139">
              <w:rPr>
                <w:b/>
                <w:spacing w:val="3"/>
              </w:rPr>
              <w:t xml:space="preserve"> </w:t>
            </w:r>
            <w:r w:rsidR="00366ED1" w:rsidRPr="007732F9">
              <w:rPr>
                <w:b/>
                <w:spacing w:val="3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66ED1" w:rsidRPr="007732F9" w:rsidRDefault="00BB3AE9" w:rsidP="004A67CB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>ноября</w:t>
            </w:r>
          </w:p>
        </w:tc>
        <w:tc>
          <w:tcPr>
            <w:tcW w:w="825" w:type="dxa"/>
          </w:tcPr>
          <w:p w:rsidR="00366ED1" w:rsidRPr="007732F9" w:rsidRDefault="00C311E9" w:rsidP="00A45876">
            <w:pPr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2020</w:t>
            </w:r>
          </w:p>
        </w:tc>
        <w:tc>
          <w:tcPr>
            <w:tcW w:w="819" w:type="dxa"/>
          </w:tcPr>
          <w:p w:rsidR="00366ED1" w:rsidRPr="007732F9" w:rsidRDefault="00366ED1" w:rsidP="00A45876">
            <w:pPr>
              <w:ind w:left="-114" w:right="-140"/>
              <w:jc w:val="center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года</w:t>
            </w:r>
          </w:p>
        </w:tc>
        <w:tc>
          <w:tcPr>
            <w:tcW w:w="4826" w:type="dxa"/>
          </w:tcPr>
          <w:p w:rsidR="00366ED1" w:rsidRPr="007732F9" w:rsidRDefault="00366ED1" w:rsidP="00A45876">
            <w:pPr>
              <w:jc w:val="right"/>
              <w:rPr>
                <w:b/>
                <w:spacing w:val="3"/>
              </w:rPr>
            </w:pPr>
            <w:r w:rsidRPr="007732F9">
              <w:rPr>
                <w:b/>
                <w:spacing w:val="3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66ED1" w:rsidRPr="007732F9" w:rsidRDefault="00BB3AE9" w:rsidP="00A45876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>37\52</w:t>
            </w:r>
          </w:p>
        </w:tc>
      </w:tr>
    </w:tbl>
    <w:p w:rsidR="00366ED1" w:rsidRPr="007732F9" w:rsidRDefault="00366ED1" w:rsidP="00366ED1"/>
    <w:p w:rsidR="00366ED1" w:rsidRPr="007732F9" w:rsidRDefault="00366ED1" w:rsidP="00366ED1">
      <w:pPr>
        <w:jc w:val="center"/>
        <w:rPr>
          <w:b/>
        </w:rPr>
      </w:pPr>
      <w:r w:rsidRPr="007732F9">
        <w:rPr>
          <w:b/>
        </w:rPr>
        <w:t xml:space="preserve">О внесении изменений в решение Совета народных депутатов </w:t>
      </w:r>
    </w:p>
    <w:p w:rsidR="00366ED1" w:rsidRPr="007732F9" w:rsidRDefault="00366ED1" w:rsidP="00366ED1">
      <w:pPr>
        <w:rPr>
          <w:b/>
        </w:rPr>
      </w:pPr>
      <w:r w:rsidRPr="007732F9">
        <w:rPr>
          <w:b/>
        </w:rPr>
        <w:t xml:space="preserve">                           </w:t>
      </w:r>
      <w:r>
        <w:rPr>
          <w:b/>
        </w:rPr>
        <w:t xml:space="preserve">  </w:t>
      </w:r>
      <w:r w:rsidRPr="007732F9">
        <w:rPr>
          <w:b/>
        </w:rPr>
        <w:t xml:space="preserve">  </w:t>
      </w:r>
      <w:proofErr w:type="spellStart"/>
      <w:r w:rsidRPr="007732F9">
        <w:rPr>
          <w:b/>
        </w:rPr>
        <w:t>Наг</w:t>
      </w:r>
      <w:r>
        <w:rPr>
          <w:b/>
        </w:rPr>
        <w:t>а</w:t>
      </w:r>
      <w:r w:rsidR="00C26BF5">
        <w:rPr>
          <w:b/>
        </w:rPr>
        <w:t>вского</w:t>
      </w:r>
      <w:proofErr w:type="spellEnd"/>
      <w:r w:rsidR="00C26BF5">
        <w:rPr>
          <w:b/>
        </w:rPr>
        <w:t xml:space="preserve"> сельского поселения от 18.12.2019</w:t>
      </w:r>
      <w:r>
        <w:rPr>
          <w:b/>
        </w:rPr>
        <w:t xml:space="preserve">г. № </w:t>
      </w:r>
      <w:r w:rsidR="00C26BF5">
        <w:rPr>
          <w:b/>
        </w:rPr>
        <w:t>10\17</w:t>
      </w:r>
      <w:r w:rsidRPr="007732F9">
        <w:rPr>
          <w:b/>
        </w:rPr>
        <w:t xml:space="preserve"> </w:t>
      </w:r>
    </w:p>
    <w:p w:rsidR="00366ED1" w:rsidRPr="007732F9" w:rsidRDefault="00366ED1" w:rsidP="00366ED1">
      <w:pPr>
        <w:jc w:val="center"/>
        <w:rPr>
          <w:b/>
        </w:rPr>
      </w:pPr>
      <w:r w:rsidRPr="007732F9">
        <w:rPr>
          <w:b/>
        </w:rPr>
        <w:t xml:space="preserve">«О  бюджете </w:t>
      </w:r>
      <w:proofErr w:type="spellStart"/>
      <w:r w:rsidRPr="007732F9">
        <w:rPr>
          <w:b/>
        </w:rPr>
        <w:t>Нагавского</w:t>
      </w:r>
      <w:proofErr w:type="spellEnd"/>
      <w:r w:rsidRPr="007732F9">
        <w:rPr>
          <w:b/>
        </w:rPr>
        <w:t xml:space="preserve"> сельского поселения </w:t>
      </w:r>
    </w:p>
    <w:p w:rsidR="00366ED1" w:rsidRPr="007732F9" w:rsidRDefault="00366ED1" w:rsidP="00366ED1">
      <w:pPr>
        <w:jc w:val="center"/>
        <w:rPr>
          <w:b/>
        </w:rPr>
      </w:pPr>
      <w:r>
        <w:rPr>
          <w:b/>
        </w:rPr>
        <w:t>на 20</w:t>
      </w:r>
      <w:r w:rsidR="00C26BF5">
        <w:rPr>
          <w:b/>
        </w:rPr>
        <w:t>20 год и на плановый период  2021 и 2022</w:t>
      </w:r>
      <w:r w:rsidRPr="007732F9">
        <w:rPr>
          <w:b/>
        </w:rPr>
        <w:t xml:space="preserve"> годов».</w:t>
      </w:r>
    </w:p>
    <w:p w:rsidR="00366ED1" w:rsidRPr="007732F9" w:rsidRDefault="00366ED1" w:rsidP="00366ED1">
      <w:pPr>
        <w:jc w:val="center"/>
        <w:rPr>
          <w:b/>
        </w:rPr>
      </w:pPr>
    </w:p>
    <w:p w:rsidR="00366ED1" w:rsidRDefault="00366ED1" w:rsidP="00366ED1">
      <w:pPr>
        <w:jc w:val="both"/>
      </w:pPr>
      <w:r w:rsidRPr="007732F9">
        <w:t xml:space="preserve">           </w:t>
      </w:r>
      <w:proofErr w:type="gramStart"/>
      <w:r w:rsidRPr="007732F9">
        <w:t xml:space="preserve">Рассмотрев письмо главы </w:t>
      </w:r>
      <w:proofErr w:type="spellStart"/>
      <w:r w:rsidRPr="007732F9">
        <w:t>Нагавс</w:t>
      </w:r>
      <w:r>
        <w:t>кого</w:t>
      </w:r>
      <w:proofErr w:type="spellEnd"/>
      <w:r>
        <w:t xml:space="preserve"> сельского поселения от  « </w:t>
      </w:r>
      <w:r w:rsidR="007F3DC2">
        <w:t>17</w:t>
      </w:r>
      <w:r>
        <w:t xml:space="preserve"> </w:t>
      </w:r>
      <w:r w:rsidRPr="007732F9">
        <w:t>»</w:t>
      </w:r>
      <w:r>
        <w:t xml:space="preserve">  </w:t>
      </w:r>
      <w:r w:rsidR="007F3DC2">
        <w:t>ноября</w:t>
      </w:r>
      <w:r w:rsidR="009569BD">
        <w:t xml:space="preserve">  2020</w:t>
      </w:r>
      <w:r w:rsidRPr="007732F9">
        <w:t xml:space="preserve"> года</w:t>
      </w:r>
      <w:r w:rsidR="00C26BF5">
        <w:t xml:space="preserve"> </w:t>
      </w:r>
      <w:r w:rsidR="009569BD">
        <w:t>№</w:t>
      </w:r>
      <w:r w:rsidR="007F3DC2">
        <w:t xml:space="preserve"> 287</w:t>
      </w:r>
      <w:r w:rsidRPr="007732F9">
        <w:t xml:space="preserve"> с просьбой о внесении  изменений  в решение Совета народных депутатов </w:t>
      </w:r>
      <w:proofErr w:type="spellStart"/>
      <w:r w:rsidRPr="007732F9">
        <w:t>Нага</w:t>
      </w:r>
      <w:r w:rsidR="00C26BF5">
        <w:t>вского</w:t>
      </w:r>
      <w:proofErr w:type="spellEnd"/>
      <w:r w:rsidR="00C26BF5">
        <w:t xml:space="preserve"> сельского поселения от 18.12.2019г  № 10\17</w:t>
      </w:r>
      <w:r w:rsidRPr="007732F9">
        <w:t xml:space="preserve"> «О  бюджете </w:t>
      </w:r>
      <w:proofErr w:type="spellStart"/>
      <w:r w:rsidRPr="007732F9">
        <w:t>Нагавс</w:t>
      </w:r>
      <w:r>
        <w:t>кого</w:t>
      </w:r>
      <w:proofErr w:type="spellEnd"/>
      <w:r>
        <w:t xml:space="preserve"> се</w:t>
      </w:r>
      <w:r w:rsidR="00C26BF5">
        <w:t>льского поселения на 2020 год и на плановый период  2021 и 2022</w:t>
      </w:r>
      <w:r w:rsidRPr="007732F9">
        <w:t xml:space="preserve"> годов», Совет нар</w:t>
      </w:r>
      <w:r>
        <w:t xml:space="preserve">одных депутатов </w:t>
      </w:r>
      <w:proofErr w:type="spellStart"/>
      <w:r>
        <w:t>Нагавского</w:t>
      </w:r>
      <w:proofErr w:type="spellEnd"/>
      <w:r>
        <w:t xml:space="preserve"> сель</w:t>
      </w:r>
      <w:r w:rsidRPr="007732F9">
        <w:t xml:space="preserve">ского поселения решил,  внести  в решение Совета народных депутатов </w:t>
      </w:r>
      <w:proofErr w:type="spellStart"/>
      <w:r w:rsidRPr="007732F9">
        <w:t>Нага</w:t>
      </w:r>
      <w:r w:rsidR="00C26BF5">
        <w:t>вского</w:t>
      </w:r>
      <w:proofErr w:type="spellEnd"/>
      <w:proofErr w:type="gramEnd"/>
      <w:r w:rsidR="00C26BF5">
        <w:t xml:space="preserve"> сельского поселения от 18</w:t>
      </w:r>
      <w:r w:rsidRPr="007732F9">
        <w:t>.</w:t>
      </w:r>
      <w:r w:rsidR="00C26BF5">
        <w:t>12.2019г. № 10\17</w:t>
      </w:r>
      <w:r w:rsidRPr="007732F9">
        <w:t xml:space="preserve"> «О бюджете </w:t>
      </w:r>
      <w:proofErr w:type="spellStart"/>
      <w:r w:rsidRPr="007732F9">
        <w:t>Нагавс</w:t>
      </w:r>
      <w:r>
        <w:t>ко</w:t>
      </w:r>
      <w:r w:rsidR="00C26BF5">
        <w:t>го</w:t>
      </w:r>
      <w:proofErr w:type="spellEnd"/>
      <w:r w:rsidR="00C26BF5">
        <w:t xml:space="preserve"> сельского поселения на 2020</w:t>
      </w:r>
      <w:r>
        <w:t xml:space="preserve"> год и на  плановый период  2020 и 2021</w:t>
      </w:r>
      <w:r w:rsidRPr="007732F9">
        <w:t xml:space="preserve"> годов» следующие изменения:</w:t>
      </w:r>
    </w:p>
    <w:p w:rsidR="004C6D80" w:rsidRPr="007732F9" w:rsidRDefault="004C6D80" w:rsidP="004C6D80">
      <w:pPr>
        <w:jc w:val="both"/>
      </w:pPr>
      <w:r>
        <w:rPr>
          <w:b/>
        </w:rPr>
        <w:t>1</w:t>
      </w:r>
      <w:r w:rsidRPr="007732F9">
        <w:rPr>
          <w:b/>
        </w:rPr>
        <w:t xml:space="preserve">. Приложение </w:t>
      </w:r>
      <w:r>
        <w:rPr>
          <w:b/>
        </w:rPr>
        <w:t>3</w:t>
      </w:r>
      <w:r w:rsidRPr="007732F9">
        <w:t xml:space="preserve"> изложить в следующей редакции:</w:t>
      </w:r>
    </w:p>
    <w:p w:rsidR="004C6D80" w:rsidRDefault="004C6D80" w:rsidP="004C6D80">
      <w:pPr>
        <w:jc w:val="both"/>
      </w:pPr>
    </w:p>
    <w:p w:rsidR="004C6D80" w:rsidRPr="00C310C2" w:rsidRDefault="004C6D80" w:rsidP="004C6D80">
      <w:pPr>
        <w:ind w:right="-2"/>
        <w:jc w:val="right"/>
        <w:outlineLvl w:val="0"/>
      </w:pPr>
      <w:r w:rsidRPr="00D27831">
        <w:rPr>
          <w:sz w:val="28"/>
          <w:szCs w:val="28"/>
        </w:rPr>
        <w:t xml:space="preserve">    </w:t>
      </w:r>
      <w:r>
        <w:t>Приложение №3</w:t>
      </w:r>
    </w:p>
    <w:p w:rsidR="004C6D80" w:rsidRDefault="004C6D80" w:rsidP="004C6D80">
      <w:pPr>
        <w:jc w:val="right"/>
      </w:pPr>
      <w:r>
        <w:t>к Решению Совета народных депутатов</w:t>
      </w:r>
    </w:p>
    <w:p w:rsidR="004C6D80" w:rsidRDefault="004C6D80" w:rsidP="004C6D80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4C6D80" w:rsidRDefault="004C6D80" w:rsidP="004C6D80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4C6D80" w:rsidRDefault="004C6D80" w:rsidP="004C6D80">
      <w:pPr>
        <w:jc w:val="right"/>
      </w:pPr>
      <w:r>
        <w:t>период 2021 и 2022 годов»</w:t>
      </w:r>
    </w:p>
    <w:p w:rsidR="004C6D80" w:rsidRDefault="004C6D80" w:rsidP="004C6D80">
      <w:pPr>
        <w:jc w:val="center"/>
        <w:outlineLvl w:val="0"/>
        <w:rPr>
          <w:b/>
          <w:sz w:val="28"/>
          <w:szCs w:val="28"/>
        </w:rPr>
      </w:pPr>
    </w:p>
    <w:p w:rsidR="004C6D80" w:rsidRDefault="004C6D80" w:rsidP="004C6D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п</w:t>
      </w:r>
      <w:r w:rsidRPr="001B66F0">
        <w:rPr>
          <w:b/>
          <w:sz w:val="28"/>
          <w:szCs w:val="28"/>
        </w:rPr>
        <w:t>оступлени</w:t>
      </w:r>
      <w:r>
        <w:rPr>
          <w:b/>
          <w:sz w:val="28"/>
          <w:szCs w:val="28"/>
        </w:rPr>
        <w:t>я по налогам, сборам, платежам и поступлений из других бюджетов бюджетной системы Российской Федерации</w:t>
      </w:r>
      <w:r w:rsidRPr="004C489F">
        <w:rPr>
          <w:b/>
          <w:sz w:val="28"/>
          <w:szCs w:val="28"/>
        </w:rPr>
        <w:t xml:space="preserve"> в бюджет поселения</w:t>
      </w:r>
      <w:r>
        <w:rPr>
          <w:b/>
          <w:sz w:val="28"/>
          <w:szCs w:val="28"/>
        </w:rPr>
        <w:t xml:space="preserve">  на </w:t>
      </w:r>
      <w:r w:rsidRPr="004C489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20-2022 год</w:t>
      </w:r>
    </w:p>
    <w:p w:rsidR="004C6D80" w:rsidRPr="006C78E7" w:rsidRDefault="004C6D80" w:rsidP="004C6D80">
      <w:pPr>
        <w:jc w:val="right"/>
        <w:outlineLvl w:val="0"/>
        <w:rPr>
          <w:b/>
        </w:rPr>
      </w:pPr>
      <w:r>
        <w:t>(тыс. руб.</w:t>
      </w:r>
      <w:r w:rsidRPr="006C78E7">
        <w:t>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4334"/>
        <w:gridCol w:w="1134"/>
        <w:gridCol w:w="1194"/>
        <w:gridCol w:w="991"/>
      </w:tblGrid>
      <w:tr w:rsidR="004C6D80" w:rsidRPr="0064670E" w:rsidTr="00CD5139">
        <w:trPr>
          <w:trHeight w:val="442"/>
        </w:trPr>
        <w:tc>
          <w:tcPr>
            <w:tcW w:w="2979" w:type="dxa"/>
            <w:vMerge w:val="restart"/>
          </w:tcPr>
          <w:p w:rsidR="004C6D80" w:rsidRPr="00637AB6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637AB6">
              <w:rPr>
                <w:b/>
              </w:rPr>
              <w:t>бюджетной классификации</w:t>
            </w:r>
          </w:p>
        </w:tc>
        <w:tc>
          <w:tcPr>
            <w:tcW w:w="4334" w:type="dxa"/>
            <w:vMerge w:val="restart"/>
          </w:tcPr>
          <w:p w:rsidR="004C6D80" w:rsidRPr="00637AB6" w:rsidRDefault="004C6D80" w:rsidP="00CD5139">
            <w:pPr>
              <w:jc w:val="center"/>
              <w:rPr>
                <w:b/>
              </w:rPr>
            </w:pPr>
            <w:r w:rsidRPr="00637AB6">
              <w:rPr>
                <w:b/>
              </w:rPr>
              <w:t>Наименование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3319" w:type="dxa"/>
            <w:gridSpan w:val="3"/>
          </w:tcPr>
          <w:p w:rsidR="004C6D80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4C6D80" w:rsidRPr="0064670E" w:rsidTr="00CD5139">
        <w:trPr>
          <w:trHeight w:val="442"/>
        </w:trPr>
        <w:tc>
          <w:tcPr>
            <w:tcW w:w="2979" w:type="dxa"/>
            <w:vMerge/>
          </w:tcPr>
          <w:p w:rsidR="004C6D80" w:rsidRPr="00637AB6" w:rsidRDefault="004C6D80" w:rsidP="00CD5139">
            <w:pPr>
              <w:jc w:val="center"/>
              <w:rPr>
                <w:b/>
              </w:rPr>
            </w:pPr>
          </w:p>
        </w:tc>
        <w:tc>
          <w:tcPr>
            <w:tcW w:w="4334" w:type="dxa"/>
            <w:vMerge/>
          </w:tcPr>
          <w:p w:rsidR="004C6D80" w:rsidRPr="00637AB6" w:rsidRDefault="004C6D80" w:rsidP="00CD513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6D80" w:rsidRPr="00637AB6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94" w:type="dxa"/>
          </w:tcPr>
          <w:p w:rsidR="004C6D80" w:rsidRPr="00637AB6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4C6D80" w:rsidRPr="0064670E" w:rsidTr="00CD5139">
        <w:tc>
          <w:tcPr>
            <w:tcW w:w="2979" w:type="dxa"/>
          </w:tcPr>
          <w:p w:rsidR="004C6D80" w:rsidRPr="0064670E" w:rsidRDefault="004C6D80" w:rsidP="00CD5139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4C6D80" w:rsidRPr="0064670E" w:rsidRDefault="004C6D80" w:rsidP="00CD513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C6D80" w:rsidRPr="0064670E" w:rsidRDefault="004C6D80" w:rsidP="00CD5139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4C6D80" w:rsidRDefault="004C6D80" w:rsidP="00CD5139">
            <w:pPr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5</w:t>
            </w:r>
          </w:p>
        </w:tc>
      </w:tr>
      <w:tr w:rsidR="004C6D80" w:rsidRPr="00637AB6" w:rsidTr="00CD5139">
        <w:tc>
          <w:tcPr>
            <w:tcW w:w="2979" w:type="dxa"/>
          </w:tcPr>
          <w:p w:rsidR="004C6D80" w:rsidRPr="00637AB6" w:rsidRDefault="004C6D80" w:rsidP="00CD5139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000 1 00 00000 00 0000 000</w:t>
            </w:r>
          </w:p>
        </w:tc>
        <w:tc>
          <w:tcPr>
            <w:tcW w:w="4334" w:type="dxa"/>
          </w:tcPr>
          <w:p w:rsidR="004C6D80" w:rsidRPr="00637AB6" w:rsidRDefault="004C6D80" w:rsidP="00CD5139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НАЛОГОВЫЕ И НЕНАЛОГОВЫЕ </w:t>
            </w:r>
            <w:r w:rsidRPr="00637AB6">
              <w:rPr>
                <w:b/>
              </w:rPr>
              <w:t>ДОХОДЫ</w:t>
            </w:r>
          </w:p>
        </w:tc>
        <w:tc>
          <w:tcPr>
            <w:tcW w:w="1134" w:type="dxa"/>
          </w:tcPr>
          <w:p w:rsidR="004C6D80" w:rsidRPr="000F4F42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1761,4</w:t>
            </w:r>
          </w:p>
        </w:tc>
        <w:tc>
          <w:tcPr>
            <w:tcW w:w="1194" w:type="dxa"/>
          </w:tcPr>
          <w:p w:rsidR="004C6D80" w:rsidRPr="000F4F42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2179,9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2290,3</w:t>
            </w:r>
          </w:p>
        </w:tc>
      </w:tr>
      <w:tr w:rsidR="004C6D80" w:rsidRPr="00637AB6" w:rsidTr="00CD5139">
        <w:tc>
          <w:tcPr>
            <w:tcW w:w="2979" w:type="dxa"/>
          </w:tcPr>
          <w:p w:rsidR="004C6D80" w:rsidRPr="00637AB6" w:rsidRDefault="004C6D80" w:rsidP="00CD5139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000 1 01 00000 00 0000 000</w:t>
            </w:r>
          </w:p>
        </w:tc>
        <w:tc>
          <w:tcPr>
            <w:tcW w:w="4334" w:type="dxa"/>
          </w:tcPr>
          <w:p w:rsidR="004C6D80" w:rsidRPr="00637AB6" w:rsidRDefault="004C6D80" w:rsidP="00CD5139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4C6D80" w:rsidRPr="00C476DC" w:rsidRDefault="004C6D80" w:rsidP="00CD5139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215,4</w:t>
            </w:r>
          </w:p>
        </w:tc>
        <w:tc>
          <w:tcPr>
            <w:tcW w:w="1194" w:type="dxa"/>
          </w:tcPr>
          <w:p w:rsidR="004C6D80" w:rsidRPr="00C476DC" w:rsidRDefault="004C6D80" w:rsidP="00CD5139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  <w:tc>
          <w:tcPr>
            <w:tcW w:w="991" w:type="dxa"/>
          </w:tcPr>
          <w:p w:rsidR="004C6D80" w:rsidRPr="00C476DC" w:rsidRDefault="004C6D80" w:rsidP="00CD5139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232,8</w:t>
            </w:r>
          </w:p>
        </w:tc>
      </w:tr>
      <w:tr w:rsidR="004C6D80" w:rsidRPr="00637AB6" w:rsidTr="00CD5139">
        <w:tc>
          <w:tcPr>
            <w:tcW w:w="2979" w:type="dxa"/>
          </w:tcPr>
          <w:p w:rsidR="004C6D80" w:rsidRPr="00637AB6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000 1 01 02000 01 0000 110</w:t>
            </w:r>
          </w:p>
        </w:tc>
        <w:tc>
          <w:tcPr>
            <w:tcW w:w="4334" w:type="dxa"/>
          </w:tcPr>
          <w:p w:rsidR="004C6D80" w:rsidRPr="00637AB6" w:rsidRDefault="004C6D80" w:rsidP="00CD5139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C6D80" w:rsidRPr="00C476DC" w:rsidRDefault="004C6D80" w:rsidP="00CD5139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215,4</w:t>
            </w:r>
          </w:p>
        </w:tc>
        <w:tc>
          <w:tcPr>
            <w:tcW w:w="1194" w:type="dxa"/>
          </w:tcPr>
          <w:p w:rsidR="004C6D80" w:rsidRPr="00C476DC" w:rsidRDefault="004C6D80" w:rsidP="00CD5139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  <w:tc>
          <w:tcPr>
            <w:tcW w:w="991" w:type="dxa"/>
          </w:tcPr>
          <w:p w:rsidR="004C6D80" w:rsidRPr="00C476DC" w:rsidRDefault="004C6D80" w:rsidP="00CD5139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232,8</w:t>
            </w:r>
          </w:p>
        </w:tc>
      </w:tr>
      <w:tr w:rsidR="004C6D80" w:rsidRPr="00272684" w:rsidTr="00CD5139">
        <w:tc>
          <w:tcPr>
            <w:tcW w:w="2979" w:type="dxa"/>
          </w:tcPr>
          <w:p w:rsidR="004C6D80" w:rsidRPr="007B60D5" w:rsidRDefault="004C6D80" w:rsidP="00CD51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  <w:p w:rsidR="004C6D80" w:rsidRPr="007B60D5" w:rsidRDefault="004C6D80" w:rsidP="00CD5139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4C6D80" w:rsidRPr="007B60D5" w:rsidRDefault="004C6D80" w:rsidP="00CD51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ТОВАРЫ (РАБОТЫ, УСЛУГИ), РЕАЛИЗУЕМЫЕ НА </w:t>
            </w: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</w:tcPr>
          <w:p w:rsidR="004C6D80" w:rsidRPr="000F4F42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976,0</w:t>
            </w:r>
          </w:p>
        </w:tc>
        <w:tc>
          <w:tcPr>
            <w:tcW w:w="1194" w:type="dxa"/>
          </w:tcPr>
          <w:p w:rsidR="004C6D80" w:rsidRPr="000F4F42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1358,4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1459,8</w:t>
            </w:r>
          </w:p>
        </w:tc>
      </w:tr>
      <w:tr w:rsidR="004C6D80" w:rsidRPr="00272684" w:rsidTr="00CD5139">
        <w:tc>
          <w:tcPr>
            <w:tcW w:w="2979" w:type="dxa"/>
          </w:tcPr>
          <w:p w:rsidR="004C6D80" w:rsidRPr="00383B53" w:rsidRDefault="004C6D80" w:rsidP="00CD5139">
            <w:pPr>
              <w:jc w:val="center"/>
              <w:rPr>
                <w:color w:val="000000"/>
              </w:rPr>
            </w:pPr>
            <w:r w:rsidRPr="00383B53">
              <w:rPr>
                <w:color w:val="000000"/>
              </w:rPr>
              <w:lastRenderedPageBreak/>
              <w:t>000 1 03 02000 01 0000 110</w:t>
            </w:r>
          </w:p>
        </w:tc>
        <w:tc>
          <w:tcPr>
            <w:tcW w:w="4334" w:type="dxa"/>
          </w:tcPr>
          <w:p w:rsidR="004C6D80" w:rsidRPr="00383B53" w:rsidRDefault="004C6D80" w:rsidP="00CD5139">
            <w:pPr>
              <w:jc w:val="both"/>
              <w:rPr>
                <w:color w:val="000000"/>
              </w:rPr>
            </w:pPr>
            <w:r w:rsidRPr="00383B5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4C6D80" w:rsidRPr="00A8548E" w:rsidRDefault="004C6D80" w:rsidP="00CD5139">
            <w:pPr>
              <w:jc w:val="center"/>
            </w:pPr>
            <w:r>
              <w:t>976,0</w:t>
            </w:r>
          </w:p>
        </w:tc>
        <w:tc>
          <w:tcPr>
            <w:tcW w:w="1194" w:type="dxa"/>
          </w:tcPr>
          <w:p w:rsidR="004C6D80" w:rsidRPr="00A8548E" w:rsidRDefault="004C6D80" w:rsidP="00CD5139">
            <w:pPr>
              <w:jc w:val="center"/>
            </w:pPr>
            <w:r>
              <w:t>1358,4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1459,8</w:t>
            </w:r>
          </w:p>
        </w:tc>
      </w:tr>
      <w:tr w:rsidR="004C6D80" w:rsidRPr="00272684" w:rsidTr="00CD5139">
        <w:tc>
          <w:tcPr>
            <w:tcW w:w="2979" w:type="dxa"/>
          </w:tcPr>
          <w:p w:rsidR="004C6D80" w:rsidRDefault="004C6D80" w:rsidP="00CD5139">
            <w:pPr>
              <w:jc w:val="center"/>
            </w:pPr>
            <w:r>
              <w:t>000 1 03 02230 01 0000 110</w:t>
            </w:r>
          </w:p>
        </w:tc>
        <w:tc>
          <w:tcPr>
            <w:tcW w:w="4334" w:type="dxa"/>
          </w:tcPr>
          <w:p w:rsidR="004C6D80" w:rsidRPr="0010354B" w:rsidRDefault="004C6D80" w:rsidP="00CD5139">
            <w:pPr>
              <w:jc w:val="both"/>
            </w:pPr>
            <w: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4C6D80" w:rsidRPr="00A8548E" w:rsidRDefault="004C6D80" w:rsidP="00CD5139">
            <w:pPr>
              <w:jc w:val="center"/>
            </w:pPr>
            <w:r>
              <w:t>447,2</w:t>
            </w:r>
          </w:p>
        </w:tc>
        <w:tc>
          <w:tcPr>
            <w:tcW w:w="1194" w:type="dxa"/>
          </w:tcPr>
          <w:p w:rsidR="004C6D80" w:rsidRPr="00A8548E" w:rsidRDefault="004C6D80" w:rsidP="00CD5139">
            <w:pPr>
              <w:jc w:val="center"/>
            </w:pPr>
            <w:r>
              <w:t>626,2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671,9</w:t>
            </w:r>
          </w:p>
        </w:tc>
      </w:tr>
      <w:tr w:rsidR="004C6D80" w:rsidRPr="00272684" w:rsidTr="00CD5139">
        <w:tc>
          <w:tcPr>
            <w:tcW w:w="2979" w:type="dxa"/>
          </w:tcPr>
          <w:p w:rsidR="004C6D80" w:rsidRDefault="004C6D80" w:rsidP="00CD5139">
            <w:pPr>
              <w:jc w:val="center"/>
            </w:pPr>
            <w:r>
              <w:t>000 1 03 02240 01 0000 110</w:t>
            </w:r>
          </w:p>
        </w:tc>
        <w:tc>
          <w:tcPr>
            <w:tcW w:w="4334" w:type="dxa"/>
          </w:tcPr>
          <w:p w:rsidR="004C6D80" w:rsidRPr="0010354B" w:rsidRDefault="004C6D80" w:rsidP="00CD5139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4C6D80" w:rsidRPr="00A8548E" w:rsidRDefault="004C6D80" w:rsidP="00CD5139">
            <w:pPr>
              <w:jc w:val="center"/>
            </w:pPr>
            <w:r>
              <w:t>2,3</w:t>
            </w:r>
          </w:p>
        </w:tc>
        <w:tc>
          <w:tcPr>
            <w:tcW w:w="1194" w:type="dxa"/>
          </w:tcPr>
          <w:p w:rsidR="004C6D80" w:rsidRPr="00A8548E" w:rsidRDefault="004C6D80" w:rsidP="00CD5139">
            <w:pPr>
              <w:jc w:val="center"/>
            </w:pPr>
            <w:r>
              <w:t>3,1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3,3</w:t>
            </w:r>
          </w:p>
        </w:tc>
      </w:tr>
      <w:tr w:rsidR="004C6D80" w:rsidRPr="00272684" w:rsidTr="00CD5139">
        <w:tc>
          <w:tcPr>
            <w:tcW w:w="2979" w:type="dxa"/>
          </w:tcPr>
          <w:p w:rsidR="004C6D80" w:rsidRDefault="004C6D80" w:rsidP="00CD5139">
            <w:pPr>
              <w:jc w:val="center"/>
            </w:pPr>
            <w:r>
              <w:t>000 1 03 02250 01 0000 110</w:t>
            </w:r>
          </w:p>
        </w:tc>
        <w:tc>
          <w:tcPr>
            <w:tcW w:w="4334" w:type="dxa"/>
          </w:tcPr>
          <w:p w:rsidR="004C6D80" w:rsidRPr="0010354B" w:rsidRDefault="004C6D80" w:rsidP="00CD5139">
            <w:pPr>
              <w:jc w:val="both"/>
            </w:pPr>
            <w: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4C6D80" w:rsidRPr="00A8548E" w:rsidRDefault="004C6D80" w:rsidP="00CD5139">
            <w:pPr>
              <w:jc w:val="center"/>
            </w:pPr>
            <w:r>
              <w:t>584,2</w:t>
            </w:r>
          </w:p>
        </w:tc>
        <w:tc>
          <w:tcPr>
            <w:tcW w:w="1194" w:type="dxa"/>
          </w:tcPr>
          <w:p w:rsidR="004C6D80" w:rsidRPr="00A8548E" w:rsidRDefault="004C6D80" w:rsidP="00CD5139">
            <w:pPr>
              <w:jc w:val="center"/>
            </w:pPr>
            <w:r>
              <w:t>815,7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869,9</w:t>
            </w:r>
          </w:p>
        </w:tc>
      </w:tr>
      <w:tr w:rsidR="004C6D80" w:rsidRPr="00272684" w:rsidTr="00CD5139">
        <w:tc>
          <w:tcPr>
            <w:tcW w:w="2979" w:type="dxa"/>
          </w:tcPr>
          <w:p w:rsidR="004C6D80" w:rsidRDefault="004C6D80" w:rsidP="00CD5139">
            <w:pPr>
              <w:jc w:val="center"/>
            </w:pPr>
            <w:r>
              <w:t>000 1 03 02260 01 0000 110</w:t>
            </w:r>
          </w:p>
        </w:tc>
        <w:tc>
          <w:tcPr>
            <w:tcW w:w="4334" w:type="dxa"/>
          </w:tcPr>
          <w:p w:rsidR="004C6D80" w:rsidRPr="0010354B" w:rsidRDefault="004C6D80" w:rsidP="00CD5139">
            <w:pPr>
              <w:jc w:val="both"/>
            </w:pPr>
            <w: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4C6D80" w:rsidRPr="00A8548E" w:rsidRDefault="004C6D80" w:rsidP="00CD5139">
            <w:pPr>
              <w:jc w:val="center"/>
            </w:pPr>
            <w:r>
              <w:t>-57,7</w:t>
            </w:r>
          </w:p>
        </w:tc>
        <w:tc>
          <w:tcPr>
            <w:tcW w:w="1194" w:type="dxa"/>
          </w:tcPr>
          <w:p w:rsidR="004C6D80" w:rsidRPr="00A8548E" w:rsidRDefault="004C6D80" w:rsidP="00CD5139">
            <w:pPr>
              <w:jc w:val="center"/>
            </w:pPr>
            <w:r>
              <w:t>-86,6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-85,3</w:t>
            </w:r>
          </w:p>
        </w:tc>
      </w:tr>
      <w:tr w:rsidR="004C6D80" w:rsidRPr="00272684" w:rsidTr="00CD5139">
        <w:tc>
          <w:tcPr>
            <w:tcW w:w="2979" w:type="dxa"/>
          </w:tcPr>
          <w:p w:rsidR="004C6D80" w:rsidRPr="00591BC4" w:rsidRDefault="004C6D80" w:rsidP="00CD5139">
            <w:pPr>
              <w:jc w:val="center"/>
              <w:rPr>
                <w:b/>
              </w:rPr>
            </w:pPr>
            <w:r w:rsidRPr="00591BC4">
              <w:rPr>
                <w:b/>
              </w:rPr>
              <w:t>000 1 05 00000 00 0000 000</w:t>
            </w:r>
          </w:p>
        </w:tc>
        <w:tc>
          <w:tcPr>
            <w:tcW w:w="4334" w:type="dxa"/>
          </w:tcPr>
          <w:p w:rsidR="004C6D80" w:rsidRPr="00591BC4" w:rsidRDefault="004C6D80" w:rsidP="00CD5139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4C6D80" w:rsidRPr="00FF6A30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1194" w:type="dxa"/>
          </w:tcPr>
          <w:p w:rsidR="004C6D80" w:rsidRPr="00FF6A30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991" w:type="dxa"/>
          </w:tcPr>
          <w:p w:rsidR="004C6D80" w:rsidRPr="00FF6A30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18,1</w:t>
            </w:r>
          </w:p>
        </w:tc>
      </w:tr>
      <w:tr w:rsidR="004C6D80" w:rsidRPr="00272684" w:rsidTr="00CD5139">
        <w:tc>
          <w:tcPr>
            <w:tcW w:w="2979" w:type="dxa"/>
          </w:tcPr>
          <w:p w:rsidR="004C6D80" w:rsidRPr="00383B53" w:rsidRDefault="004C6D80" w:rsidP="00CD5139">
            <w:pPr>
              <w:jc w:val="center"/>
            </w:pPr>
            <w:r w:rsidRPr="00383B53">
              <w:t>000 1 05 03000 01 0000 110</w:t>
            </w:r>
          </w:p>
        </w:tc>
        <w:tc>
          <w:tcPr>
            <w:tcW w:w="4334" w:type="dxa"/>
          </w:tcPr>
          <w:p w:rsidR="004C6D80" w:rsidRDefault="004C6D80" w:rsidP="00CD5139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4C6D80" w:rsidRDefault="004C6D80" w:rsidP="00CD5139">
            <w:pPr>
              <w:jc w:val="center"/>
            </w:pPr>
            <w:r>
              <w:t>17,4</w:t>
            </w:r>
          </w:p>
        </w:tc>
        <w:tc>
          <w:tcPr>
            <w:tcW w:w="1194" w:type="dxa"/>
          </w:tcPr>
          <w:p w:rsidR="004C6D80" w:rsidRDefault="004C6D80" w:rsidP="00CD5139">
            <w:pPr>
              <w:jc w:val="center"/>
            </w:pPr>
            <w:r>
              <w:t>17,8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18,1</w:t>
            </w:r>
          </w:p>
        </w:tc>
      </w:tr>
      <w:tr w:rsidR="004C6D80" w:rsidRPr="00272684" w:rsidTr="00CD5139">
        <w:tc>
          <w:tcPr>
            <w:tcW w:w="2979" w:type="dxa"/>
          </w:tcPr>
          <w:p w:rsidR="004C6D80" w:rsidRDefault="004C6D80" w:rsidP="00CD5139">
            <w:pPr>
              <w:jc w:val="center"/>
            </w:pPr>
            <w:r>
              <w:t>000 1 05 03010 01 0000 110</w:t>
            </w:r>
          </w:p>
        </w:tc>
        <w:tc>
          <w:tcPr>
            <w:tcW w:w="4334" w:type="dxa"/>
          </w:tcPr>
          <w:p w:rsidR="004C6D80" w:rsidRDefault="004C6D80" w:rsidP="00CD5139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4C6D80" w:rsidRDefault="004C6D80" w:rsidP="00CD5139">
            <w:pPr>
              <w:jc w:val="center"/>
            </w:pPr>
            <w:r>
              <w:t>17,4</w:t>
            </w:r>
          </w:p>
        </w:tc>
        <w:tc>
          <w:tcPr>
            <w:tcW w:w="1194" w:type="dxa"/>
          </w:tcPr>
          <w:p w:rsidR="004C6D80" w:rsidRDefault="004C6D80" w:rsidP="00CD5139">
            <w:pPr>
              <w:jc w:val="center"/>
            </w:pPr>
            <w:r>
              <w:t>17,8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18,1</w:t>
            </w:r>
          </w:p>
        </w:tc>
      </w:tr>
      <w:tr w:rsidR="004C6D80" w:rsidRPr="00272684" w:rsidTr="00CD5139">
        <w:tc>
          <w:tcPr>
            <w:tcW w:w="2979" w:type="dxa"/>
          </w:tcPr>
          <w:p w:rsidR="004C6D80" w:rsidRPr="00637AB6" w:rsidRDefault="004C6D80" w:rsidP="00CD5139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000 1 06 00000 00 0000 000</w:t>
            </w:r>
          </w:p>
        </w:tc>
        <w:tc>
          <w:tcPr>
            <w:tcW w:w="4334" w:type="dxa"/>
          </w:tcPr>
          <w:p w:rsidR="004C6D80" w:rsidRPr="00637AB6" w:rsidRDefault="004C6D80" w:rsidP="00CD5139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4C6D80" w:rsidRPr="00121FBE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552,6</w:t>
            </w:r>
          </w:p>
        </w:tc>
        <w:tc>
          <w:tcPr>
            <w:tcW w:w="1194" w:type="dxa"/>
          </w:tcPr>
          <w:p w:rsidR="004C6D80" w:rsidRPr="00121FBE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579,6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579,6</w:t>
            </w:r>
          </w:p>
        </w:tc>
      </w:tr>
      <w:tr w:rsidR="004C6D80" w:rsidRPr="00637AB6" w:rsidTr="00CD5139">
        <w:tc>
          <w:tcPr>
            <w:tcW w:w="2979" w:type="dxa"/>
          </w:tcPr>
          <w:p w:rsidR="004C6D80" w:rsidRPr="00383B53" w:rsidRDefault="004C6D80" w:rsidP="00CD5139">
            <w:pPr>
              <w:jc w:val="center"/>
            </w:pPr>
            <w:r w:rsidRPr="00383B53">
              <w:t>000 1 06 01000 00 0000 110</w:t>
            </w:r>
          </w:p>
        </w:tc>
        <w:tc>
          <w:tcPr>
            <w:tcW w:w="4334" w:type="dxa"/>
          </w:tcPr>
          <w:p w:rsidR="004C6D80" w:rsidRPr="00383B53" w:rsidRDefault="004C6D80" w:rsidP="00CD5139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383B53">
              <w:rPr>
                <w:rFonts w:eastAsia="MS Mincho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4C6D80" w:rsidRPr="000F4F42" w:rsidRDefault="004C6D80" w:rsidP="00CD5139">
            <w:pPr>
              <w:jc w:val="center"/>
            </w:pPr>
            <w:r>
              <w:t>28,0</w:t>
            </w:r>
          </w:p>
        </w:tc>
        <w:tc>
          <w:tcPr>
            <w:tcW w:w="1194" w:type="dxa"/>
          </w:tcPr>
          <w:p w:rsidR="004C6D80" w:rsidRPr="000F4F42" w:rsidRDefault="004C6D80" w:rsidP="00CD5139">
            <w:pPr>
              <w:jc w:val="center"/>
            </w:pPr>
            <w:r>
              <w:t>55,0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55,0</w:t>
            </w:r>
          </w:p>
        </w:tc>
      </w:tr>
      <w:tr w:rsidR="004C6D80" w:rsidRPr="00637AB6" w:rsidTr="00CD5139">
        <w:tc>
          <w:tcPr>
            <w:tcW w:w="2979" w:type="dxa"/>
          </w:tcPr>
          <w:p w:rsidR="004C6D80" w:rsidRPr="00DC1145" w:rsidRDefault="004C6D80" w:rsidP="00CD5139">
            <w:pPr>
              <w:jc w:val="center"/>
            </w:pPr>
            <w:r>
              <w:t>000 1 06 01030 10 0000 110</w:t>
            </w:r>
          </w:p>
        </w:tc>
        <w:tc>
          <w:tcPr>
            <w:tcW w:w="4334" w:type="dxa"/>
          </w:tcPr>
          <w:p w:rsidR="004C6D80" w:rsidRPr="00DC1145" w:rsidRDefault="004C6D80" w:rsidP="00CD5139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4C6D80" w:rsidRPr="00EC091F" w:rsidRDefault="004C6D80" w:rsidP="00CD5139">
            <w:pPr>
              <w:jc w:val="center"/>
            </w:pPr>
            <w:r>
              <w:t>28,0</w:t>
            </w:r>
          </w:p>
        </w:tc>
        <w:tc>
          <w:tcPr>
            <w:tcW w:w="1194" w:type="dxa"/>
          </w:tcPr>
          <w:p w:rsidR="004C6D80" w:rsidRPr="00EC091F" w:rsidRDefault="004C6D80" w:rsidP="00CD5139">
            <w:pPr>
              <w:jc w:val="center"/>
            </w:pPr>
            <w:r>
              <w:t>55,0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55,0</w:t>
            </w:r>
          </w:p>
        </w:tc>
      </w:tr>
      <w:tr w:rsidR="004C6D80" w:rsidRPr="00637AB6" w:rsidTr="00CD5139">
        <w:tc>
          <w:tcPr>
            <w:tcW w:w="2979" w:type="dxa"/>
          </w:tcPr>
          <w:p w:rsidR="004C6D80" w:rsidRDefault="004C6D80" w:rsidP="00CD5139">
            <w:pPr>
              <w:jc w:val="center"/>
            </w:pPr>
            <w:r>
              <w:t>000 1 06 06000 00 0000 110</w:t>
            </w:r>
          </w:p>
        </w:tc>
        <w:tc>
          <w:tcPr>
            <w:tcW w:w="4334" w:type="dxa"/>
          </w:tcPr>
          <w:p w:rsidR="004C6D80" w:rsidRDefault="004C6D80" w:rsidP="00CD5139">
            <w:pPr>
              <w:jc w:val="both"/>
            </w:pPr>
            <w:r>
              <w:t>Земельный налог</w:t>
            </w:r>
          </w:p>
        </w:tc>
        <w:tc>
          <w:tcPr>
            <w:tcW w:w="1134" w:type="dxa"/>
          </w:tcPr>
          <w:p w:rsidR="004C6D80" w:rsidRPr="00DC1145" w:rsidRDefault="004C6D80" w:rsidP="00CD5139">
            <w:pPr>
              <w:jc w:val="center"/>
            </w:pPr>
            <w:r>
              <w:t>524,6</w:t>
            </w:r>
          </w:p>
        </w:tc>
        <w:tc>
          <w:tcPr>
            <w:tcW w:w="1194" w:type="dxa"/>
          </w:tcPr>
          <w:p w:rsidR="004C6D80" w:rsidRPr="00DC1145" w:rsidRDefault="004C6D80" w:rsidP="00CD5139">
            <w:pPr>
              <w:jc w:val="center"/>
            </w:pPr>
            <w:r>
              <w:t>524,6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524,6</w:t>
            </w:r>
          </w:p>
        </w:tc>
      </w:tr>
      <w:tr w:rsidR="004C6D80" w:rsidRPr="00637AB6" w:rsidTr="00CD5139">
        <w:tc>
          <w:tcPr>
            <w:tcW w:w="2979" w:type="dxa"/>
          </w:tcPr>
          <w:p w:rsidR="004C6D80" w:rsidRPr="005256BB" w:rsidRDefault="004C6D80" w:rsidP="00CD5139">
            <w:pPr>
              <w:jc w:val="center"/>
            </w:pPr>
            <w:r>
              <w:t>000 1 06 06033 10 0000 110</w:t>
            </w:r>
          </w:p>
        </w:tc>
        <w:tc>
          <w:tcPr>
            <w:tcW w:w="4334" w:type="dxa"/>
          </w:tcPr>
          <w:p w:rsidR="004C6D80" w:rsidRPr="00106B67" w:rsidRDefault="004C6D80" w:rsidP="00CD5139">
            <w:pPr>
              <w:autoSpaceDE w:val="0"/>
              <w:autoSpaceDN w:val="0"/>
              <w:adjustRightInd w:val="0"/>
              <w:jc w:val="both"/>
            </w:pPr>
            <w:r w:rsidRPr="00106B6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106B67">
              <w:t xml:space="preserve"> поселений</w:t>
            </w:r>
          </w:p>
        </w:tc>
        <w:tc>
          <w:tcPr>
            <w:tcW w:w="1134" w:type="dxa"/>
          </w:tcPr>
          <w:p w:rsidR="004C6D80" w:rsidRPr="005256BB" w:rsidRDefault="004C6D80" w:rsidP="00CD5139">
            <w:pPr>
              <w:jc w:val="center"/>
            </w:pPr>
            <w:r>
              <w:t>120,3</w:t>
            </w:r>
          </w:p>
        </w:tc>
        <w:tc>
          <w:tcPr>
            <w:tcW w:w="1194" w:type="dxa"/>
          </w:tcPr>
          <w:p w:rsidR="004C6D80" w:rsidRPr="005256BB" w:rsidRDefault="004C6D80" w:rsidP="00CD5139">
            <w:pPr>
              <w:jc w:val="center"/>
            </w:pPr>
            <w:r>
              <w:t>120,3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120,3</w:t>
            </w:r>
          </w:p>
        </w:tc>
      </w:tr>
      <w:tr w:rsidR="004C6D80" w:rsidRPr="00637AB6" w:rsidTr="00CD5139">
        <w:tc>
          <w:tcPr>
            <w:tcW w:w="2979" w:type="dxa"/>
          </w:tcPr>
          <w:p w:rsidR="004C6D80" w:rsidRDefault="004C6D80" w:rsidP="00CD5139">
            <w:pPr>
              <w:jc w:val="center"/>
            </w:pPr>
            <w:r>
              <w:t>000 1 06 06043 10 0000 110</w:t>
            </w:r>
          </w:p>
        </w:tc>
        <w:tc>
          <w:tcPr>
            <w:tcW w:w="4334" w:type="dxa"/>
          </w:tcPr>
          <w:p w:rsidR="004C6D80" w:rsidRPr="00106B67" w:rsidRDefault="004C6D80" w:rsidP="00CD5139">
            <w:pPr>
              <w:autoSpaceDE w:val="0"/>
              <w:autoSpaceDN w:val="0"/>
              <w:adjustRightInd w:val="0"/>
              <w:jc w:val="both"/>
            </w:pPr>
            <w:r w:rsidRPr="00106B6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4C6D80" w:rsidRDefault="004C6D80" w:rsidP="00CD5139">
            <w:pPr>
              <w:jc w:val="center"/>
            </w:pPr>
            <w:r>
              <w:t>404,3</w:t>
            </w:r>
          </w:p>
        </w:tc>
        <w:tc>
          <w:tcPr>
            <w:tcW w:w="1194" w:type="dxa"/>
          </w:tcPr>
          <w:p w:rsidR="004C6D80" w:rsidRDefault="004C6D80" w:rsidP="00CD5139">
            <w:pPr>
              <w:jc w:val="center"/>
            </w:pPr>
            <w:r>
              <w:t>404,3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404,3</w:t>
            </w:r>
          </w:p>
        </w:tc>
      </w:tr>
      <w:tr w:rsidR="004C6D80" w:rsidRPr="00555B51" w:rsidTr="00CD5139">
        <w:trPr>
          <w:trHeight w:val="70"/>
        </w:trPr>
        <w:tc>
          <w:tcPr>
            <w:tcW w:w="2979" w:type="dxa"/>
          </w:tcPr>
          <w:p w:rsidR="004C6D80" w:rsidRPr="00555B51" w:rsidRDefault="004C6D80" w:rsidP="00CD5139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000 2 00 00000 00 0000 000</w:t>
            </w:r>
          </w:p>
        </w:tc>
        <w:tc>
          <w:tcPr>
            <w:tcW w:w="4334" w:type="dxa"/>
          </w:tcPr>
          <w:p w:rsidR="004C6D80" w:rsidRPr="00555B51" w:rsidRDefault="004C6D80" w:rsidP="00CD5139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4C6D80" w:rsidRPr="000F4F42" w:rsidRDefault="004C6D80" w:rsidP="00CD5139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7667,4</w:t>
            </w:r>
          </w:p>
        </w:tc>
        <w:tc>
          <w:tcPr>
            <w:tcW w:w="1194" w:type="dxa"/>
          </w:tcPr>
          <w:p w:rsidR="004C6D80" w:rsidRPr="000F4F42" w:rsidRDefault="004C6D80" w:rsidP="00CD5139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3549,9</w:t>
            </w:r>
          </w:p>
        </w:tc>
        <w:tc>
          <w:tcPr>
            <w:tcW w:w="991" w:type="dxa"/>
          </w:tcPr>
          <w:p w:rsidR="004C6D80" w:rsidRDefault="004C6D80" w:rsidP="00CD5139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3551,6</w:t>
            </w:r>
          </w:p>
        </w:tc>
      </w:tr>
      <w:tr w:rsidR="004C6D80" w:rsidRPr="00555B51" w:rsidTr="00CD5139">
        <w:trPr>
          <w:trHeight w:val="504"/>
        </w:trPr>
        <w:tc>
          <w:tcPr>
            <w:tcW w:w="2979" w:type="dxa"/>
          </w:tcPr>
          <w:p w:rsidR="004C6D80" w:rsidRPr="00555B51" w:rsidRDefault="004C6D80" w:rsidP="00CD5139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000 2 02 00000 00 0000 000</w:t>
            </w:r>
          </w:p>
        </w:tc>
        <w:tc>
          <w:tcPr>
            <w:tcW w:w="4334" w:type="dxa"/>
          </w:tcPr>
          <w:p w:rsidR="004C6D80" w:rsidRPr="00555B51" w:rsidRDefault="004C6D80" w:rsidP="00CD5139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4C6D80" w:rsidRPr="000F4F42" w:rsidRDefault="004C6D80" w:rsidP="00CD5139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7667,4</w:t>
            </w:r>
          </w:p>
        </w:tc>
        <w:tc>
          <w:tcPr>
            <w:tcW w:w="1194" w:type="dxa"/>
          </w:tcPr>
          <w:p w:rsidR="004C6D80" w:rsidRPr="000F4F42" w:rsidRDefault="004C6D80" w:rsidP="00CD5139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3549,9</w:t>
            </w:r>
          </w:p>
        </w:tc>
        <w:tc>
          <w:tcPr>
            <w:tcW w:w="991" w:type="dxa"/>
          </w:tcPr>
          <w:p w:rsidR="004C6D80" w:rsidRDefault="004C6D80" w:rsidP="00CD5139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3551,6</w:t>
            </w:r>
          </w:p>
        </w:tc>
      </w:tr>
      <w:tr w:rsidR="004C6D80" w:rsidRPr="00E31AD3" w:rsidTr="00CD5139">
        <w:tc>
          <w:tcPr>
            <w:tcW w:w="2979" w:type="dxa"/>
          </w:tcPr>
          <w:p w:rsidR="004C6D80" w:rsidRPr="00555B51" w:rsidRDefault="004C6D80" w:rsidP="00CD5139">
            <w:pPr>
              <w:jc w:val="center"/>
              <w:rPr>
                <w:b/>
              </w:rPr>
            </w:pPr>
            <w:r w:rsidRPr="00555B51">
              <w:rPr>
                <w:b/>
              </w:rPr>
              <w:t xml:space="preserve">000 2 02 </w:t>
            </w:r>
            <w:r>
              <w:rPr>
                <w:b/>
              </w:rPr>
              <w:t>10</w:t>
            </w:r>
            <w:r w:rsidRPr="00555B51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4334" w:type="dxa"/>
          </w:tcPr>
          <w:p w:rsidR="004C6D80" w:rsidRPr="00555B51" w:rsidRDefault="004C6D80" w:rsidP="00CD5139">
            <w:pPr>
              <w:jc w:val="both"/>
              <w:rPr>
                <w:b/>
              </w:rPr>
            </w:pPr>
            <w:r w:rsidRPr="00555B51">
              <w:rPr>
                <w:b/>
              </w:rPr>
              <w:t xml:space="preserve">Дотации бюджетам субъектов РФ и </w:t>
            </w:r>
            <w:r w:rsidRPr="00555B51">
              <w:rPr>
                <w:b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</w:tcPr>
          <w:p w:rsidR="004C6D80" w:rsidRPr="000F4F42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922,0</w:t>
            </w:r>
          </w:p>
        </w:tc>
        <w:tc>
          <w:tcPr>
            <w:tcW w:w="1194" w:type="dxa"/>
          </w:tcPr>
          <w:p w:rsidR="004C6D80" w:rsidRPr="000F4F42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922,0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922,0</w:t>
            </w:r>
          </w:p>
        </w:tc>
      </w:tr>
      <w:tr w:rsidR="004C6D80" w:rsidRPr="00E31AD3" w:rsidTr="00CD5139">
        <w:trPr>
          <w:trHeight w:val="170"/>
        </w:trPr>
        <w:tc>
          <w:tcPr>
            <w:tcW w:w="2979" w:type="dxa"/>
          </w:tcPr>
          <w:p w:rsidR="004C6D80" w:rsidRPr="00BA4AEF" w:rsidRDefault="004C6D80" w:rsidP="00CD5139">
            <w:pPr>
              <w:jc w:val="center"/>
            </w:pPr>
            <w:r w:rsidRPr="00555B51">
              <w:rPr>
                <w:lang w:val="en-US"/>
              </w:rPr>
              <w:lastRenderedPageBreak/>
              <w:t xml:space="preserve">000 2 02 </w:t>
            </w:r>
            <w:r>
              <w:t>15001</w:t>
            </w:r>
            <w:r w:rsidRPr="00555B51">
              <w:rPr>
                <w:lang w:val="en-US"/>
              </w:rPr>
              <w:t xml:space="preserve"> </w:t>
            </w:r>
            <w:r w:rsidRPr="00555B51">
              <w:t xml:space="preserve">10 </w:t>
            </w:r>
            <w:r w:rsidRPr="00555B51">
              <w:rPr>
                <w:lang w:val="en-US"/>
              </w:rPr>
              <w:t>0000 15</w:t>
            </w:r>
            <w:r>
              <w:t>0</w:t>
            </w:r>
          </w:p>
        </w:tc>
        <w:tc>
          <w:tcPr>
            <w:tcW w:w="4334" w:type="dxa"/>
          </w:tcPr>
          <w:p w:rsidR="004C6D80" w:rsidRPr="00555B51" w:rsidRDefault="004C6D80" w:rsidP="00CD5139">
            <w:pPr>
              <w:jc w:val="both"/>
            </w:pPr>
            <w:r w:rsidRPr="00555B51">
              <w:t xml:space="preserve">Дотации бюджетам </w:t>
            </w:r>
            <w:r>
              <w:t xml:space="preserve">сельских </w:t>
            </w:r>
            <w:r w:rsidRPr="00555B51">
              <w:t>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1134" w:type="dxa"/>
          </w:tcPr>
          <w:p w:rsidR="004C6D80" w:rsidRPr="000F4F42" w:rsidRDefault="004C6D80" w:rsidP="00CD5139">
            <w:pPr>
              <w:jc w:val="center"/>
            </w:pPr>
            <w:r>
              <w:t>922,0</w:t>
            </w:r>
          </w:p>
        </w:tc>
        <w:tc>
          <w:tcPr>
            <w:tcW w:w="1194" w:type="dxa"/>
          </w:tcPr>
          <w:p w:rsidR="004C6D80" w:rsidRPr="000F4F42" w:rsidRDefault="004C6D80" w:rsidP="00CD5139">
            <w:pPr>
              <w:jc w:val="center"/>
            </w:pPr>
            <w:r>
              <w:t>922,0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922,0</w:t>
            </w:r>
          </w:p>
        </w:tc>
      </w:tr>
      <w:tr w:rsidR="004C6D80" w:rsidRPr="00E31AD3" w:rsidTr="00CD5139">
        <w:trPr>
          <w:trHeight w:val="170"/>
        </w:trPr>
        <w:tc>
          <w:tcPr>
            <w:tcW w:w="2979" w:type="dxa"/>
          </w:tcPr>
          <w:p w:rsidR="004C6D80" w:rsidRPr="00EB1519" w:rsidRDefault="004C6D80" w:rsidP="00CD5139">
            <w:pPr>
              <w:jc w:val="center"/>
              <w:rPr>
                <w:b/>
              </w:rPr>
            </w:pPr>
            <w:r w:rsidRPr="00EB1519">
              <w:rPr>
                <w:b/>
              </w:rPr>
              <w:t>000 2 02 25555 00 0000 150</w:t>
            </w:r>
          </w:p>
        </w:tc>
        <w:tc>
          <w:tcPr>
            <w:tcW w:w="4334" w:type="dxa"/>
          </w:tcPr>
          <w:p w:rsidR="004C6D80" w:rsidRPr="00EB1519" w:rsidRDefault="004C6D80" w:rsidP="00CD5139">
            <w:pPr>
              <w:rPr>
                <w:b/>
              </w:rPr>
            </w:pPr>
            <w:r>
              <w:rPr>
                <w:b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</w:tcPr>
          <w:p w:rsidR="004C6D80" w:rsidRPr="00EB1519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1194" w:type="dxa"/>
          </w:tcPr>
          <w:p w:rsidR="004C6D80" w:rsidRPr="00EB1519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</w:tcPr>
          <w:p w:rsidR="004C6D80" w:rsidRPr="00EB1519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C6D80" w:rsidRPr="00E31AD3" w:rsidTr="00CD5139">
        <w:trPr>
          <w:trHeight w:val="170"/>
        </w:trPr>
        <w:tc>
          <w:tcPr>
            <w:tcW w:w="2979" w:type="dxa"/>
          </w:tcPr>
          <w:p w:rsidR="004C6D80" w:rsidRPr="00EB1519" w:rsidRDefault="004C6D80" w:rsidP="00CD5139">
            <w:pPr>
              <w:jc w:val="center"/>
            </w:pPr>
            <w:r>
              <w:t>000 2 02 25555 10 0000 150</w:t>
            </w:r>
          </w:p>
        </w:tc>
        <w:tc>
          <w:tcPr>
            <w:tcW w:w="4334" w:type="dxa"/>
          </w:tcPr>
          <w:p w:rsidR="004C6D80" w:rsidRPr="00EB1519" w:rsidRDefault="004C6D80" w:rsidP="00CD5139">
            <w:r w:rsidRPr="00EB1519">
              <w:t xml:space="preserve">Субсидии бюджетам </w:t>
            </w:r>
            <w:r>
              <w:t xml:space="preserve">сельских поселений </w:t>
            </w:r>
            <w:r w:rsidRPr="00EB1519">
              <w:t>на реализацию программ формирования современной городской среды</w:t>
            </w:r>
          </w:p>
        </w:tc>
        <w:tc>
          <w:tcPr>
            <w:tcW w:w="1134" w:type="dxa"/>
          </w:tcPr>
          <w:p w:rsidR="004C6D80" w:rsidRDefault="004C6D80" w:rsidP="00CD5139">
            <w:pPr>
              <w:jc w:val="center"/>
            </w:pPr>
            <w:r>
              <w:t>3000,0</w:t>
            </w:r>
          </w:p>
        </w:tc>
        <w:tc>
          <w:tcPr>
            <w:tcW w:w="1194" w:type="dxa"/>
          </w:tcPr>
          <w:p w:rsidR="004C6D80" w:rsidRDefault="004C6D80" w:rsidP="00CD5139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0</w:t>
            </w:r>
          </w:p>
        </w:tc>
      </w:tr>
      <w:tr w:rsidR="004C6D80" w:rsidRPr="00E31AD3" w:rsidTr="00CD5139">
        <w:tc>
          <w:tcPr>
            <w:tcW w:w="2979" w:type="dxa"/>
          </w:tcPr>
          <w:p w:rsidR="004C6D80" w:rsidRPr="00A905CE" w:rsidRDefault="004C6D80" w:rsidP="00CD5139">
            <w:pPr>
              <w:jc w:val="center"/>
              <w:rPr>
                <w:b/>
              </w:rPr>
            </w:pPr>
            <w:r w:rsidRPr="00A905CE">
              <w:rPr>
                <w:b/>
              </w:rPr>
              <w:t xml:space="preserve">000 2 02 </w:t>
            </w:r>
            <w:r>
              <w:rPr>
                <w:b/>
              </w:rPr>
              <w:t>30</w:t>
            </w:r>
            <w:r w:rsidRPr="00A905CE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4334" w:type="dxa"/>
          </w:tcPr>
          <w:p w:rsidR="004C6D80" w:rsidRPr="00A905CE" w:rsidRDefault="004C6D80" w:rsidP="00CD5139">
            <w:pPr>
              <w:jc w:val="both"/>
              <w:rPr>
                <w:b/>
              </w:rPr>
            </w:pPr>
            <w:r w:rsidRPr="00A905CE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4C6D80" w:rsidRPr="00121FBE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1194" w:type="dxa"/>
          </w:tcPr>
          <w:p w:rsidR="004C6D80" w:rsidRPr="00121FBE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54,8</w:t>
            </w:r>
          </w:p>
        </w:tc>
      </w:tr>
      <w:tr w:rsidR="004C6D80" w:rsidRPr="00E31AD3" w:rsidTr="00CD5139">
        <w:tc>
          <w:tcPr>
            <w:tcW w:w="2979" w:type="dxa"/>
          </w:tcPr>
          <w:p w:rsidR="004C6D80" w:rsidRPr="00BA4AEF" w:rsidRDefault="004C6D80" w:rsidP="00CD5139">
            <w:pPr>
              <w:jc w:val="center"/>
            </w:pPr>
            <w:r w:rsidRPr="00A905CE">
              <w:t>000</w:t>
            </w:r>
            <w:r w:rsidRPr="00A905CE">
              <w:rPr>
                <w:lang w:val="en-US"/>
              </w:rPr>
              <w:t xml:space="preserve"> 2 02 </w:t>
            </w:r>
            <w:r>
              <w:t>35118</w:t>
            </w:r>
            <w:r w:rsidRPr="00A905CE">
              <w:rPr>
                <w:lang w:val="en-US"/>
              </w:rPr>
              <w:t xml:space="preserve"> </w:t>
            </w:r>
            <w:r w:rsidRPr="00A905CE">
              <w:t>10</w:t>
            </w:r>
            <w:r w:rsidRPr="00A905CE">
              <w:rPr>
                <w:lang w:val="en-US"/>
              </w:rPr>
              <w:t xml:space="preserve"> 0000 15</w:t>
            </w:r>
            <w:r>
              <w:t>0</w:t>
            </w:r>
          </w:p>
        </w:tc>
        <w:tc>
          <w:tcPr>
            <w:tcW w:w="4334" w:type="dxa"/>
          </w:tcPr>
          <w:p w:rsidR="004C6D80" w:rsidRPr="00A905CE" w:rsidRDefault="004C6D80" w:rsidP="00CD5139">
            <w:pPr>
              <w:jc w:val="both"/>
            </w:pPr>
            <w: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4C6D80" w:rsidRPr="00A8535D" w:rsidRDefault="004C6D80" w:rsidP="00CD5139">
            <w:pPr>
              <w:jc w:val="center"/>
            </w:pPr>
            <w:r>
              <w:t>50,6</w:t>
            </w:r>
          </w:p>
        </w:tc>
        <w:tc>
          <w:tcPr>
            <w:tcW w:w="1194" w:type="dxa"/>
          </w:tcPr>
          <w:p w:rsidR="004C6D80" w:rsidRPr="00A8535D" w:rsidRDefault="004C6D80" w:rsidP="00CD5139">
            <w:pPr>
              <w:jc w:val="center"/>
            </w:pPr>
            <w:r>
              <w:t>50,9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52,6</w:t>
            </w:r>
          </w:p>
        </w:tc>
      </w:tr>
      <w:tr w:rsidR="004C6D80" w:rsidRPr="00E31AD3" w:rsidTr="00CD5139">
        <w:tc>
          <w:tcPr>
            <w:tcW w:w="2979" w:type="dxa"/>
          </w:tcPr>
          <w:p w:rsidR="004C6D80" w:rsidRPr="00BA4AEF" w:rsidRDefault="004C6D80" w:rsidP="00CD5139">
            <w:pPr>
              <w:jc w:val="center"/>
            </w:pPr>
            <w:r>
              <w:t>000 2 02 30024</w:t>
            </w:r>
            <w:r w:rsidRPr="00637AB6">
              <w:rPr>
                <w:lang w:val="en-US"/>
              </w:rPr>
              <w:t xml:space="preserve"> </w:t>
            </w:r>
            <w:r>
              <w:t>10 0000</w:t>
            </w:r>
            <w:r w:rsidRPr="00637AB6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4334" w:type="dxa"/>
          </w:tcPr>
          <w:p w:rsidR="004C6D80" w:rsidRDefault="004C6D80" w:rsidP="00CD5139">
            <w:pPr>
              <w:jc w:val="both"/>
            </w:pPr>
            <w:r>
              <w:t xml:space="preserve">Субвенция </w:t>
            </w:r>
            <w:r w:rsidRPr="00642AEC">
              <w:t xml:space="preserve">на реализацию </w:t>
            </w:r>
            <w:r>
              <w:t>ЗВО</w:t>
            </w:r>
            <w:r w:rsidRPr="00642AEC">
              <w:t xml:space="preserve"> от </w:t>
            </w:r>
            <w:r>
              <w:t>02 декабря</w:t>
            </w:r>
            <w:r w:rsidRPr="00642AEC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42AEC">
                <w:t>200</w:t>
              </w:r>
              <w:r>
                <w:t>8</w:t>
              </w:r>
              <w:r w:rsidRPr="00642AEC">
                <w:t xml:space="preserve"> г</w:t>
              </w:r>
            </w:smartTag>
            <w:r w:rsidRPr="00642AEC">
              <w:t>. №</w:t>
            </w:r>
            <w:r>
              <w:t>1792</w:t>
            </w:r>
            <w:r w:rsidRPr="00642AEC">
              <w:t xml:space="preserve">-ОД «О наделении органов местного самоуправления муниципальных образований в Волгоградской области государственными полномочиями по </w:t>
            </w:r>
            <w:r>
              <w:t xml:space="preserve">организационному обеспечению </w:t>
            </w:r>
            <w:r w:rsidRPr="00642AEC">
              <w:t>деятельности административных комиссий»</w:t>
            </w:r>
          </w:p>
        </w:tc>
        <w:tc>
          <w:tcPr>
            <w:tcW w:w="1134" w:type="dxa"/>
          </w:tcPr>
          <w:p w:rsidR="004C6D80" w:rsidRPr="000F4F42" w:rsidRDefault="004C6D80" w:rsidP="00CD5139">
            <w:pPr>
              <w:jc w:val="center"/>
            </w:pPr>
            <w:r>
              <w:t>2,2</w:t>
            </w:r>
          </w:p>
        </w:tc>
        <w:tc>
          <w:tcPr>
            <w:tcW w:w="1194" w:type="dxa"/>
          </w:tcPr>
          <w:p w:rsidR="004C6D80" w:rsidRPr="000F4F42" w:rsidRDefault="004C6D80" w:rsidP="00CD5139">
            <w:pPr>
              <w:jc w:val="center"/>
            </w:pPr>
            <w:r>
              <w:t>2,2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2,2</w:t>
            </w:r>
          </w:p>
        </w:tc>
      </w:tr>
      <w:tr w:rsidR="004C6D80" w:rsidRPr="00E31AD3" w:rsidTr="00CD5139">
        <w:tc>
          <w:tcPr>
            <w:tcW w:w="2979" w:type="dxa"/>
          </w:tcPr>
          <w:p w:rsidR="004C6D80" w:rsidRPr="00B35B3F" w:rsidRDefault="004C6D80" w:rsidP="00CD5139">
            <w:pPr>
              <w:jc w:val="center"/>
              <w:rPr>
                <w:b/>
              </w:rPr>
            </w:pPr>
            <w:r w:rsidRPr="00B35B3F">
              <w:rPr>
                <w:b/>
              </w:rPr>
              <w:t>000 2 02 40000 00 0000 15</w:t>
            </w:r>
            <w:r>
              <w:rPr>
                <w:b/>
              </w:rPr>
              <w:t>0</w:t>
            </w:r>
          </w:p>
        </w:tc>
        <w:tc>
          <w:tcPr>
            <w:tcW w:w="4334" w:type="dxa"/>
          </w:tcPr>
          <w:p w:rsidR="004C6D80" w:rsidRPr="00B35B3F" w:rsidRDefault="004C6D80" w:rsidP="00CD5139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lang w:eastAsia="ja-JP"/>
              </w:rPr>
            </w:pPr>
            <w:r w:rsidRPr="00B35B3F">
              <w:rPr>
                <w:rFonts w:eastAsia="MS Mincho"/>
                <w:b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4C6D80" w:rsidRPr="00C476DC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3692,6</w:t>
            </w:r>
          </w:p>
        </w:tc>
        <w:tc>
          <w:tcPr>
            <w:tcW w:w="1194" w:type="dxa"/>
          </w:tcPr>
          <w:p w:rsidR="004C6D80" w:rsidRPr="00C476DC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2574,8</w:t>
            </w:r>
          </w:p>
        </w:tc>
        <w:tc>
          <w:tcPr>
            <w:tcW w:w="991" w:type="dxa"/>
          </w:tcPr>
          <w:p w:rsidR="004C6D80" w:rsidRPr="00C476DC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2574,8</w:t>
            </w:r>
          </w:p>
        </w:tc>
      </w:tr>
      <w:tr w:rsidR="004C6D80" w:rsidRPr="00E31AD3" w:rsidTr="00CD5139">
        <w:tc>
          <w:tcPr>
            <w:tcW w:w="2979" w:type="dxa"/>
          </w:tcPr>
          <w:p w:rsidR="004C6D80" w:rsidRPr="00B35B3F" w:rsidRDefault="004C6D80" w:rsidP="00CD5139">
            <w:pPr>
              <w:jc w:val="center"/>
            </w:pPr>
            <w:r w:rsidRPr="00B35B3F">
              <w:t>000 2 02 40014 10 0000 15</w:t>
            </w:r>
            <w:r>
              <w:t>0</w:t>
            </w:r>
          </w:p>
        </w:tc>
        <w:tc>
          <w:tcPr>
            <w:tcW w:w="4334" w:type="dxa"/>
          </w:tcPr>
          <w:p w:rsidR="004C6D80" w:rsidRPr="00B35B3F" w:rsidRDefault="004C6D80" w:rsidP="00CD5139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4C6D80" w:rsidRPr="000F4F42" w:rsidRDefault="00222327" w:rsidP="00CD5139">
            <w:pPr>
              <w:jc w:val="center"/>
            </w:pPr>
            <w:r>
              <w:t>95,9</w:t>
            </w:r>
          </w:p>
        </w:tc>
        <w:tc>
          <w:tcPr>
            <w:tcW w:w="1194" w:type="dxa"/>
          </w:tcPr>
          <w:p w:rsidR="004C6D80" w:rsidRPr="000F4F42" w:rsidRDefault="004C6D80" w:rsidP="00CD5139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0</w:t>
            </w:r>
          </w:p>
        </w:tc>
      </w:tr>
      <w:tr w:rsidR="004C6D80" w:rsidRPr="00E31AD3" w:rsidTr="00CD5139">
        <w:tc>
          <w:tcPr>
            <w:tcW w:w="2979" w:type="dxa"/>
          </w:tcPr>
          <w:p w:rsidR="004C6D80" w:rsidRPr="00B35B3F" w:rsidRDefault="004C6D80" w:rsidP="00CD5139">
            <w:pPr>
              <w:jc w:val="center"/>
            </w:pPr>
            <w:r>
              <w:t>000 2 02 40014 10 0000 150</w:t>
            </w:r>
          </w:p>
        </w:tc>
        <w:tc>
          <w:tcPr>
            <w:tcW w:w="4334" w:type="dxa"/>
          </w:tcPr>
          <w:p w:rsidR="004C6D80" w:rsidRPr="00B35B3F" w:rsidRDefault="004C6D80" w:rsidP="00CD5139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02776C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      </w:r>
            <w:r>
              <w:rPr>
                <w:rFonts w:eastAsia="MS Mincho"/>
                <w:lang w:eastAsia="ja-JP"/>
              </w:rPr>
              <w:t>места захоронения)</w:t>
            </w:r>
          </w:p>
        </w:tc>
        <w:tc>
          <w:tcPr>
            <w:tcW w:w="1134" w:type="dxa"/>
          </w:tcPr>
          <w:p w:rsidR="004C6D80" w:rsidRDefault="004C6D80" w:rsidP="00CD5139">
            <w:pPr>
              <w:jc w:val="center"/>
            </w:pPr>
            <w:r>
              <w:t>35,1</w:t>
            </w:r>
          </w:p>
        </w:tc>
        <w:tc>
          <w:tcPr>
            <w:tcW w:w="1194" w:type="dxa"/>
          </w:tcPr>
          <w:p w:rsidR="004C6D80" w:rsidRDefault="004C6D80" w:rsidP="00CD5139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0</w:t>
            </w:r>
          </w:p>
        </w:tc>
      </w:tr>
      <w:tr w:rsidR="004C6D80" w:rsidRPr="00E31AD3" w:rsidTr="00CD5139">
        <w:tc>
          <w:tcPr>
            <w:tcW w:w="2979" w:type="dxa"/>
          </w:tcPr>
          <w:p w:rsidR="004C6D80" w:rsidRPr="00B35B3F" w:rsidRDefault="004C6D80" w:rsidP="00CD5139">
            <w:pPr>
              <w:jc w:val="center"/>
            </w:pPr>
            <w:r>
              <w:t>000 2 02 40014 10 0000 150</w:t>
            </w:r>
          </w:p>
        </w:tc>
        <w:tc>
          <w:tcPr>
            <w:tcW w:w="4334" w:type="dxa"/>
          </w:tcPr>
          <w:p w:rsidR="004C6D80" w:rsidRPr="00B35B3F" w:rsidRDefault="004C6D80" w:rsidP="00CD5139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02776C">
              <w:rPr>
                <w:rFonts w:eastAsia="MS Mincho"/>
                <w:lang w:eastAsia="ja-JP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02776C">
              <w:rPr>
                <w:rFonts w:eastAsia="MS Mincho"/>
                <w:lang w:eastAsia="ja-JP"/>
              </w:rPr>
              <w:lastRenderedPageBreak/>
              <w:t>решению вопросов местного значения в соответствии с заключенными соглашениями (</w:t>
            </w:r>
            <w:r>
              <w:rPr>
                <w:rFonts w:eastAsia="MS Mincho"/>
                <w:lang w:eastAsia="ja-JP"/>
              </w:rPr>
              <w:t>ПЗЗ)</w:t>
            </w:r>
          </w:p>
        </w:tc>
        <w:tc>
          <w:tcPr>
            <w:tcW w:w="1134" w:type="dxa"/>
          </w:tcPr>
          <w:p w:rsidR="004C6D80" w:rsidRDefault="004C6D80" w:rsidP="00CD5139">
            <w:pPr>
              <w:jc w:val="center"/>
            </w:pPr>
            <w:r>
              <w:lastRenderedPageBreak/>
              <w:t>270,0</w:t>
            </w:r>
          </w:p>
        </w:tc>
        <w:tc>
          <w:tcPr>
            <w:tcW w:w="1194" w:type="dxa"/>
          </w:tcPr>
          <w:p w:rsidR="004C6D80" w:rsidRDefault="004C6D80" w:rsidP="00CD5139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0</w:t>
            </w:r>
          </w:p>
        </w:tc>
      </w:tr>
      <w:tr w:rsidR="004C6D80" w:rsidRPr="00E31AD3" w:rsidTr="00CD5139">
        <w:tc>
          <w:tcPr>
            <w:tcW w:w="2979" w:type="dxa"/>
          </w:tcPr>
          <w:p w:rsidR="004C6D80" w:rsidRPr="00B35B3F" w:rsidRDefault="004C6D80" w:rsidP="00CD5139">
            <w:pPr>
              <w:jc w:val="center"/>
            </w:pPr>
            <w:r w:rsidRPr="00B35B3F">
              <w:lastRenderedPageBreak/>
              <w:t>000 2 02 49999 10 0000 15</w:t>
            </w:r>
            <w:r>
              <w:t>0</w:t>
            </w:r>
          </w:p>
        </w:tc>
        <w:tc>
          <w:tcPr>
            <w:tcW w:w="4334" w:type="dxa"/>
          </w:tcPr>
          <w:p w:rsidR="004C6D80" w:rsidRPr="00B35B3F" w:rsidRDefault="004C6D80" w:rsidP="00CD5139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4C6D80" w:rsidRPr="000F4F42" w:rsidRDefault="00222327" w:rsidP="00CD5139">
            <w:pPr>
              <w:jc w:val="center"/>
            </w:pPr>
            <w:r>
              <w:t>2603,8</w:t>
            </w:r>
          </w:p>
        </w:tc>
        <w:tc>
          <w:tcPr>
            <w:tcW w:w="1194" w:type="dxa"/>
          </w:tcPr>
          <w:p w:rsidR="004C6D80" w:rsidRPr="000F4F42" w:rsidRDefault="004C6D80" w:rsidP="00CD5139">
            <w:pPr>
              <w:jc w:val="center"/>
            </w:pPr>
            <w:r>
              <w:t>1887,0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</w:pPr>
            <w:r>
              <w:t>1887,0</w:t>
            </w:r>
          </w:p>
        </w:tc>
      </w:tr>
      <w:tr w:rsidR="004C6D80" w:rsidRPr="00E31AD3" w:rsidTr="00CD5139">
        <w:tc>
          <w:tcPr>
            <w:tcW w:w="2979" w:type="dxa"/>
          </w:tcPr>
          <w:p w:rsidR="004C6D80" w:rsidRPr="00C5327D" w:rsidRDefault="004C6D80" w:rsidP="00CD5139">
            <w:pPr>
              <w:jc w:val="center"/>
            </w:pPr>
            <w:r w:rsidRPr="00C5327D">
              <w:t>000 2 02 49999 10 0000 150</w:t>
            </w:r>
          </w:p>
        </w:tc>
        <w:tc>
          <w:tcPr>
            <w:tcW w:w="4334" w:type="dxa"/>
          </w:tcPr>
          <w:p w:rsidR="004C6D80" w:rsidRPr="00383B53" w:rsidRDefault="004C6D80" w:rsidP="00CD5139">
            <w:pPr>
              <w:jc w:val="both"/>
              <w:rPr>
                <w:b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="MS Mincho"/>
                <w:lang w:eastAsia="ja-JP"/>
              </w:rPr>
              <w:t xml:space="preserve">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4C6D80" w:rsidRPr="007F2ACE" w:rsidRDefault="004C6D80" w:rsidP="00CD5139">
            <w:pPr>
              <w:jc w:val="center"/>
            </w:pPr>
            <w:r w:rsidRPr="007F2ACE">
              <w:t>687,8</w:t>
            </w:r>
          </w:p>
        </w:tc>
        <w:tc>
          <w:tcPr>
            <w:tcW w:w="1194" w:type="dxa"/>
          </w:tcPr>
          <w:p w:rsidR="004C6D80" w:rsidRPr="007F2ACE" w:rsidRDefault="004C6D80" w:rsidP="00CD5139">
            <w:pPr>
              <w:jc w:val="center"/>
            </w:pPr>
            <w:r w:rsidRPr="007F2ACE">
              <w:t>687,8</w:t>
            </w:r>
          </w:p>
        </w:tc>
        <w:tc>
          <w:tcPr>
            <w:tcW w:w="991" w:type="dxa"/>
          </w:tcPr>
          <w:p w:rsidR="004C6D80" w:rsidRPr="007F2ACE" w:rsidRDefault="004C6D80" w:rsidP="00CD5139">
            <w:pPr>
              <w:jc w:val="center"/>
            </w:pPr>
            <w:r w:rsidRPr="007F2ACE">
              <w:t>687,8</w:t>
            </w:r>
          </w:p>
        </w:tc>
      </w:tr>
      <w:tr w:rsidR="004C6D80" w:rsidRPr="00E31AD3" w:rsidTr="00CD5139">
        <w:tc>
          <w:tcPr>
            <w:tcW w:w="2979" w:type="dxa"/>
          </w:tcPr>
          <w:p w:rsidR="004C6D80" w:rsidRPr="00383B53" w:rsidRDefault="004C6D80" w:rsidP="00CD5139">
            <w:pPr>
              <w:jc w:val="center"/>
              <w:rPr>
                <w:b/>
              </w:rPr>
            </w:pPr>
            <w:r w:rsidRPr="00383B53">
              <w:rPr>
                <w:b/>
              </w:rPr>
              <w:t>ИТОГО ДОХОДОВ</w:t>
            </w:r>
          </w:p>
        </w:tc>
        <w:tc>
          <w:tcPr>
            <w:tcW w:w="4334" w:type="dxa"/>
          </w:tcPr>
          <w:p w:rsidR="004C6D80" w:rsidRPr="00383B53" w:rsidRDefault="004C6D80" w:rsidP="00CD513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C6D80" w:rsidRPr="00383B53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9428,8</w:t>
            </w:r>
          </w:p>
        </w:tc>
        <w:tc>
          <w:tcPr>
            <w:tcW w:w="1194" w:type="dxa"/>
          </w:tcPr>
          <w:p w:rsidR="004C6D80" w:rsidRPr="00383B53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5729,8</w:t>
            </w:r>
          </w:p>
        </w:tc>
        <w:tc>
          <w:tcPr>
            <w:tcW w:w="991" w:type="dxa"/>
          </w:tcPr>
          <w:p w:rsidR="004C6D80" w:rsidRDefault="004C6D80" w:rsidP="00CD5139">
            <w:pPr>
              <w:jc w:val="center"/>
              <w:rPr>
                <w:b/>
              </w:rPr>
            </w:pPr>
            <w:r>
              <w:rPr>
                <w:b/>
              </w:rPr>
              <w:t>5841,9</w:t>
            </w:r>
          </w:p>
        </w:tc>
      </w:tr>
    </w:tbl>
    <w:p w:rsidR="00F76200" w:rsidRPr="007732F9" w:rsidRDefault="00C6205B" w:rsidP="00F76200">
      <w:pPr>
        <w:jc w:val="both"/>
      </w:pPr>
      <w:r>
        <w:rPr>
          <w:b/>
        </w:rPr>
        <w:t>1</w:t>
      </w:r>
      <w:r w:rsidR="00F76200" w:rsidRPr="007732F9">
        <w:rPr>
          <w:b/>
        </w:rPr>
        <w:t xml:space="preserve">. Приложение </w:t>
      </w:r>
      <w:r w:rsidR="00F76200">
        <w:rPr>
          <w:b/>
        </w:rPr>
        <w:t>4</w:t>
      </w:r>
      <w:r w:rsidR="00F76200" w:rsidRPr="007732F9">
        <w:t xml:space="preserve"> изложить в следующей редакции:</w:t>
      </w:r>
    </w:p>
    <w:p w:rsidR="00F76200" w:rsidRPr="00C310C2" w:rsidRDefault="00F76200" w:rsidP="00F76200">
      <w:pPr>
        <w:jc w:val="right"/>
        <w:outlineLvl w:val="0"/>
      </w:pPr>
      <w:r>
        <w:t>Приложение №4</w:t>
      </w:r>
    </w:p>
    <w:p w:rsidR="00F76200" w:rsidRDefault="00F76200" w:rsidP="00F76200">
      <w:pPr>
        <w:jc w:val="right"/>
      </w:pPr>
      <w:r>
        <w:t>к Решению Совета народных депутатов</w:t>
      </w:r>
    </w:p>
    <w:p w:rsidR="00F76200" w:rsidRDefault="00F76200" w:rsidP="00F76200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F76200" w:rsidRDefault="00F76200" w:rsidP="00F76200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F76200" w:rsidRDefault="00F76200" w:rsidP="00F76200">
      <w:pPr>
        <w:jc w:val="right"/>
      </w:pPr>
      <w:r>
        <w:t>период 2021 и 2022 годов»</w:t>
      </w:r>
    </w:p>
    <w:p w:rsidR="00F76200" w:rsidRPr="008C7C0A" w:rsidRDefault="00F76200" w:rsidP="00F76200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 xml:space="preserve">Распределение бюджетных ассигнований  </w:t>
      </w:r>
    </w:p>
    <w:p w:rsidR="00F76200" w:rsidRPr="008C7C0A" w:rsidRDefault="00F76200" w:rsidP="00F76200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>по разделам и подразделам классификации расходов бюджета поселения</w:t>
      </w:r>
    </w:p>
    <w:p w:rsidR="00F76200" w:rsidRPr="002D69A6" w:rsidRDefault="00F76200" w:rsidP="00F76200">
      <w:pPr>
        <w:jc w:val="center"/>
        <w:rPr>
          <w:b/>
          <w:sz w:val="28"/>
          <w:szCs w:val="28"/>
        </w:rPr>
      </w:pPr>
      <w:r w:rsidRPr="008C7C0A">
        <w:rPr>
          <w:b/>
          <w:sz w:val="28"/>
          <w:szCs w:val="28"/>
        </w:rPr>
        <w:t xml:space="preserve"> на 2</w:t>
      </w:r>
      <w:r>
        <w:rPr>
          <w:b/>
          <w:sz w:val="28"/>
          <w:szCs w:val="28"/>
        </w:rPr>
        <w:t>020</w:t>
      </w:r>
      <w:r w:rsidRPr="008C7C0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8C7C0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306"/>
        <w:gridCol w:w="1238"/>
        <w:gridCol w:w="1313"/>
        <w:gridCol w:w="1209"/>
      </w:tblGrid>
      <w:tr w:rsidR="00F76200" w:rsidTr="004A26A7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Раздел, подраздел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Сумма </w:t>
            </w:r>
            <w:r>
              <w:t>(тыс. руб.)</w:t>
            </w:r>
          </w:p>
        </w:tc>
      </w:tr>
      <w:tr w:rsidR="00F76200" w:rsidTr="004A26A7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00" w:rsidRDefault="00F76200" w:rsidP="004A26A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00" w:rsidRDefault="00F76200" w:rsidP="004A26A7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F76200" w:rsidTr="004A26A7">
        <w:trPr>
          <w:trHeight w:val="23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ind w:left="-470" w:firstLine="470"/>
              <w:jc w:val="center"/>
            </w:pPr>
            <w: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ind w:left="-470" w:firstLine="470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1C0D76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2279,0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2247,3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2396,2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524,7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1496,9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0106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28,0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4,0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84,2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Резервные фонды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0113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1C0D76" w:rsidP="004A26A7">
            <w:pPr>
              <w:tabs>
                <w:tab w:val="left" w:pos="2632"/>
              </w:tabs>
              <w:jc w:val="center"/>
            </w:pPr>
            <w:r>
              <w:t>143,2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196,7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369,6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52,6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0203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Cs/>
                <w:iCs/>
              </w:rPr>
            </w:pPr>
            <w:r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52,6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1C0D76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67,4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58,6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0309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1C0D76" w:rsidP="004A26A7">
            <w:pPr>
              <w:tabs>
                <w:tab w:val="left" w:pos="2632"/>
              </w:tabs>
              <w:jc w:val="center"/>
            </w:pPr>
            <w:r>
              <w:t>67,4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58,6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1C0D76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2018,6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2146,2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2247,6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0409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1754,5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2046,2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2147,6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0412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1C0D76" w:rsidP="004A26A7">
            <w:pPr>
              <w:tabs>
                <w:tab w:val="left" w:pos="2632"/>
              </w:tabs>
              <w:jc w:val="center"/>
            </w:pPr>
            <w:r>
              <w:t>264,1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100,0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1C0D76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3977,3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0502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1C0D76" w:rsidP="004A26A7">
            <w:pPr>
              <w:tabs>
                <w:tab w:val="left" w:pos="2632"/>
              </w:tabs>
              <w:jc w:val="center"/>
            </w:pPr>
            <w:r>
              <w:t>95,9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Pr="00A51F34" w:rsidRDefault="00F76200" w:rsidP="004A26A7">
            <w:pPr>
              <w:tabs>
                <w:tab w:val="left" w:pos="2632"/>
              </w:tabs>
              <w:jc w:val="center"/>
            </w:pPr>
            <w:r w:rsidRPr="00A51F34">
              <w:t>0503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Pr="00A51F34" w:rsidRDefault="00F76200" w:rsidP="004A26A7">
            <w:pPr>
              <w:tabs>
                <w:tab w:val="left" w:pos="2632"/>
              </w:tabs>
            </w:pPr>
            <w:r w:rsidRPr="00A51F34">
              <w:t>Благоустройство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Pr="00A51F34" w:rsidRDefault="001C0D76" w:rsidP="004A26A7">
            <w:pPr>
              <w:tabs>
                <w:tab w:val="left" w:pos="2632"/>
              </w:tabs>
              <w:jc w:val="center"/>
            </w:pPr>
            <w:r>
              <w:t>3881,4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6,5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0700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6200">
              <w:rPr>
                <w:b/>
              </w:rPr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0707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 xml:space="preserve">Молодежная политика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</w:pPr>
            <w:r>
              <w:t>0</w:t>
            </w:r>
            <w:r w:rsidR="00F76200"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1,5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1187,7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1078,9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0801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</w:pPr>
            <w:r>
              <w:t>1178,6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1186,7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1078,9</w:t>
            </w:r>
          </w:p>
        </w:tc>
      </w:tr>
      <w:tr w:rsidR="00F76200" w:rsidTr="004A26A7">
        <w:trPr>
          <w:trHeight w:val="1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0804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CD261D" w:rsidP="004A26A7">
            <w:pPr>
              <w:tabs>
                <w:tab w:val="left" w:pos="2632"/>
              </w:tabs>
              <w:jc w:val="center"/>
            </w:pPr>
            <w:r>
              <w:t>0</w:t>
            </w:r>
            <w:r w:rsidR="00F76200"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4A26A7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6200">
              <w:rPr>
                <w:b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1105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4A26A7" w:rsidP="004A26A7">
            <w:pPr>
              <w:tabs>
                <w:tab w:val="left" w:pos="2632"/>
              </w:tabs>
              <w:jc w:val="center"/>
            </w:pPr>
            <w:r>
              <w:t>10</w:t>
            </w:r>
            <w:r w:rsidR="00F76200"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1C0D76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</w:pPr>
            <w:r>
              <w:t>Другие вопросы в области средств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1C0D76" w:rsidP="004A26A7">
            <w:pPr>
              <w:tabs>
                <w:tab w:val="left" w:pos="2632"/>
              </w:tabs>
              <w:jc w:val="center"/>
            </w:pPr>
            <w:r>
              <w:t>38,6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</w:pPr>
            <w:r>
              <w:t>0,0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9620,1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5729,8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5841,9</w:t>
            </w:r>
          </w:p>
        </w:tc>
      </w:tr>
      <w:tr w:rsidR="00F76200" w:rsidTr="004A26A7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Дефицит/</w:t>
            </w:r>
            <w:proofErr w:type="spellStart"/>
            <w:r>
              <w:rPr>
                <w:b/>
              </w:rPr>
              <w:t>профицит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191,3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0" w:rsidRDefault="00F76200" w:rsidP="004A26A7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</w:tr>
    </w:tbl>
    <w:p w:rsidR="00F76200" w:rsidRDefault="00F76200" w:rsidP="00F76200"/>
    <w:p w:rsidR="00F76200" w:rsidRPr="007732F9" w:rsidRDefault="00203886" w:rsidP="00F76200">
      <w:pPr>
        <w:jc w:val="both"/>
      </w:pPr>
      <w:r>
        <w:rPr>
          <w:b/>
        </w:rPr>
        <w:t>2</w:t>
      </w:r>
      <w:r w:rsidR="00F76200" w:rsidRPr="007732F9">
        <w:rPr>
          <w:b/>
        </w:rPr>
        <w:t xml:space="preserve">. Приложение </w:t>
      </w:r>
      <w:r w:rsidR="00F76200">
        <w:rPr>
          <w:b/>
        </w:rPr>
        <w:t>5</w:t>
      </w:r>
      <w:r w:rsidR="00F76200" w:rsidRPr="007732F9">
        <w:t xml:space="preserve"> изложить в следующей редакции:</w:t>
      </w:r>
    </w:p>
    <w:p w:rsidR="00F76200" w:rsidRPr="00A048E2" w:rsidRDefault="00F76200" w:rsidP="00F76200">
      <w:pPr>
        <w:jc w:val="right"/>
      </w:pPr>
      <w:r w:rsidRPr="00A048E2">
        <w:t>Приложение № 5</w:t>
      </w:r>
    </w:p>
    <w:p w:rsidR="00F76200" w:rsidRDefault="00F76200" w:rsidP="00F76200">
      <w:pPr>
        <w:jc w:val="right"/>
      </w:pPr>
      <w:r>
        <w:t>к Решению Совета народных депутатов</w:t>
      </w:r>
    </w:p>
    <w:p w:rsidR="00F76200" w:rsidRDefault="00F76200" w:rsidP="00F76200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F76200" w:rsidRDefault="00F76200" w:rsidP="00F76200">
      <w:pPr>
        <w:jc w:val="right"/>
      </w:pPr>
      <w:r>
        <w:t xml:space="preserve"> 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F76200" w:rsidRPr="00954799" w:rsidRDefault="00F76200" w:rsidP="00F76200">
      <w:pPr>
        <w:framePr w:w="10259"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 w:rsidRPr="00954799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(муниципальным программам сельского поселения и </w:t>
      </w:r>
      <w:proofErr w:type="spellStart"/>
      <w:r w:rsidRPr="00954799">
        <w:rPr>
          <w:b/>
          <w:bCs/>
          <w:color w:val="000000"/>
          <w:sz w:val="28"/>
          <w:szCs w:val="28"/>
        </w:rPr>
        <w:t>непрограммным</w:t>
      </w:r>
      <w:proofErr w:type="spellEnd"/>
      <w:r w:rsidRPr="00954799">
        <w:rPr>
          <w:b/>
          <w:bCs/>
          <w:color w:val="000000"/>
          <w:sz w:val="28"/>
          <w:szCs w:val="28"/>
        </w:rPr>
        <w:t xml:space="preserve"> направлениям деятельности) и группам </w:t>
      </w:r>
      <w:proofErr w:type="gramStart"/>
      <w:r w:rsidRPr="00954799">
        <w:rPr>
          <w:b/>
          <w:bCs/>
          <w:color w:val="000000"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2020</w:t>
      </w:r>
      <w:r w:rsidRPr="00954799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2022</w:t>
      </w:r>
      <w:r w:rsidRPr="00954799">
        <w:rPr>
          <w:b/>
          <w:bCs/>
          <w:color w:val="000000"/>
          <w:sz w:val="28"/>
          <w:szCs w:val="28"/>
        </w:rPr>
        <w:t xml:space="preserve"> год</w:t>
      </w:r>
    </w:p>
    <w:p w:rsidR="00F76200" w:rsidRDefault="00F76200" w:rsidP="00F76200">
      <w:pPr>
        <w:jc w:val="right"/>
      </w:pPr>
      <w:r>
        <w:t>период 2021 и 2022 годов»</w:t>
      </w:r>
    </w:p>
    <w:p w:rsidR="00F76200" w:rsidRDefault="00F76200" w:rsidP="00F76200">
      <w:pPr>
        <w:jc w:val="center"/>
        <w:rPr>
          <w:sz w:val="32"/>
          <w:szCs w:val="32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6"/>
        <w:gridCol w:w="1844"/>
        <w:gridCol w:w="1134"/>
        <w:gridCol w:w="991"/>
        <w:gridCol w:w="992"/>
        <w:gridCol w:w="993"/>
      </w:tblGrid>
      <w:tr w:rsidR="00F76200" w:rsidRPr="00FD2012" w:rsidTr="004A26A7">
        <w:trPr>
          <w:trHeight w:val="146"/>
        </w:trPr>
        <w:tc>
          <w:tcPr>
            <w:tcW w:w="3545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844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 xml:space="preserve">Целевая статья (муниципальная программа и </w:t>
            </w:r>
            <w:proofErr w:type="spellStart"/>
            <w:r w:rsidRPr="00FD2012">
              <w:rPr>
                <w:b/>
                <w:bCs/>
                <w:sz w:val="22"/>
              </w:rPr>
              <w:t>непрограммное</w:t>
            </w:r>
            <w:proofErr w:type="spellEnd"/>
            <w:r w:rsidRPr="00FD2012">
              <w:rPr>
                <w:b/>
                <w:bCs/>
                <w:sz w:val="22"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Сумма</w:t>
            </w:r>
          </w:p>
        </w:tc>
      </w:tr>
      <w:tr w:rsidR="00F76200" w:rsidRPr="00A45D55" w:rsidTr="004A26A7">
        <w:trPr>
          <w:trHeight w:val="146"/>
        </w:trPr>
        <w:tc>
          <w:tcPr>
            <w:tcW w:w="3545" w:type="dxa"/>
            <w:vMerge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76200" w:rsidRPr="00A45D55" w:rsidRDefault="00F76200" w:rsidP="004A26A7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2020год</w:t>
            </w:r>
          </w:p>
        </w:tc>
        <w:tc>
          <w:tcPr>
            <w:tcW w:w="992" w:type="dxa"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F76200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76200" w:rsidRDefault="00F76200" w:rsidP="004A26A7">
            <w:pPr>
              <w:jc w:val="center"/>
            </w:pPr>
            <w:r>
              <w:t>2</w:t>
            </w:r>
          </w:p>
        </w:tc>
        <w:tc>
          <w:tcPr>
            <w:tcW w:w="1844" w:type="dxa"/>
            <w:vAlign w:val="center"/>
          </w:tcPr>
          <w:p w:rsidR="00F76200" w:rsidRDefault="00F76200" w:rsidP="004A26A7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76200" w:rsidRDefault="00F76200" w:rsidP="004A26A7">
            <w:pPr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:rsidR="00F76200" w:rsidRDefault="00F76200" w:rsidP="004A26A7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76200" w:rsidRDefault="00F76200" w:rsidP="004A26A7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F76200" w:rsidRDefault="00F76200" w:rsidP="004A26A7">
            <w:pPr>
              <w:jc w:val="center"/>
            </w:pPr>
            <w:r>
              <w:t>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1C0D76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2279,0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2396,2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39334D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lastRenderedPageBreak/>
              <w:t>01</w:t>
            </w:r>
            <w:r>
              <w:t>02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3A48F2" w:rsidP="004A26A7">
            <w:pPr>
              <w:jc w:val="center"/>
            </w:pPr>
            <w:r>
              <w:t>1289,6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1325,5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1325,5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3A48F2" w:rsidP="004A26A7">
            <w:pPr>
              <w:jc w:val="center"/>
            </w:pPr>
            <w:r>
              <w:t>207,3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171,4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171,4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9E4699" w:rsidTr="004A26A7">
        <w:trPr>
          <w:trHeight w:val="195"/>
        </w:trPr>
        <w:tc>
          <w:tcPr>
            <w:tcW w:w="3545" w:type="dxa"/>
          </w:tcPr>
          <w:p w:rsidR="00F76200" w:rsidRPr="009E4699" w:rsidRDefault="00F76200" w:rsidP="004A26A7">
            <w:pPr>
              <w:rPr>
                <w:bCs/>
                <w:iCs/>
              </w:rPr>
            </w:pPr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0107</w:t>
            </w:r>
          </w:p>
        </w:tc>
        <w:tc>
          <w:tcPr>
            <w:tcW w:w="1844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800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3A48F2" w:rsidP="00D260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143,2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0113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3A48F2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143,2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8B15BA" w:rsidRDefault="00F76200" w:rsidP="004A26A7">
            <w:pPr>
              <w:rPr>
                <w:bCs/>
                <w:iCs/>
              </w:rPr>
            </w:pPr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844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8B15BA" w:rsidRDefault="003A48F2" w:rsidP="00D260F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115,4</w:t>
            </w:r>
          </w:p>
        </w:tc>
        <w:tc>
          <w:tcPr>
            <w:tcW w:w="992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F76200" w:rsidRPr="006836EC" w:rsidTr="004A26A7">
        <w:trPr>
          <w:trHeight w:val="146"/>
        </w:trPr>
        <w:tc>
          <w:tcPr>
            <w:tcW w:w="3545" w:type="dxa"/>
            <w:vAlign w:val="center"/>
          </w:tcPr>
          <w:p w:rsidR="00F76200" w:rsidRPr="0039334D" w:rsidRDefault="00F76200" w:rsidP="004A26A7">
            <w:r w:rsidRPr="0039334D">
              <w:t>Иные бюджетные ассигнования</w:t>
            </w:r>
          </w:p>
        </w:tc>
        <w:tc>
          <w:tcPr>
            <w:tcW w:w="1276" w:type="dxa"/>
          </w:tcPr>
          <w:p w:rsidR="00F76200" w:rsidRPr="006836EC" w:rsidRDefault="00F76200" w:rsidP="004A26A7">
            <w:pPr>
              <w:jc w:val="center"/>
            </w:pPr>
            <w:r w:rsidRPr="006836EC">
              <w:t>0113</w:t>
            </w:r>
          </w:p>
        </w:tc>
        <w:tc>
          <w:tcPr>
            <w:tcW w:w="1844" w:type="dxa"/>
          </w:tcPr>
          <w:p w:rsidR="00F76200" w:rsidRPr="006836EC" w:rsidRDefault="00F76200" w:rsidP="004A26A7">
            <w:pPr>
              <w:jc w:val="center"/>
            </w:pPr>
            <w:r>
              <w:t>99</w:t>
            </w:r>
            <w:r w:rsidRPr="006836EC">
              <w:t xml:space="preserve"> 0</w:t>
            </w:r>
          </w:p>
        </w:tc>
        <w:tc>
          <w:tcPr>
            <w:tcW w:w="1134" w:type="dxa"/>
          </w:tcPr>
          <w:p w:rsidR="00F76200" w:rsidRPr="006836EC" w:rsidRDefault="00F76200" w:rsidP="004A26A7">
            <w:pPr>
              <w:jc w:val="center"/>
            </w:pPr>
            <w:r>
              <w:t>800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27,8</w:t>
            </w:r>
          </w:p>
        </w:tc>
        <w:tc>
          <w:tcPr>
            <w:tcW w:w="992" w:type="dxa"/>
          </w:tcPr>
          <w:p w:rsidR="00F76200" w:rsidRPr="006836EC" w:rsidRDefault="00F76200" w:rsidP="004A26A7">
            <w:pPr>
              <w:jc w:val="center"/>
            </w:pPr>
            <w:r>
              <w:t>165,7</w:t>
            </w:r>
          </w:p>
        </w:tc>
        <w:tc>
          <w:tcPr>
            <w:tcW w:w="993" w:type="dxa"/>
          </w:tcPr>
          <w:p w:rsidR="00F76200" w:rsidRPr="006836EC" w:rsidRDefault="00F76200" w:rsidP="004A26A7">
            <w:pPr>
              <w:jc w:val="center"/>
            </w:pPr>
            <w:r>
              <w:t>338,6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7F6C9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3" w:type="dxa"/>
          </w:tcPr>
          <w:p w:rsidR="00F76200" w:rsidRPr="007F6C98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F76200" w:rsidRPr="007F6C9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</w:t>
            </w:r>
            <w:r w:rsidRPr="0039334D">
              <w:t>00</w:t>
            </w: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993" w:type="dxa"/>
          </w:tcPr>
          <w:p w:rsidR="00F76200" w:rsidRPr="007F6C98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3A48F2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F76200" w:rsidRPr="00AB0EA9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3A48F2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6A3BDA" w:rsidRDefault="00F76200" w:rsidP="004A26A7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годы»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3A48F2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B518D" w:rsidRDefault="00F76200" w:rsidP="004A26A7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7D2898" w:rsidRDefault="003A48F2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F76200" w:rsidRPr="007D2898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7D2898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6A3BDA" w:rsidRDefault="00F76200" w:rsidP="004A26A7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г.г.»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D260F3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B518D" w:rsidRDefault="00F76200" w:rsidP="004A26A7">
            <w:pPr>
              <w:rPr>
                <w:b/>
                <w:bCs/>
                <w:i/>
              </w:rPr>
            </w:pPr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Pr="00AB0EA9">
              <w:rPr>
                <w:bCs/>
                <w:iCs/>
              </w:rPr>
              <w:t xml:space="preserve">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1069C2" w:rsidRDefault="00D260F3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 w:rsidRPr="001069C2">
              <w:rPr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44A35" w:rsidRDefault="00F76200" w:rsidP="004A26A7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Pr="0094392C" w:rsidRDefault="003A48F2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2018,6</w:t>
            </w:r>
          </w:p>
        </w:tc>
        <w:tc>
          <w:tcPr>
            <w:tcW w:w="992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2247,6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0409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1754,5</w:t>
            </w:r>
          </w:p>
        </w:tc>
        <w:tc>
          <w:tcPr>
            <w:tcW w:w="992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2147,6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auto"/>
          </w:tcPr>
          <w:p w:rsidR="00F76200" w:rsidRPr="006A3BDA" w:rsidRDefault="00F76200" w:rsidP="004A26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</w:t>
            </w:r>
            <w:r w:rsidRPr="006A3BDA">
              <w:rPr>
                <w:b/>
                <w:bCs/>
                <w:i/>
                <w:iCs/>
              </w:rPr>
              <w:t xml:space="preserve">«Комплексного развития транспортной инфраструктуры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  на  2016-2026г.г.»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1459,8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43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1459,8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94392C" w:rsidRDefault="00F76200" w:rsidP="004A26A7">
            <w:pPr>
              <w:rPr>
                <w:b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  <w:r w:rsidRPr="0094392C">
              <w:rPr>
                <w:b/>
              </w:rPr>
              <w:t>0409</w:t>
            </w:r>
          </w:p>
        </w:tc>
        <w:tc>
          <w:tcPr>
            <w:tcW w:w="1844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  <w:r w:rsidRPr="0094392C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Default="00F76200" w:rsidP="004A26A7">
            <w:pPr>
              <w:jc w:val="center"/>
            </w:pPr>
            <w:r>
              <w:t>0409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5F5D98" w:rsidRDefault="00F76200" w:rsidP="004A26A7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844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5F5D98" w:rsidRDefault="003A48F2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264,1</w:t>
            </w:r>
          </w:p>
        </w:tc>
        <w:tc>
          <w:tcPr>
            <w:tcW w:w="992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6A3BDA" w:rsidRDefault="00F76200" w:rsidP="004A26A7">
            <w:pPr>
              <w:rPr>
                <w:b/>
                <w:i/>
              </w:rPr>
            </w:pPr>
            <w:r w:rsidRPr="006A3BDA">
              <w:rPr>
                <w:b/>
                <w:i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 w:rsidRPr="006A3BDA">
              <w:rPr>
                <w:b/>
                <w:i/>
              </w:rPr>
              <w:t>Нагавского</w:t>
            </w:r>
            <w:proofErr w:type="spellEnd"/>
            <w:r w:rsidRPr="006A3BD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6A3BD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844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A12AEC" w:rsidRDefault="00D260F3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Default="00F76200" w:rsidP="004A26A7">
            <w:pPr>
              <w:rPr>
                <w:b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6A3BDA" w:rsidRDefault="00F76200" w:rsidP="004A26A7">
            <w:pPr>
              <w:jc w:val="center"/>
            </w:pPr>
            <w:r w:rsidRPr="006A3BDA">
              <w:t>0412</w:t>
            </w:r>
          </w:p>
        </w:tc>
        <w:tc>
          <w:tcPr>
            <w:tcW w:w="1844" w:type="dxa"/>
          </w:tcPr>
          <w:p w:rsidR="00F76200" w:rsidRPr="006A3BDA" w:rsidRDefault="00F76200" w:rsidP="004A26A7">
            <w:pPr>
              <w:jc w:val="center"/>
            </w:pPr>
            <w:r w:rsidRPr="006A3BDA">
              <w:t>35 0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</w:pPr>
            <w:r w:rsidRPr="006A3BDA">
              <w:t>200</w:t>
            </w:r>
          </w:p>
        </w:tc>
        <w:tc>
          <w:tcPr>
            <w:tcW w:w="991" w:type="dxa"/>
          </w:tcPr>
          <w:p w:rsidR="00F76200" w:rsidRPr="00A12AEC" w:rsidRDefault="00D260F3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  <w:r w:rsidRPr="008E52CD">
              <w:rPr>
                <w:b/>
              </w:rPr>
              <w:t>0412</w:t>
            </w:r>
          </w:p>
        </w:tc>
        <w:tc>
          <w:tcPr>
            <w:tcW w:w="1844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  <w:r w:rsidRPr="008E52CD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8E52CD" w:rsidRDefault="003A48F2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264,1</w:t>
            </w:r>
          </w:p>
        </w:tc>
        <w:tc>
          <w:tcPr>
            <w:tcW w:w="992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6A3BDA" w:rsidRDefault="00F76200" w:rsidP="004A26A7">
            <w:pPr>
              <w:jc w:val="center"/>
            </w:pPr>
            <w:r>
              <w:t>0412</w:t>
            </w:r>
          </w:p>
        </w:tc>
        <w:tc>
          <w:tcPr>
            <w:tcW w:w="1844" w:type="dxa"/>
          </w:tcPr>
          <w:p w:rsidR="00F76200" w:rsidRPr="006A3BDA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A12AEC" w:rsidRDefault="003A48F2" w:rsidP="004A26A7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51F34" w:rsidRDefault="00F76200" w:rsidP="004A26A7">
            <w:pPr>
              <w:rPr>
                <w:b/>
              </w:rPr>
            </w:pPr>
            <w:r w:rsidRPr="00A51F34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  <w:r w:rsidRPr="00A51F34">
              <w:rPr>
                <w:b/>
              </w:rPr>
              <w:t>0500</w:t>
            </w:r>
          </w:p>
        </w:tc>
        <w:tc>
          <w:tcPr>
            <w:tcW w:w="1844" w:type="dxa"/>
          </w:tcPr>
          <w:p w:rsidR="00F76200" w:rsidRPr="00A51F34" w:rsidRDefault="00F76200" w:rsidP="004A26A7">
            <w:pPr>
              <w:jc w:val="center"/>
            </w:pPr>
          </w:p>
        </w:tc>
        <w:tc>
          <w:tcPr>
            <w:tcW w:w="1134" w:type="dxa"/>
          </w:tcPr>
          <w:p w:rsidR="00F76200" w:rsidRPr="00A51F34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Pr="00A51F34" w:rsidRDefault="00816A4F" w:rsidP="006C63EE">
            <w:pPr>
              <w:jc w:val="center"/>
              <w:rPr>
                <w:b/>
              </w:rPr>
            </w:pPr>
            <w:r>
              <w:rPr>
                <w:b/>
              </w:rPr>
              <w:t>3977,3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Коммунальное хозяйство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0502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3A48F2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95,9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6A3BDA" w:rsidRDefault="00F76200" w:rsidP="004A26A7">
            <w:pPr>
              <w:rPr>
                <w:b/>
                <w:i/>
              </w:rPr>
            </w:pPr>
            <w:r w:rsidRPr="006A3BDA">
              <w:rPr>
                <w:b/>
                <w:bCs/>
                <w:i/>
                <w:iCs/>
              </w:rPr>
              <w:t xml:space="preserve">МП «Развитие системы </w:t>
            </w:r>
            <w:r w:rsidRPr="006A3BDA">
              <w:rPr>
                <w:b/>
                <w:bCs/>
                <w:i/>
                <w:iCs/>
              </w:rPr>
              <w:lastRenderedPageBreak/>
              <w:t xml:space="preserve">водоснабжения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</w:t>
            </w:r>
            <w:r w:rsidRPr="006A3BDA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  <w:r w:rsidRPr="006A3BDA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 w:rsidRPr="006A3BDA">
              <w:rPr>
                <w:b/>
                <w:i/>
              </w:rPr>
              <w:lastRenderedPageBreak/>
              <w:t>0502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F76200" w:rsidRPr="00AB0EA9" w:rsidRDefault="003A48F2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95,9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</w:pPr>
            <w:r w:rsidRPr="00AB0EA9">
              <w:t>0502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</w:pPr>
            <w:r>
              <w:t>26 0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</w:pPr>
            <w:r w:rsidRPr="00AB0EA9">
              <w:t>200</w:t>
            </w:r>
          </w:p>
        </w:tc>
        <w:tc>
          <w:tcPr>
            <w:tcW w:w="991" w:type="dxa"/>
          </w:tcPr>
          <w:p w:rsidR="00F76200" w:rsidRPr="00AB0EA9" w:rsidRDefault="003A48F2" w:rsidP="004A26A7">
            <w:pPr>
              <w:jc w:val="center"/>
              <w:rPr>
                <w:bCs/>
              </w:rPr>
            </w:pPr>
            <w:r>
              <w:rPr>
                <w:bCs/>
              </w:rPr>
              <w:t>95,9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51F34" w:rsidRDefault="00F76200" w:rsidP="004A26A7">
            <w:pPr>
              <w:rPr>
                <w:b/>
                <w:i/>
              </w:rPr>
            </w:pPr>
            <w:r w:rsidRPr="00A51F34">
              <w:rPr>
                <w:b/>
                <w:i/>
              </w:rPr>
              <w:t>Благоустройство</w:t>
            </w:r>
          </w:p>
        </w:tc>
        <w:tc>
          <w:tcPr>
            <w:tcW w:w="1276" w:type="dxa"/>
          </w:tcPr>
          <w:p w:rsidR="00F76200" w:rsidRPr="00A51F34" w:rsidRDefault="00F76200" w:rsidP="004A26A7">
            <w:pPr>
              <w:jc w:val="center"/>
              <w:rPr>
                <w:b/>
                <w:i/>
              </w:rPr>
            </w:pPr>
            <w:r w:rsidRPr="00A51F34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F76200" w:rsidRPr="00A51F34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6200" w:rsidRPr="00A51F34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51F34" w:rsidRDefault="003A48F2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3881,4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«Развитие общественных работ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</w:t>
            </w:r>
            <w:proofErr w:type="spellStart"/>
            <w:r w:rsidRPr="003D21EA">
              <w:rPr>
                <w:b/>
                <w:i/>
              </w:rPr>
              <w:t>Котельниковского</w:t>
            </w:r>
            <w:proofErr w:type="spellEnd"/>
            <w:r w:rsidRPr="003D21EA">
              <w:rPr>
                <w:b/>
                <w:i/>
              </w:rPr>
              <w:t xml:space="preserve"> муниципального района Волгоградской области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02 0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02 0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100</w:t>
            </w: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0503</w:t>
            </w:r>
          </w:p>
        </w:tc>
        <w:tc>
          <w:tcPr>
            <w:tcW w:w="1844" w:type="dxa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27 0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F76200" w:rsidRPr="00A617B1" w:rsidRDefault="003A48F2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508,4</w:t>
            </w:r>
          </w:p>
        </w:tc>
        <w:tc>
          <w:tcPr>
            <w:tcW w:w="992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«Уличное освещение»</w:t>
            </w:r>
          </w:p>
        </w:tc>
        <w:tc>
          <w:tcPr>
            <w:tcW w:w="1276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27 1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A617B1" w:rsidRDefault="00D260F3" w:rsidP="004A26A7">
            <w:pPr>
              <w:jc w:val="center"/>
              <w:rPr>
                <w:b/>
              </w:rPr>
            </w:pPr>
            <w:r>
              <w:rPr>
                <w:b/>
              </w:rPr>
              <w:t>147,6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535110" w:rsidRDefault="00F76200" w:rsidP="004A26A7">
            <w:pPr>
              <w:jc w:val="center"/>
            </w:pPr>
            <w:r>
              <w:t>0503</w:t>
            </w:r>
          </w:p>
        </w:tc>
        <w:tc>
          <w:tcPr>
            <w:tcW w:w="1844" w:type="dxa"/>
          </w:tcPr>
          <w:p w:rsidR="00F76200" w:rsidRPr="00535110" w:rsidRDefault="00F76200" w:rsidP="004A26A7">
            <w:pPr>
              <w:jc w:val="center"/>
            </w:pPr>
            <w:r>
              <w:t>27 1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4C43FD" w:rsidRDefault="00D260F3" w:rsidP="004A26A7">
            <w:pPr>
              <w:jc w:val="center"/>
            </w:pPr>
            <w:r>
              <w:t>147,6</w:t>
            </w:r>
          </w:p>
        </w:tc>
        <w:tc>
          <w:tcPr>
            <w:tcW w:w="992" w:type="dxa"/>
          </w:tcPr>
          <w:p w:rsidR="00F76200" w:rsidRPr="004C43FD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4C43FD" w:rsidRDefault="00F76200" w:rsidP="004A26A7">
            <w:pPr>
              <w:jc w:val="center"/>
            </w:pPr>
            <w:r>
              <w:t>0</w:t>
            </w:r>
            <w:r w:rsidRPr="004C43FD">
              <w:t>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«Озеленение»</w:t>
            </w:r>
          </w:p>
        </w:tc>
        <w:tc>
          <w:tcPr>
            <w:tcW w:w="1276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27 2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535110" w:rsidRDefault="00F76200" w:rsidP="004A26A7">
            <w:pPr>
              <w:jc w:val="center"/>
            </w:pPr>
            <w:r w:rsidRPr="00535110">
              <w:t>0503</w:t>
            </w:r>
          </w:p>
        </w:tc>
        <w:tc>
          <w:tcPr>
            <w:tcW w:w="1844" w:type="dxa"/>
          </w:tcPr>
          <w:p w:rsidR="00F76200" w:rsidRPr="00535110" w:rsidRDefault="00F76200" w:rsidP="004A26A7">
            <w:pPr>
              <w:jc w:val="center"/>
            </w:pPr>
            <w:r>
              <w:t>27 2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27 3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</w:pPr>
            <w:r w:rsidRPr="002E7693">
              <w:t>27 3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5A3D38" w:rsidRDefault="00F76200" w:rsidP="004A26A7">
            <w:pPr>
              <w:jc w:val="center"/>
            </w:pPr>
            <w:r>
              <w:t>35,1</w:t>
            </w:r>
          </w:p>
        </w:tc>
        <w:tc>
          <w:tcPr>
            <w:tcW w:w="992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A617B1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 xml:space="preserve">27 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2E7693" w:rsidRDefault="003A48F2" w:rsidP="004A26A7">
            <w:pPr>
              <w:jc w:val="center"/>
              <w:rPr>
                <w:b/>
              </w:rPr>
            </w:pPr>
            <w:r>
              <w:rPr>
                <w:b/>
              </w:rPr>
              <w:t>325,7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</w:pPr>
            <w:r w:rsidRPr="00AB0EA9">
              <w:t>27 4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4C43FD" w:rsidRDefault="003A48F2" w:rsidP="004A26A7">
            <w:pPr>
              <w:jc w:val="center"/>
            </w:pPr>
            <w:r>
              <w:t>325,7</w:t>
            </w:r>
          </w:p>
        </w:tc>
        <w:tc>
          <w:tcPr>
            <w:tcW w:w="992" w:type="dxa"/>
          </w:tcPr>
          <w:p w:rsidR="00F76200" w:rsidRPr="004C43FD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4C43FD" w:rsidRDefault="00F76200" w:rsidP="004A26A7">
            <w:pPr>
              <w:jc w:val="center"/>
            </w:pPr>
            <w:r w:rsidRPr="004C43FD"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A51F34" w:rsidRDefault="00F76200" w:rsidP="004A26A7">
            <w:pPr>
              <w:rPr>
                <w:b/>
                <w:i/>
              </w:rPr>
            </w:pPr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</w:t>
            </w:r>
            <w:r w:rsidRPr="00A51F34">
              <w:rPr>
                <w:b/>
                <w:i/>
              </w:rPr>
              <w:lastRenderedPageBreak/>
              <w:t xml:space="preserve">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276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  <w:r w:rsidRPr="00A51F34">
              <w:rPr>
                <w:b/>
              </w:rPr>
              <w:lastRenderedPageBreak/>
              <w:t>0503</w:t>
            </w:r>
          </w:p>
        </w:tc>
        <w:tc>
          <w:tcPr>
            <w:tcW w:w="1844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  <w:r w:rsidRPr="00A51F34">
              <w:rPr>
                <w:b/>
              </w:rPr>
              <w:t>46 0</w:t>
            </w:r>
          </w:p>
        </w:tc>
        <w:tc>
          <w:tcPr>
            <w:tcW w:w="1134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A51F34" w:rsidRDefault="00F76200" w:rsidP="004A26A7">
            <w:pPr>
              <w:jc w:val="center"/>
              <w:rPr>
                <w:b/>
              </w:rPr>
            </w:pPr>
            <w:r w:rsidRPr="00A51F34">
              <w:rPr>
                <w:b/>
              </w:rPr>
              <w:t>3334,0</w:t>
            </w:r>
          </w:p>
        </w:tc>
        <w:tc>
          <w:tcPr>
            <w:tcW w:w="992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51F34" w:rsidRDefault="00F76200" w:rsidP="004A26A7">
            <w:pPr>
              <w:jc w:val="center"/>
            </w:pPr>
            <w:r w:rsidRPr="00A51F34">
              <w:t>0503</w:t>
            </w:r>
          </w:p>
        </w:tc>
        <w:tc>
          <w:tcPr>
            <w:tcW w:w="1844" w:type="dxa"/>
          </w:tcPr>
          <w:p w:rsidR="00F76200" w:rsidRPr="00A51F34" w:rsidRDefault="00F76200" w:rsidP="004A26A7">
            <w:pPr>
              <w:jc w:val="center"/>
            </w:pPr>
            <w:r w:rsidRPr="00A51F34">
              <w:t>46 0</w:t>
            </w:r>
          </w:p>
        </w:tc>
        <w:tc>
          <w:tcPr>
            <w:tcW w:w="1134" w:type="dxa"/>
          </w:tcPr>
          <w:p w:rsidR="00F76200" w:rsidRPr="00A51F34" w:rsidRDefault="00F76200" w:rsidP="004A26A7">
            <w:pPr>
              <w:jc w:val="center"/>
            </w:pPr>
            <w:r w:rsidRPr="00A51F34">
              <w:t>200</w:t>
            </w:r>
          </w:p>
        </w:tc>
        <w:tc>
          <w:tcPr>
            <w:tcW w:w="991" w:type="dxa"/>
          </w:tcPr>
          <w:p w:rsidR="00F76200" w:rsidRPr="00A51F34" w:rsidRDefault="00F76200" w:rsidP="004A26A7">
            <w:pPr>
              <w:jc w:val="center"/>
            </w:pPr>
            <w:r w:rsidRPr="00A51F34">
              <w:t>3334,0</w:t>
            </w:r>
          </w:p>
        </w:tc>
        <w:tc>
          <w:tcPr>
            <w:tcW w:w="992" w:type="dxa"/>
          </w:tcPr>
          <w:p w:rsidR="00F76200" w:rsidRPr="00DC46A5" w:rsidRDefault="00F76200" w:rsidP="004A26A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200" w:rsidRPr="00DC46A5" w:rsidRDefault="00F76200" w:rsidP="004A26A7">
            <w:pPr>
              <w:jc w:val="center"/>
            </w:pPr>
            <w:r>
              <w:t>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0503</w:t>
            </w:r>
          </w:p>
        </w:tc>
        <w:tc>
          <w:tcPr>
            <w:tcW w:w="1844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0,0</w:t>
            </w:r>
          </w:p>
        </w:tc>
        <w:tc>
          <w:tcPr>
            <w:tcW w:w="992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8,6</w:t>
            </w:r>
          </w:p>
        </w:tc>
        <w:tc>
          <w:tcPr>
            <w:tcW w:w="993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6,5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9A5C60" w:rsidRDefault="00F76200" w:rsidP="004A26A7">
            <w:pPr>
              <w:rPr>
                <w:bCs/>
                <w:i/>
                <w:iCs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9A5C60" w:rsidRDefault="00F76200" w:rsidP="004A26A7">
            <w:pPr>
              <w:jc w:val="center"/>
            </w:pPr>
            <w:r w:rsidRPr="009A5C60">
              <w:t>0503</w:t>
            </w:r>
          </w:p>
        </w:tc>
        <w:tc>
          <w:tcPr>
            <w:tcW w:w="1844" w:type="dxa"/>
          </w:tcPr>
          <w:p w:rsidR="00F76200" w:rsidRPr="009A5C60" w:rsidRDefault="00F76200" w:rsidP="004A26A7">
            <w:pPr>
              <w:jc w:val="center"/>
            </w:pPr>
            <w:r w:rsidRPr="009A5C60">
              <w:t>99 0</w:t>
            </w:r>
          </w:p>
        </w:tc>
        <w:tc>
          <w:tcPr>
            <w:tcW w:w="1134" w:type="dxa"/>
          </w:tcPr>
          <w:p w:rsidR="00F76200" w:rsidRPr="009A5C60" w:rsidRDefault="00F76200" w:rsidP="004A26A7">
            <w:pPr>
              <w:jc w:val="center"/>
            </w:pPr>
            <w:r w:rsidRPr="009A5C60">
              <w:t>100</w:t>
            </w:r>
          </w:p>
        </w:tc>
        <w:tc>
          <w:tcPr>
            <w:tcW w:w="991" w:type="dxa"/>
          </w:tcPr>
          <w:p w:rsidR="00F76200" w:rsidRPr="009A5C60" w:rsidRDefault="00F76200" w:rsidP="004A26A7">
            <w:pPr>
              <w:jc w:val="center"/>
            </w:pPr>
            <w:r w:rsidRPr="009A5C60">
              <w:t>0,0</w:t>
            </w:r>
          </w:p>
        </w:tc>
        <w:tc>
          <w:tcPr>
            <w:tcW w:w="992" w:type="dxa"/>
          </w:tcPr>
          <w:p w:rsidR="00F76200" w:rsidRPr="009A5C60" w:rsidRDefault="00F76200" w:rsidP="004A26A7">
            <w:pPr>
              <w:jc w:val="center"/>
            </w:pPr>
            <w:r w:rsidRPr="009A5C60">
              <w:t>10,5</w:t>
            </w:r>
          </w:p>
        </w:tc>
        <w:tc>
          <w:tcPr>
            <w:tcW w:w="993" w:type="dxa"/>
          </w:tcPr>
          <w:p w:rsidR="00F76200" w:rsidRPr="009A5C60" w:rsidRDefault="00F76200" w:rsidP="004A26A7">
            <w:pPr>
              <w:jc w:val="center"/>
            </w:pPr>
            <w:r w:rsidRPr="009A5C60"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Default="00F76200" w:rsidP="004A26A7">
            <w:pPr>
              <w:jc w:val="center"/>
            </w:pPr>
            <w:r>
              <w:t>0503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8,6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Default="001E0F5B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620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Молодежная политика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1E0F5B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«Комплексные меры противодействия наркомании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 xml:space="preserve">2018-2020 </w:t>
            </w:r>
            <w:r w:rsidRPr="003D21EA">
              <w:rPr>
                <w:b/>
                <w:i/>
              </w:rPr>
              <w:t>годы»</w:t>
            </w:r>
          </w:p>
        </w:tc>
        <w:tc>
          <w:tcPr>
            <w:tcW w:w="1276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617B1" w:rsidRDefault="001E0F5B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617B1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844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7B5DA0" w:rsidRDefault="001E0F5B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 w:rsidRPr="007B5DA0">
              <w:rPr>
                <w:bCs/>
                <w:iCs/>
              </w:rPr>
              <w:t>,0</w:t>
            </w:r>
          </w:p>
        </w:tc>
        <w:tc>
          <w:tcPr>
            <w:tcW w:w="992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D21EA" w:rsidRDefault="00F76200" w:rsidP="004A26A7">
            <w:pPr>
              <w:rPr>
                <w:b/>
                <w:bCs/>
                <w:i/>
              </w:rPr>
            </w:pPr>
            <w:r w:rsidRPr="003D21EA">
              <w:rPr>
                <w:b/>
                <w:i/>
              </w:rPr>
              <w:t xml:space="preserve">МП «Развитие мероприятий молодежной политики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 на  </w:t>
            </w:r>
            <w:r>
              <w:rPr>
                <w:b/>
                <w:i/>
              </w:rPr>
              <w:t>2018—2020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  <w:r w:rsidRPr="0039334D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Cs/>
                <w:i/>
              </w:rPr>
            </w:pP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F76200">
              <w:rPr>
                <w:b/>
                <w:i/>
              </w:rPr>
              <w:t>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>
              <w:t>28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76200">
              <w:rPr>
                <w:bCs/>
              </w:rPr>
              <w:t>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>
              <w:t>0707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>
              <w:t>0707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Pr="00FC304E" w:rsidRDefault="001E0F5B" w:rsidP="004A26A7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992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0801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FC304E" w:rsidRDefault="001E0F5B" w:rsidP="004A26A7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992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lastRenderedPageBreak/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FC304E" w:rsidRDefault="001E0F5B" w:rsidP="004A26A7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992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941,8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Cs/>
              </w:rPr>
            </w:pPr>
            <w:r>
              <w:rPr>
                <w:bCs/>
              </w:rPr>
              <w:t>236,8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321,4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213,6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5F5D98" w:rsidRDefault="00F76200" w:rsidP="004A26A7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Другие вопросы в области культуры,</w:t>
            </w:r>
          </w:p>
          <w:p w:rsidR="00F76200" w:rsidRPr="005F5D98" w:rsidRDefault="00F76200" w:rsidP="004A26A7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1276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 w:rsidRPr="005F5D98">
              <w:rPr>
                <w:b/>
              </w:rPr>
              <w:t>0804</w:t>
            </w:r>
          </w:p>
        </w:tc>
        <w:tc>
          <w:tcPr>
            <w:tcW w:w="1844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5F5D98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D6E3BC"/>
          </w:tcPr>
          <w:p w:rsidR="00F76200" w:rsidRPr="005F5D98" w:rsidRDefault="001E0F5B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620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>МП «</w:t>
            </w:r>
            <w:proofErr w:type="spellStart"/>
            <w:r w:rsidRPr="003D21EA">
              <w:rPr>
                <w:b/>
                <w:i/>
              </w:rPr>
              <w:t>Этносоциальное</w:t>
            </w:r>
            <w:proofErr w:type="spellEnd"/>
            <w:r w:rsidRPr="003D21EA">
              <w:rPr>
                <w:b/>
                <w:i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0804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AB0EA9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</w:tcPr>
          <w:p w:rsidR="00F76200" w:rsidRPr="00AB0EA9" w:rsidRDefault="001E0F5B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="00F76200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Pr="00D63C95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 w:rsidRPr="007462CC">
              <w:rPr>
                <w:bCs/>
              </w:rPr>
              <w:t>0804</w:t>
            </w:r>
          </w:p>
        </w:tc>
        <w:tc>
          <w:tcPr>
            <w:tcW w:w="184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462CC">
              <w:rPr>
                <w:bCs/>
              </w:rPr>
              <w:t xml:space="preserve">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 w:rsidRPr="007462CC">
              <w:rPr>
                <w:bCs/>
              </w:rPr>
              <w:t>200</w:t>
            </w:r>
          </w:p>
        </w:tc>
        <w:tc>
          <w:tcPr>
            <w:tcW w:w="991" w:type="dxa"/>
          </w:tcPr>
          <w:p w:rsidR="00F76200" w:rsidRPr="007462CC" w:rsidRDefault="001E0F5B" w:rsidP="004A26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76200">
              <w:rPr>
                <w:bCs/>
              </w:rPr>
              <w:t>,0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274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153B22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6200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76200" w:rsidRPr="0039334D" w:rsidTr="004A26A7">
        <w:trPr>
          <w:trHeight w:val="427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153B22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7620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548"/>
        </w:trPr>
        <w:tc>
          <w:tcPr>
            <w:tcW w:w="3545" w:type="dxa"/>
          </w:tcPr>
          <w:p w:rsidR="00F76200" w:rsidRPr="005E1872" w:rsidRDefault="00F76200" w:rsidP="004A26A7">
            <w:pPr>
              <w:rPr>
                <w:b/>
                <w:bCs/>
                <w:i/>
                <w:iCs/>
              </w:rPr>
            </w:pPr>
            <w:r w:rsidRPr="005E1872"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 w:rsidRPr="005E1872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5E1872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2018-2020</w:t>
            </w:r>
            <w:r w:rsidRPr="005E1872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1105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AB0EA9" w:rsidRDefault="00153B22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76200">
              <w:rPr>
                <w:b/>
                <w:i/>
              </w:rPr>
              <w:t>0,0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954902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</w:pPr>
            <w:r w:rsidRPr="007462CC">
              <w:t>1105</w:t>
            </w:r>
          </w:p>
        </w:tc>
        <w:tc>
          <w:tcPr>
            <w:tcW w:w="1844" w:type="dxa"/>
          </w:tcPr>
          <w:p w:rsidR="00F76200" w:rsidRPr="007462CC" w:rsidRDefault="00F76200" w:rsidP="004A26A7">
            <w:pPr>
              <w:jc w:val="center"/>
            </w:pPr>
            <w:r>
              <w:t>11 0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  <w:r w:rsidRPr="007462CC">
              <w:t>200</w:t>
            </w:r>
          </w:p>
        </w:tc>
        <w:tc>
          <w:tcPr>
            <w:tcW w:w="991" w:type="dxa"/>
          </w:tcPr>
          <w:p w:rsidR="00F76200" w:rsidRPr="007462CC" w:rsidRDefault="00153B22" w:rsidP="004A26A7">
            <w:pPr>
              <w:jc w:val="center"/>
            </w:pPr>
            <w:r>
              <w:t>1</w:t>
            </w:r>
            <w:r w:rsidR="00F76200">
              <w:t>0,0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7462CC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</w:pPr>
            <w:r>
              <w:t>1105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r w:rsidRPr="0039334D">
              <w:t xml:space="preserve">Закупка товаров, работ и услуг для государственных </w:t>
            </w:r>
            <w:r w:rsidRPr="0039334D">
              <w:lastRenderedPageBreak/>
              <w:t>(муниципальных) нужд</w:t>
            </w:r>
          </w:p>
        </w:tc>
        <w:tc>
          <w:tcPr>
            <w:tcW w:w="1276" w:type="dxa"/>
          </w:tcPr>
          <w:p w:rsidR="00F76200" w:rsidRPr="007462CC" w:rsidRDefault="00F76200" w:rsidP="004A26A7">
            <w:pPr>
              <w:jc w:val="center"/>
            </w:pPr>
            <w:r>
              <w:lastRenderedPageBreak/>
              <w:t>1105</w:t>
            </w:r>
          </w:p>
        </w:tc>
        <w:tc>
          <w:tcPr>
            <w:tcW w:w="1844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39334D" w:rsidTr="004A26A7">
        <w:trPr>
          <w:trHeight w:val="274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3A48F2" w:rsidP="004A26A7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39334D" w:rsidTr="004A26A7">
        <w:trPr>
          <w:trHeight w:val="548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84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3A48F2" w:rsidP="004A26A7">
            <w:pPr>
              <w:jc w:val="center"/>
            </w:pPr>
            <w:r>
              <w:rPr>
                <w:b/>
              </w:rPr>
              <w:t>38,6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Default="003A48F2" w:rsidP="004A26A7">
            <w:pPr>
              <w:jc w:val="center"/>
            </w:pPr>
            <w:r>
              <w:rPr>
                <w:b/>
              </w:rPr>
              <w:t>38,6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39334D" w:rsidTr="004A26A7">
        <w:trPr>
          <w:trHeight w:val="71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Pr="00411AB9" w:rsidRDefault="003A48F2" w:rsidP="004A26A7">
            <w:pPr>
              <w:jc w:val="center"/>
            </w:pPr>
            <w:r>
              <w:t>38,6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39334D" w:rsidTr="004A26A7">
        <w:trPr>
          <w:trHeight w:val="289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9620,1</w:t>
            </w:r>
          </w:p>
        </w:tc>
        <w:tc>
          <w:tcPr>
            <w:tcW w:w="992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4A26A7" w:rsidRDefault="004A26A7" w:rsidP="00F76200">
      <w:pPr>
        <w:jc w:val="both"/>
      </w:pPr>
    </w:p>
    <w:p w:rsidR="00F76200" w:rsidRPr="007732F9" w:rsidRDefault="00203886" w:rsidP="00F76200">
      <w:pPr>
        <w:jc w:val="both"/>
      </w:pPr>
      <w:r>
        <w:rPr>
          <w:b/>
        </w:rPr>
        <w:t>3</w:t>
      </w:r>
      <w:r w:rsidR="00F76200" w:rsidRPr="007732F9">
        <w:rPr>
          <w:b/>
        </w:rPr>
        <w:t xml:space="preserve">. Приложение </w:t>
      </w:r>
      <w:r w:rsidR="00F76200">
        <w:rPr>
          <w:b/>
        </w:rPr>
        <w:t>6</w:t>
      </w:r>
      <w:r w:rsidR="00F76200" w:rsidRPr="007732F9">
        <w:t xml:space="preserve"> изложить в следующей редакции:</w:t>
      </w:r>
    </w:p>
    <w:p w:rsidR="00F76200" w:rsidRPr="00A048E2" w:rsidRDefault="00F76200" w:rsidP="00F76200">
      <w:pPr>
        <w:jc w:val="right"/>
      </w:pPr>
      <w:r w:rsidRPr="00A048E2">
        <w:t xml:space="preserve">Приложение № </w:t>
      </w:r>
      <w:r>
        <w:t>6</w:t>
      </w:r>
    </w:p>
    <w:p w:rsidR="00F76200" w:rsidRDefault="00F76200" w:rsidP="00F76200">
      <w:pPr>
        <w:jc w:val="right"/>
      </w:pPr>
      <w:r>
        <w:t>к Решению Совета народных депутатов</w:t>
      </w:r>
    </w:p>
    <w:p w:rsidR="00F76200" w:rsidRDefault="00F76200" w:rsidP="00F76200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F76200" w:rsidRDefault="00F76200" w:rsidP="00F76200">
      <w:pPr>
        <w:jc w:val="right"/>
      </w:pPr>
      <w:r>
        <w:t xml:space="preserve"> 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F76200" w:rsidRPr="00954799" w:rsidRDefault="00F76200" w:rsidP="00F76200">
      <w:pPr>
        <w:framePr w:w="10259"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 w:rsidRPr="00954799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и группам видов расходов </w:t>
      </w:r>
      <w:r>
        <w:rPr>
          <w:b/>
          <w:bCs/>
          <w:color w:val="000000"/>
          <w:sz w:val="28"/>
          <w:szCs w:val="28"/>
        </w:rPr>
        <w:t xml:space="preserve">в составе ведомственной структуры </w:t>
      </w:r>
      <w:r w:rsidRPr="00954799">
        <w:rPr>
          <w:b/>
          <w:bCs/>
          <w:color w:val="000000"/>
          <w:sz w:val="28"/>
          <w:szCs w:val="28"/>
        </w:rPr>
        <w:t xml:space="preserve"> расходов бюджета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54799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2020</w:t>
      </w:r>
      <w:r w:rsidRPr="00954799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2022</w:t>
      </w:r>
      <w:r w:rsidRPr="00954799">
        <w:rPr>
          <w:b/>
          <w:bCs/>
          <w:color w:val="000000"/>
          <w:sz w:val="28"/>
          <w:szCs w:val="28"/>
        </w:rPr>
        <w:t xml:space="preserve"> год</w:t>
      </w:r>
    </w:p>
    <w:p w:rsidR="00F76200" w:rsidRDefault="00F76200" w:rsidP="00F76200">
      <w:pPr>
        <w:jc w:val="right"/>
      </w:pPr>
      <w:r>
        <w:t>период 2021 и 2022 годов»</w:t>
      </w:r>
    </w:p>
    <w:p w:rsidR="00F76200" w:rsidRDefault="00F76200" w:rsidP="00F76200">
      <w:pPr>
        <w:jc w:val="center"/>
        <w:rPr>
          <w:sz w:val="32"/>
          <w:szCs w:val="32"/>
        </w:rPr>
      </w:pPr>
    </w:p>
    <w:tbl>
      <w:tblPr>
        <w:tblW w:w="110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92"/>
        <w:gridCol w:w="1417"/>
        <w:gridCol w:w="1134"/>
        <w:gridCol w:w="991"/>
        <w:gridCol w:w="992"/>
        <w:gridCol w:w="993"/>
      </w:tblGrid>
      <w:tr w:rsidR="00F76200" w:rsidRPr="00FD2012" w:rsidTr="004A26A7">
        <w:trPr>
          <w:trHeight w:val="146"/>
        </w:trPr>
        <w:tc>
          <w:tcPr>
            <w:tcW w:w="3545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Ведомство</w:t>
            </w:r>
          </w:p>
        </w:tc>
        <w:tc>
          <w:tcPr>
            <w:tcW w:w="992" w:type="dxa"/>
            <w:vMerge w:val="restart"/>
          </w:tcPr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ind w:left="-22"/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417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 xml:space="preserve">Целевая статья (муниципальная программа и </w:t>
            </w:r>
            <w:proofErr w:type="spellStart"/>
            <w:r w:rsidRPr="00FD2012">
              <w:rPr>
                <w:b/>
                <w:bCs/>
                <w:sz w:val="22"/>
              </w:rPr>
              <w:t>непрограммное</w:t>
            </w:r>
            <w:proofErr w:type="spellEnd"/>
            <w:r w:rsidRPr="00FD2012">
              <w:rPr>
                <w:b/>
                <w:bCs/>
                <w:sz w:val="22"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</w:p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F76200" w:rsidRPr="00FD2012" w:rsidRDefault="00F76200" w:rsidP="004A26A7">
            <w:pPr>
              <w:jc w:val="center"/>
              <w:rPr>
                <w:b/>
                <w:bCs/>
              </w:rPr>
            </w:pPr>
            <w:r w:rsidRPr="00FD2012">
              <w:rPr>
                <w:b/>
                <w:bCs/>
                <w:sz w:val="22"/>
              </w:rPr>
              <w:t>Сумма</w:t>
            </w:r>
          </w:p>
        </w:tc>
      </w:tr>
      <w:tr w:rsidR="00F76200" w:rsidRPr="00A45D55" w:rsidTr="004A26A7">
        <w:trPr>
          <w:trHeight w:val="146"/>
        </w:trPr>
        <w:tc>
          <w:tcPr>
            <w:tcW w:w="3545" w:type="dxa"/>
            <w:vMerge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F76200" w:rsidRPr="00A45D55" w:rsidRDefault="00F76200" w:rsidP="004A26A7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F76200" w:rsidRPr="00A45D55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F76200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</w:p>
        </w:tc>
        <w:tc>
          <w:tcPr>
            <w:tcW w:w="992" w:type="dxa"/>
            <w:vAlign w:val="center"/>
          </w:tcPr>
          <w:p w:rsidR="00F76200" w:rsidRDefault="00F76200" w:rsidP="004A26A7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76200" w:rsidRDefault="00F76200" w:rsidP="004A26A7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76200" w:rsidRDefault="00F76200" w:rsidP="004A26A7">
            <w:pPr>
              <w:jc w:val="center"/>
            </w:pPr>
            <w:r>
              <w:t>4</w:t>
            </w:r>
          </w:p>
        </w:tc>
        <w:tc>
          <w:tcPr>
            <w:tcW w:w="991" w:type="dxa"/>
            <w:vAlign w:val="center"/>
          </w:tcPr>
          <w:p w:rsidR="00F76200" w:rsidRDefault="00F76200" w:rsidP="004A26A7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76200" w:rsidRDefault="00F76200" w:rsidP="004A26A7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F76200" w:rsidRDefault="00F76200" w:rsidP="004A26A7">
            <w:pPr>
              <w:jc w:val="center"/>
            </w:pPr>
            <w:r>
              <w:t>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816A4F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2279,0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2396,2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 xml:space="preserve">Расходы на выплату персоналу в целях обеспечения </w:t>
            </w:r>
            <w:r w:rsidRPr="0039334D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524,7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1496,9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816A4F" w:rsidP="004A26A7">
            <w:pPr>
              <w:jc w:val="center"/>
            </w:pPr>
            <w:r>
              <w:t>1289,6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1325,5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1325,5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90 0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816A4F" w:rsidP="004A26A7">
            <w:pPr>
              <w:jc w:val="center"/>
            </w:pPr>
            <w:r>
              <w:t>207,3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171,4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171,4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9E4699" w:rsidTr="004A26A7">
        <w:trPr>
          <w:trHeight w:val="195"/>
        </w:trPr>
        <w:tc>
          <w:tcPr>
            <w:tcW w:w="3545" w:type="dxa"/>
          </w:tcPr>
          <w:p w:rsidR="00F76200" w:rsidRPr="009E4699" w:rsidRDefault="00F76200" w:rsidP="004A26A7">
            <w:pPr>
              <w:rPr>
                <w:bCs/>
                <w:iCs/>
              </w:rPr>
            </w:pPr>
            <w:r w:rsidRPr="0039334D">
              <w:t>Иные бюджетные ассигнования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0107</w:t>
            </w:r>
          </w:p>
        </w:tc>
        <w:tc>
          <w:tcPr>
            <w:tcW w:w="1417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 w:rsidRPr="009E4699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F76200" w:rsidRPr="009E469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95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800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816A4F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143,2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B0EA9" w:rsidRDefault="00816A4F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143,2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8B15BA" w:rsidRDefault="00F76200" w:rsidP="004A26A7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417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8B15BA" w:rsidRDefault="00816A4F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115,4</w:t>
            </w:r>
          </w:p>
        </w:tc>
        <w:tc>
          <w:tcPr>
            <w:tcW w:w="992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F76200" w:rsidRPr="008B15BA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F76200" w:rsidRPr="006836EC" w:rsidTr="004A26A7">
        <w:trPr>
          <w:trHeight w:val="146"/>
        </w:trPr>
        <w:tc>
          <w:tcPr>
            <w:tcW w:w="3545" w:type="dxa"/>
            <w:vAlign w:val="center"/>
          </w:tcPr>
          <w:p w:rsidR="00F76200" w:rsidRPr="0039334D" w:rsidRDefault="00F76200" w:rsidP="004A26A7">
            <w:r w:rsidRPr="0039334D">
              <w:t>Иные бюджетные ассигнования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6836EC" w:rsidRDefault="00F76200" w:rsidP="004A26A7">
            <w:pPr>
              <w:jc w:val="center"/>
            </w:pPr>
            <w:r w:rsidRPr="006836EC">
              <w:t>0113</w:t>
            </w:r>
          </w:p>
        </w:tc>
        <w:tc>
          <w:tcPr>
            <w:tcW w:w="1417" w:type="dxa"/>
          </w:tcPr>
          <w:p w:rsidR="00F76200" w:rsidRPr="006836EC" w:rsidRDefault="00F76200" w:rsidP="004A26A7">
            <w:pPr>
              <w:jc w:val="center"/>
            </w:pPr>
            <w:r>
              <w:t>99</w:t>
            </w:r>
            <w:r w:rsidRPr="006836EC">
              <w:t xml:space="preserve"> 0</w:t>
            </w:r>
          </w:p>
        </w:tc>
        <w:tc>
          <w:tcPr>
            <w:tcW w:w="1134" w:type="dxa"/>
          </w:tcPr>
          <w:p w:rsidR="00F76200" w:rsidRPr="006836EC" w:rsidRDefault="00F76200" w:rsidP="004A26A7">
            <w:pPr>
              <w:jc w:val="center"/>
            </w:pPr>
            <w:r>
              <w:t>800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27,8</w:t>
            </w:r>
          </w:p>
        </w:tc>
        <w:tc>
          <w:tcPr>
            <w:tcW w:w="992" w:type="dxa"/>
          </w:tcPr>
          <w:p w:rsidR="00F76200" w:rsidRPr="006836EC" w:rsidRDefault="00F76200" w:rsidP="004A26A7">
            <w:pPr>
              <w:jc w:val="center"/>
            </w:pPr>
            <w:r>
              <w:t>165,7</w:t>
            </w:r>
          </w:p>
        </w:tc>
        <w:tc>
          <w:tcPr>
            <w:tcW w:w="993" w:type="dxa"/>
          </w:tcPr>
          <w:p w:rsidR="00F76200" w:rsidRPr="006836EC" w:rsidRDefault="00F76200" w:rsidP="004A26A7">
            <w:pPr>
              <w:jc w:val="center"/>
            </w:pPr>
            <w:r>
              <w:t>338,6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52,6</w:t>
            </w:r>
          </w:p>
        </w:tc>
      </w:tr>
      <w:tr w:rsidR="00F76200" w:rsidRPr="007F6C9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993" w:type="dxa"/>
          </w:tcPr>
          <w:p w:rsidR="00F76200" w:rsidRPr="007F6C98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F76200" w:rsidRPr="007F6C9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</w:t>
            </w:r>
            <w:r w:rsidRPr="0039334D">
              <w:t>00</w:t>
            </w:r>
          </w:p>
        </w:tc>
        <w:tc>
          <w:tcPr>
            <w:tcW w:w="991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993" w:type="dxa"/>
          </w:tcPr>
          <w:p w:rsidR="00F76200" w:rsidRPr="007F6C98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816A4F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F76200" w:rsidRPr="00AB0EA9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816A4F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6A3BDA" w:rsidRDefault="00F76200" w:rsidP="004A26A7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816A4F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B518D" w:rsidRDefault="00F76200" w:rsidP="004A26A7">
            <w:pPr>
              <w:rPr>
                <w:b/>
                <w:bCs/>
                <w:i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7D2898" w:rsidRDefault="00816A4F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F76200" w:rsidRPr="007D2898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7D2898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6A3BDA" w:rsidRDefault="00F76200" w:rsidP="004A26A7">
            <w:pPr>
              <w:rPr>
                <w:b/>
                <w:bCs/>
                <w:i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</w:t>
            </w:r>
            <w:r w:rsidRPr="006A3BDA">
              <w:rPr>
                <w:b/>
                <w:i/>
                <w:color w:val="000000"/>
                <w:szCs w:val="28"/>
              </w:rPr>
              <w:lastRenderedPageBreak/>
              <w:t xml:space="preserve">проявлений терроризма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i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i/>
                <w:color w:val="000000"/>
                <w:szCs w:val="28"/>
              </w:rPr>
              <w:t>2018-2020</w:t>
            </w:r>
            <w:r w:rsidRPr="006A3BDA">
              <w:rPr>
                <w:b/>
                <w:i/>
                <w:color w:val="000000"/>
                <w:szCs w:val="28"/>
              </w:rPr>
              <w:t>г.г.»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B518D" w:rsidRDefault="00F76200" w:rsidP="004A26A7">
            <w:pPr>
              <w:rPr>
                <w:b/>
                <w:bCs/>
                <w:i/>
              </w:rPr>
            </w:pPr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Pr="00AB0EA9">
              <w:rPr>
                <w:bCs/>
                <w:iCs/>
              </w:rPr>
              <w:t xml:space="preserve">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 w:rsidRPr="00AB0EA9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1069C2" w:rsidRDefault="001E0F5B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 w:rsidRPr="001069C2">
              <w:rPr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Pr="001069C2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F76200" w:rsidRPr="008B15BA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444A35" w:rsidRDefault="00F76200" w:rsidP="004A26A7">
            <w:pPr>
              <w:rPr>
                <w:bCs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F76200" w:rsidRPr="00444A35" w:rsidRDefault="00F76200" w:rsidP="004A26A7">
            <w:pPr>
              <w:jc w:val="center"/>
              <w:rPr>
                <w:bCs/>
                <w:iCs/>
              </w:rPr>
            </w:pPr>
            <w:r w:rsidRPr="00444A35">
              <w:rPr>
                <w:bCs/>
                <w:iCs/>
              </w:rPr>
              <w:t>58,6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7620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Pr="0094392C" w:rsidRDefault="00816A4F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2018,6</w:t>
            </w:r>
          </w:p>
        </w:tc>
        <w:tc>
          <w:tcPr>
            <w:tcW w:w="992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2247,6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0409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1754,5</w:t>
            </w:r>
          </w:p>
        </w:tc>
        <w:tc>
          <w:tcPr>
            <w:tcW w:w="992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F76200" w:rsidRPr="0094392C" w:rsidRDefault="00F76200" w:rsidP="004A26A7">
            <w:pPr>
              <w:jc w:val="center"/>
              <w:rPr>
                <w:b/>
                <w:bCs/>
              </w:rPr>
            </w:pPr>
            <w:r w:rsidRPr="0094392C">
              <w:rPr>
                <w:b/>
                <w:bCs/>
              </w:rPr>
              <w:t>2147,6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auto"/>
          </w:tcPr>
          <w:p w:rsidR="00F76200" w:rsidRPr="006A3BDA" w:rsidRDefault="00F76200" w:rsidP="004A26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6A3BDA">
              <w:rPr>
                <w:b/>
                <w:i/>
                <w:color w:val="000000"/>
                <w:szCs w:val="28"/>
              </w:rPr>
              <w:t xml:space="preserve">МП </w:t>
            </w:r>
            <w:r w:rsidRPr="006A3BDA">
              <w:rPr>
                <w:b/>
                <w:bCs/>
                <w:i/>
                <w:iCs/>
              </w:rPr>
              <w:t xml:space="preserve">«Комплексного развития транспортной инфраструктуры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  на  2016-2026г.г.»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1459,8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43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1459,8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94392C" w:rsidRDefault="00F76200" w:rsidP="004A26A7">
            <w:pPr>
              <w:rPr>
                <w:b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  <w:r w:rsidRPr="0094392C">
              <w:rPr>
                <w:b/>
              </w:rPr>
              <w:t>0409</w:t>
            </w:r>
          </w:p>
        </w:tc>
        <w:tc>
          <w:tcPr>
            <w:tcW w:w="1417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  <w:r w:rsidRPr="0094392C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94392C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/>
                <w:bCs/>
                <w:iCs/>
              </w:rPr>
            </w:pPr>
            <w:r w:rsidRPr="0094392C">
              <w:rPr>
                <w:b/>
                <w:bCs/>
                <w:iCs/>
              </w:rPr>
              <w:t>687,8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0409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F76200" w:rsidRPr="0094392C" w:rsidRDefault="00F76200" w:rsidP="004A26A7">
            <w:pPr>
              <w:jc w:val="center"/>
              <w:rPr>
                <w:bCs/>
                <w:iCs/>
              </w:rPr>
            </w:pPr>
            <w:r w:rsidRPr="0094392C">
              <w:rPr>
                <w:bCs/>
                <w:iCs/>
              </w:rPr>
              <w:t>687,8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5F5D98" w:rsidRDefault="00F76200" w:rsidP="004A26A7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417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5F5D98" w:rsidRDefault="00816A4F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264,1</w:t>
            </w:r>
          </w:p>
        </w:tc>
        <w:tc>
          <w:tcPr>
            <w:tcW w:w="992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6A3BDA" w:rsidRDefault="00F76200" w:rsidP="004A26A7">
            <w:pPr>
              <w:rPr>
                <w:b/>
                <w:i/>
              </w:rPr>
            </w:pPr>
            <w:r w:rsidRPr="006A3BDA">
              <w:rPr>
                <w:b/>
                <w:i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 w:rsidRPr="006A3BDA">
              <w:rPr>
                <w:b/>
                <w:i/>
              </w:rPr>
              <w:t>Нагавского</w:t>
            </w:r>
            <w:proofErr w:type="spellEnd"/>
            <w:r w:rsidRPr="006A3BD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6A3BD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417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A12AEC" w:rsidRDefault="001E0F5B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Default="00F76200" w:rsidP="004A26A7">
            <w:pPr>
              <w:rPr>
                <w:b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6A3BDA" w:rsidRDefault="00F76200" w:rsidP="004A26A7">
            <w:pPr>
              <w:jc w:val="center"/>
            </w:pPr>
            <w:r w:rsidRPr="006A3BDA">
              <w:t>0412</w:t>
            </w:r>
          </w:p>
        </w:tc>
        <w:tc>
          <w:tcPr>
            <w:tcW w:w="1417" w:type="dxa"/>
          </w:tcPr>
          <w:p w:rsidR="00F76200" w:rsidRPr="006A3BDA" w:rsidRDefault="00F76200" w:rsidP="004A26A7">
            <w:pPr>
              <w:jc w:val="center"/>
            </w:pPr>
            <w:r w:rsidRPr="006A3BDA">
              <w:t>35 0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</w:pPr>
            <w:r w:rsidRPr="006A3BDA">
              <w:t>200</w:t>
            </w:r>
          </w:p>
        </w:tc>
        <w:tc>
          <w:tcPr>
            <w:tcW w:w="991" w:type="dxa"/>
          </w:tcPr>
          <w:p w:rsidR="00F76200" w:rsidRPr="00A12AEC" w:rsidRDefault="001E0F5B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12AE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  <w:r w:rsidRPr="008E52CD">
              <w:rPr>
                <w:b/>
              </w:rPr>
              <w:t>0412</w:t>
            </w:r>
          </w:p>
        </w:tc>
        <w:tc>
          <w:tcPr>
            <w:tcW w:w="1417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  <w:r w:rsidRPr="008E52CD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8E52C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8E52CD" w:rsidRDefault="00816A4F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264,1</w:t>
            </w:r>
          </w:p>
        </w:tc>
        <w:tc>
          <w:tcPr>
            <w:tcW w:w="992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F76200" w:rsidRPr="008E52C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6A3BDA" w:rsidRDefault="00F76200" w:rsidP="004A26A7">
            <w:pPr>
              <w:jc w:val="center"/>
            </w:pPr>
            <w:r>
              <w:t>0412</w:t>
            </w:r>
          </w:p>
        </w:tc>
        <w:tc>
          <w:tcPr>
            <w:tcW w:w="1417" w:type="dxa"/>
          </w:tcPr>
          <w:p w:rsidR="00F76200" w:rsidRPr="006A3BDA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6A3BDA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A12AEC" w:rsidRDefault="00816A4F" w:rsidP="004A26A7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41148E" w:rsidRDefault="00F76200" w:rsidP="004A26A7">
            <w:pPr>
              <w:rPr>
                <w:b/>
              </w:rPr>
            </w:pPr>
            <w:r w:rsidRPr="0041148E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</w:pPr>
            <w:r w:rsidRPr="0041148E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  <w:r w:rsidRPr="0041148E">
              <w:rPr>
                <w:b/>
              </w:rPr>
              <w:t>0500</w:t>
            </w:r>
          </w:p>
        </w:tc>
        <w:tc>
          <w:tcPr>
            <w:tcW w:w="1417" w:type="dxa"/>
          </w:tcPr>
          <w:p w:rsidR="00F76200" w:rsidRPr="0041148E" w:rsidRDefault="00F76200" w:rsidP="004A26A7">
            <w:pPr>
              <w:jc w:val="center"/>
            </w:pPr>
          </w:p>
        </w:tc>
        <w:tc>
          <w:tcPr>
            <w:tcW w:w="1134" w:type="dxa"/>
          </w:tcPr>
          <w:p w:rsidR="00F76200" w:rsidRPr="0041148E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Pr="0041148E" w:rsidRDefault="00816A4F" w:rsidP="004A26A7">
            <w:pPr>
              <w:jc w:val="center"/>
              <w:rPr>
                <w:b/>
              </w:rPr>
            </w:pPr>
            <w:r>
              <w:rPr>
                <w:b/>
              </w:rPr>
              <w:t>3977,3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Коммунальное хозяйство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0502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816A4F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95,9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6A3BDA" w:rsidRDefault="00F76200" w:rsidP="004A26A7">
            <w:pPr>
              <w:rPr>
                <w:b/>
                <w:i/>
              </w:rPr>
            </w:pPr>
            <w:r w:rsidRPr="006A3BDA">
              <w:rPr>
                <w:b/>
                <w:bCs/>
                <w:i/>
                <w:iCs/>
              </w:rPr>
              <w:t xml:space="preserve">МП «Развитие системы водоснабжения на территории </w:t>
            </w:r>
            <w:proofErr w:type="spellStart"/>
            <w:r w:rsidRPr="006A3BDA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6A3BDA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</w:t>
            </w:r>
            <w:r w:rsidRPr="006A3BDA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  <w:r w:rsidRPr="006A3BDA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6A3BDA" w:rsidRDefault="00F76200" w:rsidP="004A26A7">
            <w:pPr>
              <w:jc w:val="center"/>
              <w:rPr>
                <w:b/>
                <w:i/>
              </w:rPr>
            </w:pPr>
            <w:r w:rsidRPr="006A3BDA">
              <w:rPr>
                <w:b/>
                <w:i/>
              </w:rPr>
              <w:t>0502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F76200" w:rsidRPr="00AB0EA9" w:rsidRDefault="00816A4F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95,9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</w:pPr>
            <w:r w:rsidRPr="00AB0EA9">
              <w:t>0502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</w:pPr>
            <w:r>
              <w:t>26 0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</w:pPr>
            <w:r w:rsidRPr="00AB0EA9">
              <w:t>200</w:t>
            </w:r>
          </w:p>
        </w:tc>
        <w:tc>
          <w:tcPr>
            <w:tcW w:w="991" w:type="dxa"/>
          </w:tcPr>
          <w:p w:rsidR="00F76200" w:rsidRPr="00AB0EA9" w:rsidRDefault="00816A4F" w:rsidP="004A26A7">
            <w:pPr>
              <w:jc w:val="center"/>
              <w:rPr>
                <w:bCs/>
              </w:rPr>
            </w:pPr>
            <w:r>
              <w:rPr>
                <w:bCs/>
              </w:rPr>
              <w:t>95,9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Благоустройство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816A4F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3881,4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«Развитие общественных работ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</w:t>
            </w:r>
            <w:proofErr w:type="spellStart"/>
            <w:r w:rsidRPr="003D21EA">
              <w:rPr>
                <w:b/>
                <w:i/>
              </w:rPr>
              <w:t>Котельниковского</w:t>
            </w:r>
            <w:proofErr w:type="spellEnd"/>
            <w:r w:rsidRPr="003D21EA">
              <w:rPr>
                <w:b/>
                <w:i/>
              </w:rPr>
              <w:t xml:space="preserve"> муниципального района Волгоградской области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02 0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02 0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100</w:t>
            </w: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0503</w:t>
            </w:r>
          </w:p>
        </w:tc>
        <w:tc>
          <w:tcPr>
            <w:tcW w:w="1417" w:type="dxa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 w:rsidRPr="00A617B1">
              <w:rPr>
                <w:b/>
                <w:i/>
              </w:rPr>
              <w:t>27 0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F76200" w:rsidRPr="00A617B1" w:rsidRDefault="00816A4F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508,4</w:t>
            </w:r>
          </w:p>
        </w:tc>
        <w:tc>
          <w:tcPr>
            <w:tcW w:w="992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F76200" w:rsidRPr="00A617B1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27 1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A617B1" w:rsidRDefault="001E0F5B" w:rsidP="00C33FFE">
            <w:pPr>
              <w:jc w:val="center"/>
              <w:rPr>
                <w:b/>
              </w:rPr>
            </w:pPr>
            <w:r>
              <w:rPr>
                <w:b/>
              </w:rPr>
              <w:t>147,6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535110" w:rsidRDefault="00F76200" w:rsidP="004A26A7">
            <w:pPr>
              <w:jc w:val="center"/>
            </w:pPr>
            <w:r>
              <w:t>0503</w:t>
            </w:r>
          </w:p>
        </w:tc>
        <w:tc>
          <w:tcPr>
            <w:tcW w:w="1417" w:type="dxa"/>
          </w:tcPr>
          <w:p w:rsidR="00F76200" w:rsidRPr="00535110" w:rsidRDefault="00F76200" w:rsidP="004A26A7">
            <w:pPr>
              <w:jc w:val="center"/>
            </w:pPr>
            <w:r>
              <w:t>27 1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4C43FD" w:rsidRDefault="001E0F5B" w:rsidP="00C33FFE">
            <w:pPr>
              <w:jc w:val="center"/>
            </w:pPr>
            <w:r>
              <w:t>147,6</w:t>
            </w:r>
          </w:p>
        </w:tc>
        <w:tc>
          <w:tcPr>
            <w:tcW w:w="992" w:type="dxa"/>
          </w:tcPr>
          <w:p w:rsidR="00F76200" w:rsidRPr="004C43FD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4C43FD" w:rsidRDefault="00F76200" w:rsidP="004A26A7">
            <w:pPr>
              <w:jc w:val="center"/>
            </w:pPr>
            <w:r>
              <w:t>0</w:t>
            </w:r>
            <w:r w:rsidRPr="004C43FD">
              <w:t>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«Озеленение»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27 2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535110" w:rsidRDefault="00F76200" w:rsidP="004A26A7">
            <w:pPr>
              <w:jc w:val="center"/>
            </w:pPr>
            <w:r w:rsidRPr="00535110">
              <w:t>0503</w:t>
            </w:r>
          </w:p>
        </w:tc>
        <w:tc>
          <w:tcPr>
            <w:tcW w:w="1417" w:type="dxa"/>
          </w:tcPr>
          <w:p w:rsidR="00F76200" w:rsidRPr="00535110" w:rsidRDefault="00F76200" w:rsidP="004A26A7">
            <w:pPr>
              <w:jc w:val="center"/>
            </w:pPr>
            <w:r>
              <w:t>27 2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27 3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</w:pPr>
            <w:r w:rsidRPr="002E7693">
              <w:t>27 3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5A3D38" w:rsidRDefault="00F76200" w:rsidP="004A26A7">
            <w:pPr>
              <w:jc w:val="center"/>
            </w:pPr>
            <w:r>
              <w:t>35,1</w:t>
            </w:r>
          </w:p>
        </w:tc>
        <w:tc>
          <w:tcPr>
            <w:tcW w:w="992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5A3D38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A617B1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2E7693" w:rsidRDefault="00F76200" w:rsidP="004A26A7">
            <w:pPr>
              <w:jc w:val="center"/>
              <w:rPr>
                <w:b/>
              </w:rPr>
            </w:pPr>
            <w:r w:rsidRPr="002E7693">
              <w:rPr>
                <w:b/>
              </w:rPr>
              <w:t xml:space="preserve">27 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Pr="002E7693" w:rsidRDefault="00816A4F" w:rsidP="004A26A7">
            <w:pPr>
              <w:jc w:val="center"/>
              <w:rPr>
                <w:b/>
              </w:rPr>
            </w:pPr>
            <w:r>
              <w:rPr>
                <w:b/>
              </w:rPr>
              <w:t>325,7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535110" w:rsidRDefault="00F76200" w:rsidP="004A26A7">
            <w:r w:rsidRPr="0039334D">
              <w:t xml:space="preserve">Закупка товаров, работ и услуг для государственных </w:t>
            </w:r>
            <w:r w:rsidRPr="0039334D"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</w:pPr>
            <w:r w:rsidRPr="00AB0EA9">
              <w:t>0503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</w:pPr>
            <w:r w:rsidRPr="00AB0EA9">
              <w:t>27 4</w:t>
            </w:r>
          </w:p>
        </w:tc>
        <w:tc>
          <w:tcPr>
            <w:tcW w:w="1134" w:type="dxa"/>
          </w:tcPr>
          <w:p w:rsidR="00F76200" w:rsidRPr="0053511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Pr="004C43FD" w:rsidRDefault="00816A4F" w:rsidP="004A26A7">
            <w:pPr>
              <w:jc w:val="center"/>
            </w:pPr>
            <w:r>
              <w:t>325,7</w:t>
            </w:r>
          </w:p>
        </w:tc>
        <w:tc>
          <w:tcPr>
            <w:tcW w:w="992" w:type="dxa"/>
          </w:tcPr>
          <w:p w:rsidR="00F76200" w:rsidRPr="004C43FD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4C43FD" w:rsidRDefault="00F76200" w:rsidP="004A26A7">
            <w:pPr>
              <w:jc w:val="center"/>
            </w:pPr>
            <w:r w:rsidRPr="004C43FD"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A51F34">
              <w:rPr>
                <w:b/>
                <w:i/>
              </w:rPr>
              <w:lastRenderedPageBreak/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  <w:rPr>
                <w:b/>
                <w:bCs/>
              </w:rPr>
            </w:pPr>
            <w:r w:rsidRPr="0041148E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  <w:r w:rsidRPr="0041148E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  <w:r w:rsidRPr="0041148E">
              <w:rPr>
                <w:b/>
              </w:rPr>
              <w:t>46 0</w:t>
            </w:r>
          </w:p>
        </w:tc>
        <w:tc>
          <w:tcPr>
            <w:tcW w:w="1134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41148E" w:rsidRDefault="00F76200" w:rsidP="004A26A7">
            <w:pPr>
              <w:jc w:val="center"/>
              <w:rPr>
                <w:b/>
              </w:rPr>
            </w:pPr>
            <w:r w:rsidRPr="0041148E">
              <w:rPr>
                <w:b/>
              </w:rPr>
              <w:t>3334,0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</w:pPr>
            <w:r w:rsidRPr="0041148E">
              <w:t>0</w:t>
            </w:r>
          </w:p>
        </w:tc>
        <w:tc>
          <w:tcPr>
            <w:tcW w:w="993" w:type="dxa"/>
          </w:tcPr>
          <w:p w:rsidR="00F76200" w:rsidRPr="0041148E" w:rsidRDefault="00F76200" w:rsidP="004A26A7">
            <w:pPr>
              <w:jc w:val="center"/>
            </w:pPr>
            <w:r w:rsidRPr="0041148E">
              <w:t>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  <w:rPr>
                <w:bCs/>
              </w:rPr>
            </w:pPr>
            <w:r w:rsidRPr="0041148E">
              <w:rPr>
                <w:bCs/>
              </w:rPr>
              <w:t>953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</w:pPr>
            <w:r w:rsidRPr="0041148E">
              <w:t>0503</w:t>
            </w:r>
          </w:p>
        </w:tc>
        <w:tc>
          <w:tcPr>
            <w:tcW w:w="1417" w:type="dxa"/>
          </w:tcPr>
          <w:p w:rsidR="00F76200" w:rsidRPr="0041148E" w:rsidRDefault="00F76200" w:rsidP="004A26A7">
            <w:pPr>
              <w:jc w:val="center"/>
            </w:pPr>
            <w:r w:rsidRPr="0041148E">
              <w:t>46 0</w:t>
            </w:r>
          </w:p>
        </w:tc>
        <w:tc>
          <w:tcPr>
            <w:tcW w:w="1134" w:type="dxa"/>
          </w:tcPr>
          <w:p w:rsidR="00F76200" w:rsidRPr="0041148E" w:rsidRDefault="00F76200" w:rsidP="004A26A7">
            <w:pPr>
              <w:jc w:val="center"/>
            </w:pPr>
            <w:r w:rsidRPr="0041148E">
              <w:t>200</w:t>
            </w:r>
          </w:p>
        </w:tc>
        <w:tc>
          <w:tcPr>
            <w:tcW w:w="991" w:type="dxa"/>
          </w:tcPr>
          <w:p w:rsidR="00F76200" w:rsidRPr="0041148E" w:rsidRDefault="00F76200" w:rsidP="004A26A7">
            <w:pPr>
              <w:jc w:val="center"/>
            </w:pPr>
            <w:r w:rsidRPr="0041148E">
              <w:t>3334,0</w:t>
            </w:r>
          </w:p>
        </w:tc>
        <w:tc>
          <w:tcPr>
            <w:tcW w:w="992" w:type="dxa"/>
          </w:tcPr>
          <w:p w:rsidR="00F76200" w:rsidRPr="0041148E" w:rsidRDefault="00F76200" w:rsidP="004A26A7">
            <w:pPr>
              <w:jc w:val="center"/>
            </w:pPr>
            <w:r w:rsidRPr="0041148E">
              <w:t>0</w:t>
            </w:r>
          </w:p>
        </w:tc>
        <w:tc>
          <w:tcPr>
            <w:tcW w:w="993" w:type="dxa"/>
          </w:tcPr>
          <w:p w:rsidR="00F76200" w:rsidRPr="0041148E" w:rsidRDefault="00F76200" w:rsidP="004A26A7">
            <w:pPr>
              <w:jc w:val="center"/>
            </w:pPr>
            <w:r w:rsidRPr="0041148E">
              <w:t>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0503</w:t>
            </w:r>
          </w:p>
        </w:tc>
        <w:tc>
          <w:tcPr>
            <w:tcW w:w="1417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99 0</w:t>
            </w:r>
          </w:p>
        </w:tc>
        <w:tc>
          <w:tcPr>
            <w:tcW w:w="1134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0,0</w:t>
            </w:r>
          </w:p>
        </w:tc>
        <w:tc>
          <w:tcPr>
            <w:tcW w:w="992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8,6</w:t>
            </w:r>
          </w:p>
        </w:tc>
        <w:tc>
          <w:tcPr>
            <w:tcW w:w="993" w:type="dxa"/>
          </w:tcPr>
          <w:p w:rsidR="00F76200" w:rsidRPr="00400AAA" w:rsidRDefault="00F76200" w:rsidP="004A26A7">
            <w:pPr>
              <w:jc w:val="center"/>
              <w:rPr>
                <w:b/>
              </w:rPr>
            </w:pPr>
            <w:r w:rsidRPr="00400AAA">
              <w:rPr>
                <w:b/>
              </w:rPr>
              <w:t>6,5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9A5C60" w:rsidRDefault="00F76200" w:rsidP="004A26A7">
            <w:pPr>
              <w:rPr>
                <w:bCs/>
                <w:i/>
                <w:iCs/>
              </w:rPr>
            </w:pPr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9A5C60" w:rsidRDefault="00F76200" w:rsidP="004A26A7">
            <w:pPr>
              <w:jc w:val="center"/>
            </w:pPr>
            <w:r w:rsidRPr="009A5C60">
              <w:t>0503</w:t>
            </w:r>
          </w:p>
        </w:tc>
        <w:tc>
          <w:tcPr>
            <w:tcW w:w="1417" w:type="dxa"/>
          </w:tcPr>
          <w:p w:rsidR="00F76200" w:rsidRPr="009A5C60" w:rsidRDefault="00F76200" w:rsidP="004A26A7">
            <w:pPr>
              <w:jc w:val="center"/>
            </w:pPr>
            <w:r w:rsidRPr="009A5C60">
              <w:t>99 0</w:t>
            </w:r>
          </w:p>
        </w:tc>
        <w:tc>
          <w:tcPr>
            <w:tcW w:w="1134" w:type="dxa"/>
          </w:tcPr>
          <w:p w:rsidR="00F76200" w:rsidRPr="009A5C60" w:rsidRDefault="00F76200" w:rsidP="004A26A7">
            <w:pPr>
              <w:jc w:val="center"/>
            </w:pPr>
            <w:r w:rsidRPr="009A5C60">
              <w:t>100</w:t>
            </w:r>
          </w:p>
        </w:tc>
        <w:tc>
          <w:tcPr>
            <w:tcW w:w="991" w:type="dxa"/>
          </w:tcPr>
          <w:p w:rsidR="00F76200" w:rsidRPr="009A5C60" w:rsidRDefault="00F76200" w:rsidP="004A26A7">
            <w:pPr>
              <w:jc w:val="center"/>
            </w:pPr>
            <w:r w:rsidRPr="009A5C60">
              <w:t>0,0</w:t>
            </w:r>
          </w:p>
        </w:tc>
        <w:tc>
          <w:tcPr>
            <w:tcW w:w="992" w:type="dxa"/>
          </w:tcPr>
          <w:p w:rsidR="00F76200" w:rsidRPr="009A5C60" w:rsidRDefault="00F76200" w:rsidP="004A26A7">
            <w:pPr>
              <w:jc w:val="center"/>
            </w:pPr>
            <w:r w:rsidRPr="009A5C60">
              <w:t>10,5</w:t>
            </w:r>
          </w:p>
        </w:tc>
        <w:tc>
          <w:tcPr>
            <w:tcW w:w="993" w:type="dxa"/>
          </w:tcPr>
          <w:p w:rsidR="00F76200" w:rsidRPr="009A5C60" w:rsidRDefault="00F76200" w:rsidP="004A26A7">
            <w:pPr>
              <w:jc w:val="center"/>
            </w:pPr>
            <w:r w:rsidRPr="009A5C60">
              <w:t>0,0</w:t>
            </w:r>
          </w:p>
        </w:tc>
      </w:tr>
      <w:tr w:rsidR="00F76200" w:rsidRPr="005A3D38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0503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8,6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6,5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Default="001E0F5B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620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1E0F5B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i/>
              </w:rPr>
            </w:pPr>
            <w:r w:rsidRPr="003D21EA">
              <w:rPr>
                <w:b/>
                <w:i/>
              </w:rPr>
              <w:t xml:space="preserve">МП «Комплексные меры противодействия наркомании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 xml:space="preserve">2018-2020 </w:t>
            </w:r>
            <w:r w:rsidRPr="003D21EA">
              <w:rPr>
                <w:b/>
                <w:i/>
              </w:rPr>
              <w:t>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F76200" w:rsidRPr="00A617B1" w:rsidRDefault="001E0F5B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76200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F76200" w:rsidRPr="00A617B1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617B1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417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F76200" w:rsidRPr="00A617B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F76200" w:rsidRPr="007B5DA0" w:rsidRDefault="001E0F5B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 w:rsidRPr="007B5DA0">
              <w:rPr>
                <w:bCs/>
                <w:iCs/>
              </w:rPr>
              <w:t>,0</w:t>
            </w:r>
          </w:p>
        </w:tc>
        <w:tc>
          <w:tcPr>
            <w:tcW w:w="992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F76200" w:rsidRPr="007B5DA0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D21EA" w:rsidRDefault="00F76200" w:rsidP="004A26A7">
            <w:pPr>
              <w:rPr>
                <w:b/>
                <w:bCs/>
                <w:i/>
              </w:rPr>
            </w:pPr>
            <w:r w:rsidRPr="003D21EA">
              <w:rPr>
                <w:b/>
                <w:i/>
              </w:rPr>
              <w:t xml:space="preserve">МП «Развитие мероприятий молодежной политики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 на  </w:t>
            </w:r>
            <w:r>
              <w:rPr>
                <w:b/>
                <w:i/>
              </w:rPr>
              <w:t>2018—2020</w:t>
            </w:r>
            <w:r w:rsidRPr="003D21EA">
              <w:rPr>
                <w:b/>
                <w:i/>
              </w:rPr>
              <w:t>гг.»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  <w:r w:rsidRPr="0039334D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Cs/>
                <w:i/>
              </w:rPr>
            </w:pP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F76200">
              <w:rPr>
                <w:b/>
                <w:i/>
              </w:rPr>
              <w:t>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>
              <w:t>28</w:t>
            </w:r>
            <w:r w:rsidRPr="0039334D">
              <w:t xml:space="preserve">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1E0F5B" w:rsidP="004A26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76200">
              <w:rPr>
                <w:bCs/>
              </w:rPr>
              <w:t>,0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0707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  <w:shd w:val="clear" w:color="auto" w:fill="FFFFFF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0707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lastRenderedPageBreak/>
              <w:t>Культура, кинематография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E5B8B7"/>
          </w:tcPr>
          <w:p w:rsidR="00F76200" w:rsidRPr="00FC304E" w:rsidRDefault="00BC0C32" w:rsidP="004A26A7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992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0801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FC304E" w:rsidRDefault="00BC0C32" w:rsidP="004A26A7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992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FC304E" w:rsidRDefault="00BC0C32" w:rsidP="004A26A7">
            <w:pPr>
              <w:jc w:val="center"/>
              <w:rPr>
                <w:b/>
              </w:rPr>
            </w:pPr>
            <w:r>
              <w:rPr>
                <w:b/>
              </w:rPr>
              <w:t>1178,6</w:t>
            </w:r>
          </w:p>
        </w:tc>
        <w:tc>
          <w:tcPr>
            <w:tcW w:w="992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1186,7</w:t>
            </w:r>
          </w:p>
        </w:tc>
        <w:tc>
          <w:tcPr>
            <w:tcW w:w="993" w:type="dxa"/>
          </w:tcPr>
          <w:p w:rsidR="00F76200" w:rsidRPr="00FC304E" w:rsidRDefault="00F76200" w:rsidP="004A26A7">
            <w:pPr>
              <w:jc w:val="center"/>
              <w:rPr>
                <w:b/>
              </w:rPr>
            </w:pPr>
            <w:r w:rsidRPr="00FC304E">
              <w:rPr>
                <w:b/>
              </w:rPr>
              <w:t>1078,9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100</w:t>
            </w:r>
          </w:p>
        </w:tc>
        <w:tc>
          <w:tcPr>
            <w:tcW w:w="991" w:type="dxa"/>
          </w:tcPr>
          <w:p w:rsidR="00F76200" w:rsidRDefault="00BC0C32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941,8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865,3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Default="00BC0C32" w:rsidP="004A26A7">
            <w:pPr>
              <w:jc w:val="center"/>
              <w:rPr>
                <w:bCs/>
              </w:rPr>
            </w:pPr>
            <w:r>
              <w:rPr>
                <w:bCs/>
              </w:rPr>
              <w:t>236,8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321,4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213,6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5F5D98" w:rsidRDefault="00F76200" w:rsidP="004A26A7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Другие вопросы в области культуры,</w:t>
            </w:r>
          </w:p>
          <w:p w:rsidR="00F76200" w:rsidRPr="005F5D98" w:rsidRDefault="00F76200" w:rsidP="004A26A7">
            <w:pPr>
              <w:rPr>
                <w:b/>
                <w:bCs/>
                <w:iCs/>
              </w:rPr>
            </w:pPr>
            <w:r w:rsidRPr="005F5D98"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 w:rsidRPr="005F5D98">
              <w:rPr>
                <w:b/>
              </w:rPr>
              <w:t>0804</w:t>
            </w:r>
          </w:p>
        </w:tc>
        <w:tc>
          <w:tcPr>
            <w:tcW w:w="1417" w:type="dxa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5F5D98" w:rsidRDefault="00F76200" w:rsidP="004A26A7">
            <w:pPr>
              <w:jc w:val="center"/>
            </w:pPr>
          </w:p>
        </w:tc>
        <w:tc>
          <w:tcPr>
            <w:tcW w:w="991" w:type="dxa"/>
            <w:shd w:val="clear" w:color="auto" w:fill="D6E3BC"/>
          </w:tcPr>
          <w:p w:rsidR="00F76200" w:rsidRPr="005F5D98" w:rsidRDefault="00BC0C32" w:rsidP="004A2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620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F76200" w:rsidRPr="005F5D98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39334D" w:rsidTr="004A26A7">
        <w:trPr>
          <w:trHeight w:val="146"/>
        </w:trPr>
        <w:tc>
          <w:tcPr>
            <w:tcW w:w="3545" w:type="dxa"/>
          </w:tcPr>
          <w:p w:rsidR="00F76200" w:rsidRPr="003D21EA" w:rsidRDefault="00F76200" w:rsidP="004A26A7">
            <w:pPr>
              <w:rPr>
                <w:b/>
                <w:bCs/>
                <w:i/>
                <w:iCs/>
              </w:rPr>
            </w:pPr>
            <w:r w:rsidRPr="003D21EA">
              <w:rPr>
                <w:b/>
                <w:i/>
              </w:rPr>
              <w:t>МП «</w:t>
            </w:r>
            <w:proofErr w:type="spellStart"/>
            <w:r w:rsidRPr="003D21EA">
              <w:rPr>
                <w:b/>
                <w:i/>
              </w:rPr>
              <w:t>Этносоциальное</w:t>
            </w:r>
            <w:proofErr w:type="spellEnd"/>
            <w:r w:rsidRPr="003D21EA">
              <w:rPr>
                <w:b/>
                <w:i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 w:rsidRPr="003D21EA">
              <w:rPr>
                <w:b/>
                <w:i/>
              </w:rPr>
              <w:t>Нагавского</w:t>
            </w:r>
            <w:proofErr w:type="spellEnd"/>
            <w:r w:rsidRPr="003D21EA">
              <w:rPr>
                <w:b/>
                <w:i/>
              </w:rPr>
              <w:t xml:space="preserve"> сельского поселения на </w:t>
            </w:r>
            <w:r>
              <w:rPr>
                <w:b/>
                <w:i/>
              </w:rPr>
              <w:t>2018-2020</w:t>
            </w:r>
            <w:r w:rsidRPr="003D21EA">
              <w:rPr>
                <w:b/>
                <w:i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 w:rsidRPr="00AB0EA9">
              <w:rPr>
                <w:b/>
                <w:bCs/>
                <w:i/>
              </w:rPr>
              <w:t>0804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AB0EA9">
              <w:rPr>
                <w:b/>
                <w:bCs/>
                <w:i/>
              </w:rPr>
              <w:t xml:space="preserve">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</w:tcPr>
          <w:p w:rsidR="00F76200" w:rsidRPr="00AB0EA9" w:rsidRDefault="00BC0C32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="00F76200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Pr="00D63C95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 w:rsidRPr="007462CC">
              <w:rPr>
                <w:bCs/>
              </w:rPr>
              <w:t>0804</w:t>
            </w:r>
          </w:p>
        </w:tc>
        <w:tc>
          <w:tcPr>
            <w:tcW w:w="1417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462CC">
              <w:rPr>
                <w:bCs/>
              </w:rPr>
              <w:t xml:space="preserve">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 w:rsidRPr="007462CC">
              <w:rPr>
                <w:bCs/>
              </w:rPr>
              <w:t>200</w:t>
            </w:r>
          </w:p>
        </w:tc>
        <w:tc>
          <w:tcPr>
            <w:tcW w:w="991" w:type="dxa"/>
          </w:tcPr>
          <w:p w:rsidR="00F76200" w:rsidRPr="007462CC" w:rsidRDefault="00BC0C32" w:rsidP="004A26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76200">
              <w:rPr>
                <w:bCs/>
              </w:rPr>
              <w:t>,0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7462CC" w:rsidTr="004A26A7">
        <w:trPr>
          <w:trHeight w:val="146"/>
        </w:trPr>
        <w:tc>
          <w:tcPr>
            <w:tcW w:w="3545" w:type="dxa"/>
          </w:tcPr>
          <w:p w:rsidR="00F76200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76200" w:rsidRPr="0039334D" w:rsidTr="004A26A7">
        <w:trPr>
          <w:trHeight w:val="274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153B22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6200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76200" w:rsidRPr="0039334D" w:rsidTr="004A26A7">
        <w:trPr>
          <w:trHeight w:val="427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Pr="00AB0EA9" w:rsidRDefault="00153B22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7620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548"/>
        </w:trPr>
        <w:tc>
          <w:tcPr>
            <w:tcW w:w="3545" w:type="dxa"/>
          </w:tcPr>
          <w:p w:rsidR="00F76200" w:rsidRPr="005E1872" w:rsidRDefault="00F76200" w:rsidP="004A26A7">
            <w:pPr>
              <w:rPr>
                <w:b/>
                <w:bCs/>
                <w:i/>
                <w:iCs/>
              </w:rPr>
            </w:pPr>
            <w:r w:rsidRPr="005E1872"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 w:rsidRPr="005E1872"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5E1872">
              <w:rPr>
                <w:b/>
                <w:bCs/>
                <w:i/>
                <w:iCs/>
              </w:rPr>
              <w:t xml:space="preserve"> сельского поселения на </w:t>
            </w:r>
            <w:r>
              <w:rPr>
                <w:b/>
                <w:bCs/>
                <w:i/>
                <w:iCs/>
              </w:rPr>
              <w:t>2018-2020</w:t>
            </w:r>
            <w:r w:rsidRPr="005E1872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1105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 w:rsidRPr="00AB0EA9">
              <w:rPr>
                <w:b/>
                <w:i/>
              </w:rPr>
              <w:t>11 0</w:t>
            </w: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Pr="00AB0EA9" w:rsidRDefault="00153B22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76200">
              <w:rPr>
                <w:b/>
                <w:i/>
              </w:rPr>
              <w:t>0,0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</w:tcPr>
          <w:p w:rsidR="00F76200" w:rsidRPr="00AB0EA9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954902" w:rsidRDefault="00F76200" w:rsidP="004A26A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 w:rsidRPr="007462CC">
              <w:t>1105</w:t>
            </w:r>
          </w:p>
        </w:tc>
        <w:tc>
          <w:tcPr>
            <w:tcW w:w="1417" w:type="dxa"/>
          </w:tcPr>
          <w:p w:rsidR="00F76200" w:rsidRPr="007462CC" w:rsidRDefault="00F76200" w:rsidP="004A26A7">
            <w:pPr>
              <w:jc w:val="center"/>
            </w:pPr>
            <w:r>
              <w:t>11 0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  <w:r w:rsidRPr="007462CC">
              <w:t>200</w:t>
            </w:r>
          </w:p>
        </w:tc>
        <w:tc>
          <w:tcPr>
            <w:tcW w:w="991" w:type="dxa"/>
          </w:tcPr>
          <w:p w:rsidR="00F76200" w:rsidRPr="007462CC" w:rsidRDefault="00153B22" w:rsidP="004A26A7">
            <w:pPr>
              <w:jc w:val="center"/>
            </w:pPr>
            <w:r>
              <w:t>1</w:t>
            </w:r>
            <w:r w:rsidR="00F76200">
              <w:t>0,0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F76200" w:rsidRPr="007462CC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>
              <w:t>1105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7462CC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7462CC" w:rsidRDefault="00F76200" w:rsidP="004A26A7">
            <w:pPr>
              <w:jc w:val="center"/>
            </w:pPr>
            <w:r>
              <w:t>1105</w:t>
            </w:r>
          </w:p>
        </w:tc>
        <w:tc>
          <w:tcPr>
            <w:tcW w:w="1417" w:type="dxa"/>
          </w:tcPr>
          <w:p w:rsidR="00F76200" w:rsidRDefault="00F76200" w:rsidP="004A26A7">
            <w:pPr>
              <w:jc w:val="center"/>
            </w:pPr>
            <w:r>
              <w:t>99 0</w:t>
            </w:r>
          </w:p>
        </w:tc>
        <w:tc>
          <w:tcPr>
            <w:tcW w:w="1134" w:type="dxa"/>
          </w:tcPr>
          <w:p w:rsidR="00F76200" w:rsidRPr="007462CC" w:rsidRDefault="00F76200" w:rsidP="004A26A7">
            <w:pPr>
              <w:jc w:val="center"/>
            </w:pPr>
            <w:r>
              <w:t>200</w:t>
            </w:r>
          </w:p>
        </w:tc>
        <w:tc>
          <w:tcPr>
            <w:tcW w:w="991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76200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39334D" w:rsidTr="004A26A7">
        <w:trPr>
          <w:trHeight w:val="274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F76200" w:rsidRDefault="00816A4F" w:rsidP="004A26A7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992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F76200" w:rsidRPr="0039334D" w:rsidRDefault="00F76200" w:rsidP="004A26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6200" w:rsidRPr="0039334D" w:rsidTr="004A26A7">
        <w:trPr>
          <w:trHeight w:val="548"/>
        </w:trPr>
        <w:tc>
          <w:tcPr>
            <w:tcW w:w="3545" w:type="dxa"/>
          </w:tcPr>
          <w:p w:rsidR="00F76200" w:rsidRPr="00AB0EA9" w:rsidRDefault="00F76200" w:rsidP="004A26A7">
            <w:pPr>
              <w:rPr>
                <w:b/>
                <w:i/>
              </w:rPr>
            </w:pPr>
            <w:r w:rsidRPr="00AB0EA9">
              <w:rPr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 w:rsidRPr="00AB0EA9"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417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F76200" w:rsidRDefault="00816A4F" w:rsidP="004A26A7">
            <w:pPr>
              <w:jc w:val="center"/>
            </w:pPr>
            <w:r>
              <w:rPr>
                <w:b/>
              </w:rPr>
              <w:t>38,6</w:t>
            </w:r>
          </w:p>
        </w:tc>
        <w:tc>
          <w:tcPr>
            <w:tcW w:w="992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F76200" w:rsidRPr="00AB0EA9" w:rsidRDefault="00F76200" w:rsidP="004A26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F76200" w:rsidRPr="0039334D" w:rsidTr="004A26A7">
        <w:trPr>
          <w:trHeight w:val="563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</w:tcPr>
          <w:p w:rsidR="00F76200" w:rsidRDefault="00816A4F" w:rsidP="004A26A7">
            <w:pPr>
              <w:jc w:val="center"/>
            </w:pPr>
            <w:r>
              <w:rPr>
                <w:b/>
              </w:rPr>
              <w:t>38,6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F76200" w:rsidRPr="0039334D" w:rsidTr="004A26A7">
        <w:trPr>
          <w:trHeight w:val="71"/>
        </w:trPr>
        <w:tc>
          <w:tcPr>
            <w:tcW w:w="3545" w:type="dxa"/>
          </w:tcPr>
          <w:p w:rsidR="00F76200" w:rsidRPr="0039334D" w:rsidRDefault="00F76200" w:rsidP="004A26A7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76200" w:rsidRDefault="00F76200" w:rsidP="004A26A7">
            <w:pPr>
              <w:jc w:val="center"/>
            </w:pPr>
            <w:r w:rsidRPr="00B1496C">
              <w:rPr>
                <w:b/>
                <w:bCs/>
              </w:rPr>
              <w:t>953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</w:pPr>
            <w:r w:rsidRPr="0039334D">
              <w:t>99 0</w:t>
            </w: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</w:pPr>
            <w:r w:rsidRPr="0039334D">
              <w:t>200</w:t>
            </w:r>
          </w:p>
        </w:tc>
        <w:tc>
          <w:tcPr>
            <w:tcW w:w="991" w:type="dxa"/>
          </w:tcPr>
          <w:p w:rsidR="00F76200" w:rsidRPr="00411AB9" w:rsidRDefault="00816A4F" w:rsidP="004A26A7">
            <w:pPr>
              <w:jc w:val="center"/>
            </w:pPr>
            <w:r>
              <w:t>38,6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F76200" w:rsidRPr="0039334D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39334D" w:rsidTr="004A26A7">
        <w:trPr>
          <w:trHeight w:val="289"/>
        </w:trPr>
        <w:tc>
          <w:tcPr>
            <w:tcW w:w="3545" w:type="dxa"/>
          </w:tcPr>
          <w:p w:rsidR="00F76200" w:rsidRPr="0039334D" w:rsidRDefault="00F76200" w:rsidP="004A26A7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76200" w:rsidRPr="0039334D" w:rsidRDefault="00F76200" w:rsidP="004A26A7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9620,1</w:t>
            </w:r>
          </w:p>
        </w:tc>
        <w:tc>
          <w:tcPr>
            <w:tcW w:w="992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F76200" w:rsidRPr="00084769" w:rsidRDefault="00F76200" w:rsidP="004A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F76200" w:rsidRDefault="00F76200" w:rsidP="00F76200"/>
    <w:p w:rsidR="004B400A" w:rsidRDefault="00203886" w:rsidP="00D13E1C">
      <w:pPr>
        <w:jc w:val="both"/>
      </w:pPr>
      <w:r>
        <w:rPr>
          <w:b/>
        </w:rPr>
        <w:t>4</w:t>
      </w:r>
      <w:r w:rsidR="004B400A" w:rsidRPr="007732F9">
        <w:rPr>
          <w:b/>
        </w:rPr>
        <w:t xml:space="preserve">. Приложение </w:t>
      </w:r>
      <w:r w:rsidR="004B400A">
        <w:rPr>
          <w:b/>
        </w:rPr>
        <w:t>7</w:t>
      </w:r>
      <w:r w:rsidR="004B400A" w:rsidRPr="007732F9">
        <w:t xml:space="preserve"> изложить в следующей редакции:</w:t>
      </w:r>
    </w:p>
    <w:p w:rsidR="00084B22" w:rsidRPr="00A8394B" w:rsidRDefault="00084B22" w:rsidP="00084B22">
      <w:pPr>
        <w:ind w:right="-31"/>
        <w:jc w:val="right"/>
      </w:pPr>
      <w:r w:rsidRPr="00A8394B">
        <w:t>Приложение № 7</w:t>
      </w:r>
    </w:p>
    <w:p w:rsidR="00084B22" w:rsidRDefault="00084B22" w:rsidP="00084B22">
      <w:pPr>
        <w:jc w:val="right"/>
      </w:pPr>
      <w:r>
        <w:t>к Решению Совета народных депутатов</w:t>
      </w:r>
    </w:p>
    <w:p w:rsidR="00084B22" w:rsidRDefault="00084B22" w:rsidP="00084B22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084B22" w:rsidRDefault="00084B22" w:rsidP="00084B22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084B22" w:rsidRDefault="00084B22" w:rsidP="00084B22">
      <w:pPr>
        <w:jc w:val="right"/>
      </w:pPr>
      <w:r>
        <w:t>период 2021 и 2022 годов»</w:t>
      </w:r>
    </w:p>
    <w:p w:rsidR="00084B22" w:rsidRPr="000D512A" w:rsidRDefault="00084B22" w:rsidP="00084B22">
      <w:pPr>
        <w:ind w:left="4956" w:right="-550" w:firstLine="708"/>
        <w:jc w:val="right"/>
      </w:pPr>
      <w:r>
        <w:t xml:space="preserve">   </w:t>
      </w:r>
    </w:p>
    <w:p w:rsidR="00084B22" w:rsidRPr="00F823D7" w:rsidRDefault="00084B22" w:rsidP="00084B22">
      <w:pPr>
        <w:jc w:val="center"/>
        <w:outlineLvl w:val="0"/>
        <w:rPr>
          <w:b/>
          <w:bCs/>
          <w:szCs w:val="28"/>
        </w:rPr>
      </w:pPr>
      <w:r w:rsidRPr="00F823D7">
        <w:rPr>
          <w:b/>
          <w:bCs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823D7">
        <w:rPr>
          <w:b/>
          <w:bCs/>
          <w:szCs w:val="28"/>
        </w:rPr>
        <w:t>непрограммным</w:t>
      </w:r>
      <w:proofErr w:type="spellEnd"/>
      <w:r w:rsidRPr="00F823D7">
        <w:rPr>
          <w:b/>
          <w:bCs/>
          <w:szCs w:val="28"/>
        </w:rPr>
        <w:t xml:space="preserve"> направлениям деятельности), группам видов расходов, а также по разделам и подразделам классификации расходов бюджета </w:t>
      </w:r>
      <w:proofErr w:type="spellStart"/>
      <w:r>
        <w:rPr>
          <w:b/>
          <w:bCs/>
          <w:szCs w:val="28"/>
        </w:rPr>
        <w:t>Нагавского</w:t>
      </w:r>
      <w:proofErr w:type="spellEnd"/>
      <w:r w:rsidRPr="00F823D7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2020</w:t>
      </w:r>
      <w:r w:rsidRPr="00F823D7">
        <w:rPr>
          <w:b/>
          <w:bCs/>
          <w:szCs w:val="28"/>
        </w:rPr>
        <w:t xml:space="preserve"> - </w:t>
      </w:r>
      <w:r>
        <w:rPr>
          <w:b/>
          <w:bCs/>
          <w:szCs w:val="28"/>
        </w:rPr>
        <w:t>2022</w:t>
      </w:r>
      <w:r w:rsidRPr="00F823D7">
        <w:rPr>
          <w:b/>
          <w:bCs/>
          <w:szCs w:val="28"/>
        </w:rPr>
        <w:t xml:space="preserve"> год</w:t>
      </w:r>
    </w:p>
    <w:p w:rsidR="00084B22" w:rsidRDefault="00084B22" w:rsidP="00084B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05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993"/>
      </w:tblGrid>
      <w:tr w:rsidR="00084B22" w:rsidRPr="00F823D7" w:rsidTr="00D13E1C">
        <w:trPr>
          <w:trHeight w:val="406"/>
        </w:trPr>
        <w:tc>
          <w:tcPr>
            <w:tcW w:w="3616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 xml:space="preserve">Целевая статья (муниципальная программа и </w:t>
            </w:r>
            <w:proofErr w:type="spellStart"/>
            <w:r w:rsidRPr="00F823D7">
              <w:rPr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F823D7">
              <w:rPr>
                <w:b/>
                <w:color w:val="000000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</w:tcPr>
          <w:p w:rsidR="00084B22" w:rsidRPr="00F823D7" w:rsidRDefault="00084B22" w:rsidP="00A45876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1127" w:type="dxa"/>
            <w:vMerge w:val="restart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Раздел,</w:t>
            </w:r>
            <w:r w:rsidRPr="00F823D7">
              <w:rPr>
                <w:b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084B22" w:rsidRPr="00F823D7" w:rsidTr="00D13E1C">
        <w:trPr>
          <w:trHeight w:val="1417"/>
        </w:trPr>
        <w:tc>
          <w:tcPr>
            <w:tcW w:w="3616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084B22" w:rsidRPr="00F823D7" w:rsidRDefault="00084B22" w:rsidP="00A45876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</w:rPr>
            </w:pPr>
            <w:r w:rsidRPr="00BE3D0C">
              <w:rPr>
                <w:b/>
              </w:rPr>
              <w:t xml:space="preserve">МП «Развитие общественных работ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</w:t>
            </w:r>
            <w:proofErr w:type="spellStart"/>
            <w:r w:rsidRPr="00BE3D0C">
              <w:rPr>
                <w:b/>
              </w:rPr>
              <w:t>Котельниковского</w:t>
            </w:r>
            <w:proofErr w:type="spellEnd"/>
            <w:r w:rsidRPr="00BE3D0C">
              <w:rPr>
                <w:b/>
              </w:rPr>
              <w:t xml:space="preserve"> муниципального района Волгоградской области на  </w:t>
            </w:r>
            <w:r>
              <w:rPr>
                <w:b/>
              </w:rPr>
              <w:t>2018-2020</w:t>
            </w:r>
            <w:r w:rsidRPr="00BE3D0C">
              <w:rPr>
                <w:b/>
              </w:rPr>
              <w:t>гг.»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576C63">
              <w:rPr>
                <w:b/>
                <w:bCs/>
              </w:rPr>
              <w:t>02 0 00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7A6049">
              <w:rPr>
                <w:b/>
                <w:bCs/>
                <w:i/>
                <w:i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lastRenderedPageBreak/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7A6049" w:rsidRDefault="00084B22" w:rsidP="00A45876">
            <w:pPr>
              <w:outlineLvl w:val="2"/>
            </w:pPr>
            <w:r w:rsidRPr="007A6049">
              <w:t>Благоустройство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BE3D0C" w:rsidRDefault="00084B22" w:rsidP="00A45876">
            <w:pPr>
              <w:outlineLvl w:val="2"/>
              <w:rPr>
                <w:b/>
              </w:rPr>
            </w:pPr>
            <w:r w:rsidRPr="00BE3D0C">
              <w:rPr>
                <w:b/>
              </w:rPr>
              <w:t>МП «</w:t>
            </w:r>
            <w:proofErr w:type="spellStart"/>
            <w:r w:rsidRPr="00BE3D0C">
              <w:rPr>
                <w:b/>
              </w:rPr>
              <w:t>Этносоциальное</w:t>
            </w:r>
            <w:proofErr w:type="spellEnd"/>
            <w:r w:rsidRPr="00BE3D0C">
              <w:rPr>
                <w:b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E3D0C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0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Default="00BC0C3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84B22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BE3D0C" w:rsidRDefault="00084B22" w:rsidP="00A45876">
            <w:pPr>
              <w:outlineLvl w:val="2"/>
              <w:rPr>
                <w:b/>
              </w:rPr>
            </w:pPr>
            <w:r w:rsidRPr="00BE3D0C">
              <w:rPr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BC0C3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84B22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2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>
              <w:rPr>
                <w:color w:val="000000"/>
              </w:rPr>
              <w:t xml:space="preserve">10 </w:t>
            </w:r>
            <w:r w:rsidRPr="00F823D7">
              <w:rPr>
                <w:color w:val="000000"/>
              </w:rPr>
              <w:t>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Default="00BC0C3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84B22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bCs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bCs/>
                <w:iCs/>
              </w:rPr>
              <w:t xml:space="preserve"> сельского поселения на </w:t>
            </w:r>
            <w:r>
              <w:rPr>
                <w:b/>
                <w:bCs/>
                <w:iCs/>
              </w:rPr>
              <w:t>2019</w:t>
            </w:r>
            <w:r w:rsidRPr="00BE3D0C">
              <w:rPr>
                <w:b/>
                <w:bCs/>
                <w:iCs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153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084B22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153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084B22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153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084B22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0B35A1" w:rsidRDefault="00153B22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084B22" w:rsidRPr="000B35A1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0B35A1" w:rsidRDefault="00084B22" w:rsidP="00A45876">
            <w:pPr>
              <w:jc w:val="center"/>
              <w:rPr>
                <w:bCs/>
                <w:iCs/>
              </w:rPr>
            </w:pPr>
            <w:r w:rsidRPr="000B35A1">
              <w:rPr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rPr>
                <w:b/>
              </w:rPr>
            </w:pPr>
            <w:r w:rsidRPr="00BE3D0C">
              <w:rPr>
                <w:b/>
              </w:rPr>
              <w:t xml:space="preserve">МП «Комплексные меры противодействия наркомании на территории </w:t>
            </w:r>
            <w:proofErr w:type="spellStart"/>
            <w:r w:rsidRPr="00BE3D0C">
              <w:rPr>
                <w:b/>
              </w:rPr>
              <w:t>Нагавского</w:t>
            </w:r>
            <w:proofErr w:type="spellEnd"/>
            <w:r w:rsidRPr="00BE3D0C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E3D0C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 w:rsidRPr="00BE3D0C">
              <w:rPr>
                <w:b/>
                <w:color w:val="000000"/>
              </w:rPr>
              <w:t>15 0 0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120E5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BE3D0C">
              <w:rPr>
                <w:b/>
                <w:i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BE3D0C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BC0C3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120E52">
              <w:rPr>
                <w:b/>
                <w:i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BE3D0C" w:rsidRDefault="00084B22" w:rsidP="00A45876">
            <w:pPr>
              <w:rPr>
                <w:b/>
              </w:rPr>
            </w:pPr>
            <w:r w:rsidRPr="00BE3D0C">
              <w:rPr>
                <w:b/>
              </w:rPr>
              <w:t>ОБРАЗОВАНИЕ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15 0 01 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BC0C3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120E52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80"/>
        </w:trPr>
        <w:tc>
          <w:tcPr>
            <w:tcW w:w="3616" w:type="dxa"/>
          </w:tcPr>
          <w:p w:rsidR="00084B22" w:rsidRPr="00031788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Default="00BC0C3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20E52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color w:val="000000"/>
                <w:szCs w:val="28"/>
              </w:rPr>
              <w:t>2019</w:t>
            </w:r>
            <w:r w:rsidRPr="00BE3D0C">
              <w:rPr>
                <w:b/>
                <w:color w:val="000000"/>
                <w:szCs w:val="28"/>
              </w:rPr>
              <w:t>-2022годы»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816A4F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57,4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816A4F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816A4F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6934FA" w:rsidRDefault="00816A4F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934FA" w:rsidRDefault="00084B22" w:rsidP="00A45876">
            <w:pPr>
              <w:jc w:val="center"/>
              <w:rPr>
                <w:bCs/>
                <w:iCs/>
              </w:rPr>
            </w:pPr>
            <w:r w:rsidRPr="006934FA">
              <w:rPr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E3D0C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E3D0C">
              <w:rPr>
                <w:b/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 w:rsidRPr="00BE3D0C">
              <w:rPr>
                <w:b/>
                <w:bCs/>
                <w:iCs/>
              </w:rPr>
              <w:t>Нагавского</w:t>
            </w:r>
            <w:proofErr w:type="spellEnd"/>
            <w:r w:rsidRPr="00BE3D0C">
              <w:rPr>
                <w:b/>
                <w:color w:val="000000"/>
                <w:szCs w:val="28"/>
              </w:rPr>
              <w:t xml:space="preserve"> сельского поселения на </w:t>
            </w:r>
            <w:r>
              <w:rPr>
                <w:b/>
                <w:color w:val="000000"/>
                <w:szCs w:val="28"/>
              </w:rPr>
              <w:t>2019</w:t>
            </w:r>
            <w:r w:rsidRPr="00BE3D0C">
              <w:rPr>
                <w:b/>
                <w:color w:val="000000"/>
                <w:szCs w:val="28"/>
              </w:rPr>
              <w:t>-2022г.г.»</w:t>
            </w:r>
          </w:p>
        </w:tc>
        <w:tc>
          <w:tcPr>
            <w:tcW w:w="1843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E3D0C">
              <w:rPr>
                <w:b/>
                <w:bCs/>
              </w:rPr>
              <w:t>20 0 00</w:t>
            </w:r>
          </w:p>
        </w:tc>
        <w:tc>
          <w:tcPr>
            <w:tcW w:w="1026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E3D0C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E3D0C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E3D0C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BE3D0C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E3D0C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8B24B6" w:rsidRDefault="00084B22" w:rsidP="00A45876">
            <w:pPr>
              <w:rPr>
                <w:b/>
              </w:rPr>
            </w:pPr>
            <w:r w:rsidRPr="008B24B6">
              <w:rPr>
                <w:b/>
                <w:bCs/>
                <w:iCs/>
              </w:rPr>
              <w:t xml:space="preserve">МП «Развитие системы водоснабжения на территории </w:t>
            </w:r>
            <w:proofErr w:type="spellStart"/>
            <w:r w:rsidRPr="008B24B6">
              <w:rPr>
                <w:b/>
                <w:bCs/>
                <w:iCs/>
              </w:rPr>
              <w:t>Нагавского</w:t>
            </w:r>
            <w:proofErr w:type="spellEnd"/>
            <w:r w:rsidRPr="008B24B6">
              <w:rPr>
                <w:b/>
                <w:bCs/>
                <w:iCs/>
              </w:rPr>
              <w:t xml:space="preserve"> сельского поселения на </w:t>
            </w:r>
            <w:r>
              <w:rPr>
                <w:b/>
                <w:bCs/>
                <w:iCs/>
              </w:rPr>
              <w:t>2019</w:t>
            </w:r>
            <w:r w:rsidRPr="008B24B6">
              <w:rPr>
                <w:b/>
                <w:bCs/>
                <w:iCs/>
              </w:rPr>
              <w:t>-2022 годы»</w:t>
            </w:r>
          </w:p>
        </w:tc>
        <w:tc>
          <w:tcPr>
            <w:tcW w:w="1843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  <w:r w:rsidRPr="008B24B6">
              <w:rPr>
                <w:b/>
                <w:color w:val="000000"/>
              </w:rPr>
              <w:t>26 0 00</w:t>
            </w:r>
          </w:p>
        </w:tc>
        <w:tc>
          <w:tcPr>
            <w:tcW w:w="1026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8B24B6" w:rsidRDefault="00084B22" w:rsidP="00A458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8B24B6" w:rsidRDefault="00816A4F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95,9</w:t>
            </w:r>
          </w:p>
        </w:tc>
        <w:tc>
          <w:tcPr>
            <w:tcW w:w="992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8B24B6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151021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6</w:t>
            </w:r>
            <w:r w:rsidRPr="00151021">
              <w:rPr>
                <w:b/>
                <w:i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 w:rsidRPr="00151021"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816A4F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95,9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 w:rsidRPr="0015102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  <w:r w:rsidRPr="00151021">
              <w:rPr>
                <w:b/>
                <w:color w:val="000000"/>
              </w:rPr>
              <w:t xml:space="preserve"> 0 01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 w:rsidRPr="00151021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Pr="00151021">
              <w:rPr>
                <w:b/>
                <w:color w:val="000000"/>
              </w:rPr>
              <w:t>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816A4F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95,9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73"/>
        </w:trPr>
        <w:tc>
          <w:tcPr>
            <w:tcW w:w="3616" w:type="dxa"/>
          </w:tcPr>
          <w:p w:rsidR="00084B22" w:rsidRPr="00151021" w:rsidRDefault="00084B22" w:rsidP="00A45876">
            <w:r>
              <w:t>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6" w:type="dxa"/>
            <w:shd w:val="clear" w:color="auto" w:fill="auto"/>
          </w:tcPr>
          <w:p w:rsidR="00084B22" w:rsidRDefault="00816A4F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95,9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8B24B6" w:rsidRDefault="00084B22" w:rsidP="00A45876">
            <w:pPr>
              <w:rPr>
                <w:b/>
              </w:rPr>
            </w:pPr>
            <w:r w:rsidRPr="008B24B6">
              <w:rPr>
                <w:b/>
              </w:rPr>
              <w:t xml:space="preserve">МП «Благоустройство на территории </w:t>
            </w:r>
            <w:proofErr w:type="spellStart"/>
            <w:r w:rsidRPr="008B24B6">
              <w:rPr>
                <w:b/>
              </w:rPr>
              <w:t>Нагавского</w:t>
            </w:r>
            <w:proofErr w:type="spellEnd"/>
            <w:r w:rsidRPr="008B24B6">
              <w:rPr>
                <w:b/>
              </w:rPr>
              <w:t xml:space="preserve"> сельского поселения на  </w:t>
            </w:r>
            <w:r>
              <w:rPr>
                <w:b/>
              </w:rPr>
              <w:t>2019</w:t>
            </w:r>
            <w:r w:rsidRPr="008B24B6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8B24B6">
              <w:rPr>
                <w:b/>
                <w:bCs/>
              </w:rPr>
              <w:t>27 0 00</w:t>
            </w:r>
          </w:p>
        </w:tc>
        <w:tc>
          <w:tcPr>
            <w:tcW w:w="1026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8B24B6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5D74C1" w:rsidRDefault="00FA21F4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508,4</w:t>
            </w:r>
          </w:p>
        </w:tc>
        <w:tc>
          <w:tcPr>
            <w:tcW w:w="992" w:type="dxa"/>
            <w:shd w:val="clear" w:color="auto" w:fill="D99594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5D74C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BC0C32" w:rsidP="00C33FFE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147,6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BC0C3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147,6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BC0C3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147,6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 w:rsidRPr="00151021">
              <w:rPr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4C30AC" w:rsidRDefault="00BC0C3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147,6</w:t>
            </w:r>
          </w:p>
        </w:tc>
        <w:tc>
          <w:tcPr>
            <w:tcW w:w="992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4C30AC" w:rsidRDefault="00084B22" w:rsidP="00A45876">
            <w:pPr>
              <w:jc w:val="center"/>
              <w:outlineLvl w:val="1"/>
              <w:rPr>
                <w:bCs/>
              </w:rPr>
            </w:pPr>
            <w:r w:rsidRPr="004C30AC"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«Озеленение»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2</w:t>
            </w:r>
            <w:r w:rsidRPr="00151021">
              <w:rPr>
                <w:b/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E51F0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51F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27 2 01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Default="00084B22" w:rsidP="00E51F0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</w:t>
            </w:r>
            <w:r w:rsidR="00E51F0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27 2</w:t>
            </w:r>
            <w:r w:rsidRPr="00151021">
              <w:rPr>
                <w:b/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E51F0A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E51F0A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27 2</w:t>
            </w:r>
            <w:r w:rsidRPr="00151021">
              <w:rPr>
                <w:bCs/>
              </w:rPr>
              <w:t xml:space="preserve">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E51F0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</w:t>
            </w:r>
            <w:r w:rsidR="00E51F0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 w:rsidRPr="00151021">
              <w:rPr>
                <w:b/>
                <w:bCs/>
                <w:i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 w:rsidRPr="00151021"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4B22" w:rsidRPr="00F823D7" w:rsidTr="00D13E1C">
        <w:trPr>
          <w:trHeight w:val="118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151021">
              <w:rPr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151021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84B22" w:rsidRPr="00F823D7" w:rsidTr="00D13E1C">
        <w:trPr>
          <w:trHeight w:val="28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27 3 01 </w:t>
            </w:r>
          </w:p>
        </w:tc>
        <w:tc>
          <w:tcPr>
            <w:tcW w:w="1026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</w:tcPr>
          <w:p w:rsidR="00084B22" w:rsidRPr="00151021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FA21F4" w:rsidP="00E51F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325,7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151021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FA21F4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325,7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FA21F4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325,7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12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71452D" w:rsidRDefault="00FA21F4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325,7</w:t>
            </w:r>
          </w:p>
        </w:tc>
        <w:tc>
          <w:tcPr>
            <w:tcW w:w="992" w:type="dxa"/>
            <w:shd w:val="clear" w:color="auto" w:fill="auto"/>
          </w:tcPr>
          <w:p w:rsidR="00084B22" w:rsidRPr="0071452D" w:rsidRDefault="00084B22" w:rsidP="00A45876">
            <w:pPr>
              <w:jc w:val="center"/>
              <w:rPr>
                <w:bCs/>
                <w:color w:val="000000"/>
              </w:rPr>
            </w:pPr>
            <w:r w:rsidRPr="0071452D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71452D" w:rsidRDefault="00084B22" w:rsidP="00A45876">
            <w:pPr>
              <w:jc w:val="center"/>
              <w:rPr>
                <w:bCs/>
                <w:color w:val="000000"/>
              </w:rPr>
            </w:pPr>
            <w:r w:rsidRPr="0071452D">
              <w:rPr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D7B9D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D7B9D">
              <w:rPr>
                <w:b/>
              </w:rPr>
              <w:t xml:space="preserve">МП «Развитие мероприятий молодежной политики на территории </w:t>
            </w:r>
            <w:proofErr w:type="spellStart"/>
            <w:r w:rsidRPr="00BD7B9D">
              <w:rPr>
                <w:b/>
              </w:rPr>
              <w:t>Нагавского</w:t>
            </w:r>
            <w:proofErr w:type="spellEnd"/>
            <w:r w:rsidRPr="00BD7B9D">
              <w:rPr>
                <w:b/>
              </w:rPr>
              <w:t xml:space="preserve"> сельского поселения  на  </w:t>
            </w:r>
            <w:r>
              <w:rPr>
                <w:b/>
              </w:rPr>
              <w:t>2019</w:t>
            </w:r>
            <w:r w:rsidRPr="00BD7B9D">
              <w:rPr>
                <w:b/>
              </w:rPr>
              <w:t>—2022гг.»</w:t>
            </w:r>
          </w:p>
        </w:tc>
        <w:tc>
          <w:tcPr>
            <w:tcW w:w="1843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BD7B9D">
              <w:rPr>
                <w:b/>
                <w:bCs/>
              </w:rPr>
              <w:t>28 0 00</w:t>
            </w:r>
          </w:p>
        </w:tc>
        <w:tc>
          <w:tcPr>
            <w:tcW w:w="1026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D7B9D" w:rsidRDefault="009F1E9C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D7B9D" w:rsidRDefault="009F1E9C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9F1E9C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72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9F1E9C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  <w:r w:rsidR="00084B22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BD7B9D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BD7B9D">
              <w:rPr>
                <w:b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 w:rsidRPr="00BD7B9D">
              <w:rPr>
                <w:b/>
              </w:rPr>
              <w:t>Нагавского</w:t>
            </w:r>
            <w:proofErr w:type="spellEnd"/>
            <w:r w:rsidRPr="00BD7B9D">
              <w:rPr>
                <w:b/>
              </w:rPr>
              <w:t xml:space="preserve"> сельского поселения на </w:t>
            </w:r>
            <w:r>
              <w:rPr>
                <w:b/>
              </w:rPr>
              <w:t>2019</w:t>
            </w:r>
            <w:r w:rsidRPr="00BD7B9D">
              <w:rPr>
                <w:b/>
              </w:rPr>
              <w:t>-2022 годы»</w:t>
            </w:r>
          </w:p>
        </w:tc>
        <w:tc>
          <w:tcPr>
            <w:tcW w:w="1843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BD7B9D">
              <w:rPr>
                <w:b/>
                <w:bCs/>
              </w:rPr>
              <w:t xml:space="preserve"> 0 00</w:t>
            </w:r>
          </w:p>
        </w:tc>
        <w:tc>
          <w:tcPr>
            <w:tcW w:w="1026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BD7B9D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BD7B9D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  <w:r w:rsidRPr="00F823D7">
              <w:rPr>
                <w:b/>
                <w:bCs/>
                <w:i/>
                <w:i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BD7B9D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A5750A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A5750A">
              <w:rPr>
                <w:b/>
                <w:bCs/>
              </w:rPr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150"/>
        </w:trPr>
        <w:tc>
          <w:tcPr>
            <w:tcW w:w="3616" w:type="dxa"/>
          </w:tcPr>
          <w:p w:rsidR="00084B22" w:rsidRPr="00A5750A" w:rsidRDefault="00084B22" w:rsidP="00A45876">
            <w: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A5750A" w:rsidRDefault="00084B22" w:rsidP="00A45876">
            <w:pPr>
              <w:jc w:val="center"/>
            </w:pPr>
            <w:r>
              <w:t>35</w:t>
            </w:r>
            <w:r w:rsidRPr="00A5750A">
              <w:t xml:space="preserve"> 0 01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BD7B9D" w:rsidRDefault="00BC0C3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BD7B9D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3029E1" w:rsidRDefault="00084B22" w:rsidP="00A45876">
            <w:pPr>
              <w:outlineLvl w:val="1"/>
              <w:rPr>
                <w:b/>
                <w:bCs/>
                <w:highlight w:val="yellow"/>
              </w:rPr>
            </w:pPr>
            <w:r w:rsidRPr="003029E1">
              <w:rPr>
                <w:b/>
                <w:color w:val="000000"/>
                <w:szCs w:val="28"/>
              </w:rPr>
              <w:lastRenderedPageBreak/>
              <w:t xml:space="preserve">МП </w:t>
            </w:r>
            <w:r w:rsidRPr="003029E1">
              <w:rPr>
                <w:b/>
                <w:bCs/>
                <w:iCs/>
              </w:rPr>
              <w:t xml:space="preserve">«Комплексного развития транспортной инфраструктуры </w:t>
            </w:r>
            <w:proofErr w:type="spellStart"/>
            <w:r w:rsidRPr="003029E1">
              <w:rPr>
                <w:b/>
                <w:bCs/>
                <w:iCs/>
              </w:rPr>
              <w:t>Нагавского</w:t>
            </w:r>
            <w:proofErr w:type="spellEnd"/>
            <w:r w:rsidRPr="003029E1">
              <w:rPr>
                <w:b/>
                <w:bCs/>
                <w:iCs/>
              </w:rPr>
              <w:t xml:space="preserve"> сельского поселения   на  2016-2026г.г.»</w:t>
            </w:r>
          </w:p>
        </w:tc>
        <w:tc>
          <w:tcPr>
            <w:tcW w:w="1843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  <w:r w:rsidRPr="003029E1">
              <w:rPr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3029E1" w:rsidRDefault="00084B22" w:rsidP="00A4587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3029E1" w:rsidRDefault="00CE4E15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D99594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D99594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43 0 0</w:t>
            </w:r>
            <w:r w:rsidR="00902CE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3029E1" w:rsidRDefault="00783F1E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683,6</w:t>
            </w:r>
          </w:p>
        </w:tc>
        <w:tc>
          <w:tcPr>
            <w:tcW w:w="992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43 0 0</w:t>
            </w:r>
            <w:r w:rsidR="00902CED">
              <w:rPr>
                <w:b/>
                <w:bCs/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3029E1" w:rsidRDefault="00783F1E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683,6</w:t>
            </w:r>
          </w:p>
        </w:tc>
        <w:tc>
          <w:tcPr>
            <w:tcW w:w="992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3029E1" w:rsidRDefault="00084B22" w:rsidP="00A4587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43 0 0</w:t>
            </w:r>
            <w:r w:rsidR="00902CED">
              <w:rPr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5F75BD" w:rsidRDefault="00783F1E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683,6</w:t>
            </w:r>
          </w:p>
        </w:tc>
        <w:tc>
          <w:tcPr>
            <w:tcW w:w="992" w:type="dxa"/>
            <w:shd w:val="clear" w:color="auto" w:fill="auto"/>
          </w:tcPr>
          <w:p w:rsidR="00084B22" w:rsidRPr="005F75BD" w:rsidRDefault="00084B22" w:rsidP="00A45876">
            <w:pPr>
              <w:jc w:val="center"/>
              <w:rPr>
                <w:bCs/>
                <w:iCs/>
              </w:rPr>
            </w:pPr>
            <w:r w:rsidRPr="005F75BD">
              <w:rPr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5F75BD" w:rsidRDefault="00084B22" w:rsidP="00A45876">
            <w:pPr>
              <w:jc w:val="center"/>
              <w:rPr>
                <w:bCs/>
                <w:iCs/>
              </w:rPr>
            </w:pPr>
            <w:r w:rsidRPr="005F75BD">
              <w:rPr>
                <w:bCs/>
                <w:iCs/>
              </w:rPr>
              <w:t>1459,8</w:t>
            </w:r>
          </w:p>
        </w:tc>
      </w:tr>
      <w:tr w:rsidR="00C9338C" w:rsidRPr="00F823D7" w:rsidTr="00D13E1C">
        <w:trPr>
          <w:trHeight w:val="400"/>
        </w:trPr>
        <w:tc>
          <w:tcPr>
            <w:tcW w:w="3616" w:type="dxa"/>
          </w:tcPr>
          <w:p w:rsidR="00C9338C" w:rsidRPr="00A5750A" w:rsidRDefault="00C9338C" w:rsidP="00FF28DA">
            <w:pPr>
              <w:outlineLvl w:val="1"/>
              <w:rPr>
                <w:b/>
                <w:bCs/>
                <w:i/>
                <w:iCs/>
              </w:rPr>
            </w:pPr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9338C" w:rsidRPr="00F823D7" w:rsidRDefault="00C9338C" w:rsidP="00FF28DA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43 0 0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26" w:type="dxa"/>
          </w:tcPr>
          <w:p w:rsidR="00C9338C" w:rsidRPr="00F823D7" w:rsidRDefault="00C9338C" w:rsidP="00FF28DA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C9338C" w:rsidRPr="00F823D7" w:rsidRDefault="00C9338C" w:rsidP="00FF28DA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C9338C" w:rsidRPr="003029E1" w:rsidRDefault="00783F1E" w:rsidP="00FF2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376,1</w:t>
            </w:r>
          </w:p>
        </w:tc>
        <w:tc>
          <w:tcPr>
            <w:tcW w:w="992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</w:tr>
      <w:tr w:rsidR="00C9338C" w:rsidRPr="00F823D7" w:rsidTr="00D13E1C">
        <w:trPr>
          <w:trHeight w:val="400"/>
        </w:trPr>
        <w:tc>
          <w:tcPr>
            <w:tcW w:w="3616" w:type="dxa"/>
          </w:tcPr>
          <w:p w:rsidR="00C9338C" w:rsidRPr="00A5750A" w:rsidRDefault="00C9338C" w:rsidP="00FF28DA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C9338C" w:rsidRPr="00F823D7" w:rsidRDefault="00C9338C" w:rsidP="00FF28DA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43 0 0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26" w:type="dxa"/>
          </w:tcPr>
          <w:p w:rsidR="00C9338C" w:rsidRPr="00F823D7" w:rsidRDefault="00C9338C" w:rsidP="00FF28DA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F823D7" w:rsidRDefault="00C9338C" w:rsidP="00FF28DA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C9338C" w:rsidRPr="003029E1" w:rsidRDefault="00783F1E" w:rsidP="00FF2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376,1</w:t>
            </w:r>
          </w:p>
        </w:tc>
        <w:tc>
          <w:tcPr>
            <w:tcW w:w="992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C9338C" w:rsidRDefault="00C9338C" w:rsidP="00A45876">
            <w:pPr>
              <w:jc w:val="center"/>
              <w:rPr>
                <w:b/>
                <w:bCs/>
                <w:iCs/>
              </w:rPr>
            </w:pPr>
            <w:r w:rsidRPr="00C9338C">
              <w:rPr>
                <w:b/>
                <w:bCs/>
                <w:iCs/>
              </w:rPr>
              <w:t>0</w:t>
            </w:r>
          </w:p>
        </w:tc>
      </w:tr>
      <w:tr w:rsidR="00C9338C" w:rsidRPr="00F823D7" w:rsidTr="00D13E1C">
        <w:trPr>
          <w:trHeight w:val="400"/>
        </w:trPr>
        <w:tc>
          <w:tcPr>
            <w:tcW w:w="3616" w:type="dxa"/>
          </w:tcPr>
          <w:p w:rsidR="00C9338C" w:rsidRPr="00A5750A" w:rsidRDefault="00C9338C" w:rsidP="00FF28DA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C9338C" w:rsidRPr="00F823D7" w:rsidRDefault="00C9338C" w:rsidP="00FF28DA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43 0 0</w:t>
            </w:r>
            <w:r>
              <w:rPr>
                <w:color w:val="000000"/>
              </w:rPr>
              <w:t>2</w:t>
            </w:r>
          </w:p>
        </w:tc>
        <w:tc>
          <w:tcPr>
            <w:tcW w:w="1026" w:type="dxa"/>
          </w:tcPr>
          <w:p w:rsidR="00C9338C" w:rsidRPr="00F823D7" w:rsidRDefault="00C9338C" w:rsidP="00FF28DA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F823D7" w:rsidRDefault="00C9338C" w:rsidP="00FF28DA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C9338C" w:rsidRPr="005F75BD" w:rsidRDefault="00783F1E" w:rsidP="00FF28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376,1</w:t>
            </w:r>
          </w:p>
        </w:tc>
        <w:tc>
          <w:tcPr>
            <w:tcW w:w="992" w:type="dxa"/>
            <w:shd w:val="clear" w:color="auto" w:fill="auto"/>
          </w:tcPr>
          <w:p w:rsidR="00C9338C" w:rsidRPr="005F75BD" w:rsidRDefault="00C9338C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5F75BD" w:rsidRDefault="00C9338C" w:rsidP="00A458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r w:rsidRPr="00E22339">
              <w:rPr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3000</w:t>
            </w:r>
            <w:r w:rsidRPr="00E22339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</w:rPr>
              <w:t xml:space="preserve">46 0 </w:t>
            </w:r>
            <w:r w:rsidRPr="00E22339">
              <w:rPr>
                <w:b/>
                <w:i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3000</w:t>
            </w:r>
            <w:r w:rsidRPr="00E22339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r w:rsidRPr="00E22339">
              <w:rPr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  <w:lang w:val="en-US"/>
              </w:rPr>
              <w:t>3</w:t>
            </w:r>
            <w:r>
              <w:rPr>
                <w:b/>
                <w:bCs/>
                <w:iCs/>
              </w:rPr>
              <w:t>000</w:t>
            </w:r>
            <w:r w:rsidRPr="00E22339">
              <w:rPr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t>Благоустройство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</w:rPr>
              <w:t xml:space="preserve">46 0 </w:t>
            </w:r>
            <w:r w:rsidRPr="00E22339">
              <w:rPr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color w:val="000000"/>
                <w:lang w:val="en-US"/>
              </w:rPr>
              <w:t>050</w:t>
            </w:r>
            <w:r w:rsidRPr="00E22339">
              <w:rPr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  <w:lang w:val="en-US"/>
              </w:rPr>
              <w:t>3</w:t>
            </w:r>
            <w:r>
              <w:rPr>
                <w:bCs/>
                <w:iCs/>
              </w:rPr>
              <w:t>000</w:t>
            </w:r>
            <w:r w:rsidRPr="00E22339">
              <w:rPr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1F34">
              <w:rPr>
                <w:b/>
                <w:i/>
              </w:rPr>
              <w:t>МП</w:t>
            </w:r>
            <w:proofErr w:type="gramStart"/>
            <w:r w:rsidRPr="00A51F34">
              <w:rPr>
                <w:b/>
                <w:i/>
              </w:rPr>
              <w:t>«Ф</w:t>
            </w:r>
            <w:proofErr w:type="gramEnd"/>
            <w:r w:rsidRPr="00A51F34">
              <w:rPr>
                <w:b/>
                <w:i/>
              </w:rPr>
              <w:t xml:space="preserve">ормирование современной городской среды  </w:t>
            </w:r>
            <w:proofErr w:type="spellStart"/>
            <w:r w:rsidRPr="00A51F34">
              <w:rPr>
                <w:b/>
                <w:i/>
              </w:rPr>
              <w:t>Нагавского</w:t>
            </w:r>
            <w:proofErr w:type="spellEnd"/>
            <w:r w:rsidRPr="00A51F34">
              <w:rPr>
                <w:b/>
                <w:i/>
              </w:rPr>
              <w:t xml:space="preserve">  сельского поселения </w:t>
            </w:r>
            <w:proofErr w:type="spellStart"/>
            <w:r w:rsidRPr="00A51F34">
              <w:rPr>
                <w:b/>
                <w:i/>
              </w:rPr>
              <w:t>Котельниковского</w:t>
            </w:r>
            <w:proofErr w:type="spellEnd"/>
            <w:r w:rsidRPr="00A51F34">
              <w:rPr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proofErr w:type="spellStart"/>
            <w:r>
              <w:rPr>
                <w:b/>
                <w:color w:val="000000"/>
              </w:rPr>
              <w:t>0</w:t>
            </w:r>
            <w:proofErr w:type="spellEnd"/>
            <w:r w:rsidRPr="00E22339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A5750A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</w:rPr>
              <w:t xml:space="preserve">46 0 </w:t>
            </w:r>
            <w:proofErr w:type="spellStart"/>
            <w:r>
              <w:rPr>
                <w:b/>
                <w:i/>
                <w:color w:val="000000"/>
              </w:rPr>
              <w:t>0</w:t>
            </w:r>
            <w:proofErr w:type="spellEnd"/>
            <w:r w:rsidRPr="00E22339"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E22339">
              <w:rPr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/>
                <w:iCs/>
              </w:rPr>
            </w:pPr>
            <w:r w:rsidRPr="00E22339">
              <w:rPr>
                <w:b/>
                <w:bCs/>
                <w:i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</w:rPr>
              <w:t xml:space="preserve">46 0 </w:t>
            </w:r>
            <w:proofErr w:type="spellStart"/>
            <w:r>
              <w:rPr>
                <w:b/>
                <w:color w:val="000000"/>
              </w:rPr>
              <w:t>0</w:t>
            </w:r>
            <w:proofErr w:type="spellEnd"/>
            <w:r w:rsidRPr="00E22339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b/>
                <w:color w:val="000000"/>
                <w:lang w:val="en-US"/>
              </w:rPr>
            </w:pPr>
            <w:r w:rsidRPr="00E22339">
              <w:rPr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/>
                <w:bCs/>
                <w:iCs/>
              </w:rPr>
            </w:pPr>
            <w:r w:rsidRPr="00E22339">
              <w:rPr>
                <w:b/>
                <w:bCs/>
                <w:iCs/>
              </w:rPr>
              <w:t>0</w:t>
            </w:r>
          </w:p>
        </w:tc>
      </w:tr>
      <w:tr w:rsidR="004C6AA6" w:rsidRPr="00F823D7" w:rsidTr="00D13E1C">
        <w:trPr>
          <w:trHeight w:val="400"/>
        </w:trPr>
        <w:tc>
          <w:tcPr>
            <w:tcW w:w="3616" w:type="dxa"/>
          </w:tcPr>
          <w:p w:rsidR="004C6AA6" w:rsidRPr="00A5750A" w:rsidRDefault="004C6AA6" w:rsidP="00D13E1C">
            <w:r w:rsidRPr="00151021">
              <w:t>Благоустройство</w:t>
            </w:r>
          </w:p>
        </w:tc>
        <w:tc>
          <w:tcPr>
            <w:tcW w:w="1843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</w:rPr>
              <w:t xml:space="preserve">46 0 </w:t>
            </w:r>
            <w:proofErr w:type="spellStart"/>
            <w:r>
              <w:rPr>
                <w:color w:val="000000"/>
              </w:rPr>
              <w:t>0</w:t>
            </w:r>
            <w:proofErr w:type="spellEnd"/>
            <w:r w:rsidRPr="00E22339">
              <w:rPr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E22339" w:rsidRDefault="004C6AA6" w:rsidP="00D13E1C">
            <w:pPr>
              <w:jc w:val="center"/>
              <w:rPr>
                <w:color w:val="000000"/>
                <w:lang w:val="en-US"/>
              </w:rPr>
            </w:pPr>
            <w:r w:rsidRPr="00E22339">
              <w:rPr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E22339" w:rsidRDefault="004C6AA6" w:rsidP="00D13E1C">
            <w:pPr>
              <w:jc w:val="center"/>
              <w:rPr>
                <w:color w:val="000000"/>
              </w:rPr>
            </w:pPr>
            <w:r w:rsidRPr="00E22339">
              <w:rPr>
                <w:color w:val="000000"/>
                <w:lang w:val="en-US"/>
              </w:rPr>
              <w:t>050</w:t>
            </w:r>
            <w:r w:rsidRPr="00E22339">
              <w:rPr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E22339" w:rsidRDefault="004C6AA6" w:rsidP="00D13E1C">
            <w:pPr>
              <w:jc w:val="center"/>
              <w:rPr>
                <w:bCs/>
                <w:iCs/>
              </w:rPr>
            </w:pPr>
            <w:r w:rsidRPr="00E22339">
              <w:rPr>
                <w:bCs/>
                <w:iCs/>
              </w:rPr>
              <w:t>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576C63" w:rsidRDefault="00084B22" w:rsidP="00A45876">
            <w:pPr>
              <w:rPr>
                <w:b/>
                <w:bCs/>
              </w:rPr>
            </w:pPr>
            <w:proofErr w:type="spellStart"/>
            <w:r w:rsidRPr="00576C63">
              <w:rPr>
                <w:b/>
                <w:bCs/>
              </w:rPr>
              <w:t>Непрограммные</w:t>
            </w:r>
            <w:proofErr w:type="spellEnd"/>
            <w:r w:rsidRPr="00576C63">
              <w:rPr>
                <w:b/>
                <w:b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 w:rsidRPr="00576C63">
              <w:rPr>
                <w:b/>
                <w:bCs/>
              </w:rPr>
              <w:t xml:space="preserve"> сельского </w:t>
            </w:r>
            <w:r w:rsidRPr="00576C63">
              <w:rPr>
                <w:b/>
                <w:bCs/>
              </w:rPr>
              <w:lastRenderedPageBreak/>
              <w:t>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  <w:r w:rsidRPr="004A2366">
              <w:rPr>
                <w:b/>
                <w:bCs/>
              </w:rPr>
              <w:lastRenderedPageBreak/>
              <w:t>90 0 00</w:t>
            </w:r>
          </w:p>
        </w:tc>
        <w:tc>
          <w:tcPr>
            <w:tcW w:w="1026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4A2366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</w:tc>
        <w:tc>
          <w:tcPr>
            <w:tcW w:w="993" w:type="dxa"/>
            <w:shd w:val="clear" w:color="auto" w:fill="E5B8B7"/>
          </w:tcPr>
          <w:p w:rsidR="00084B22" w:rsidRPr="00576C63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F823D7" w:rsidRDefault="00FA21F4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1814,3</w:t>
            </w:r>
          </w:p>
        </w:tc>
        <w:tc>
          <w:tcPr>
            <w:tcW w:w="992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  <w:tc>
          <w:tcPr>
            <w:tcW w:w="993" w:type="dxa"/>
            <w:shd w:val="clear" w:color="auto" w:fill="DBE5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1850,2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E10FF8" w:rsidRDefault="00FA21F4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1814,3</w:t>
            </w:r>
          </w:p>
        </w:tc>
        <w:tc>
          <w:tcPr>
            <w:tcW w:w="992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  <w:tc>
          <w:tcPr>
            <w:tcW w:w="993" w:type="dxa"/>
            <w:shd w:val="clear" w:color="auto" w:fill="auto"/>
          </w:tcPr>
          <w:p w:rsidR="00084B22" w:rsidRPr="00E10FF8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 w:rsidRPr="00E10FF8">
              <w:rPr>
                <w:b/>
                <w:bCs/>
                <w:iCs/>
              </w:rPr>
              <w:t>1850,2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0102</w:t>
            </w:r>
          </w:p>
        </w:tc>
        <w:tc>
          <w:tcPr>
            <w:tcW w:w="966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  <w:tc>
          <w:tcPr>
            <w:tcW w:w="992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  <w:tc>
          <w:tcPr>
            <w:tcW w:w="993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</w:pPr>
            <w:r w:rsidRPr="00576C63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576C63" w:rsidRDefault="00FA21F4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1289,6</w:t>
            </w:r>
          </w:p>
        </w:tc>
        <w:tc>
          <w:tcPr>
            <w:tcW w:w="992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  <w:tc>
          <w:tcPr>
            <w:tcW w:w="993" w:type="dxa"/>
            <w:shd w:val="clear" w:color="auto" w:fill="auto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DE2F9E" w:rsidRDefault="00FA21F4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207,3</w:t>
            </w:r>
          </w:p>
        </w:tc>
        <w:tc>
          <w:tcPr>
            <w:tcW w:w="992" w:type="dxa"/>
            <w:shd w:val="clear" w:color="auto" w:fill="DBE5F1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DBE5F1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DE2F9E" w:rsidRDefault="00FA21F4" w:rsidP="00A45876">
            <w:r>
              <w:rPr>
                <w:b/>
                <w:bCs/>
                <w:iCs/>
              </w:rPr>
              <w:t>207,3</w:t>
            </w:r>
          </w:p>
        </w:tc>
        <w:tc>
          <w:tcPr>
            <w:tcW w:w="992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/>
                <w:bCs/>
                <w:iCs/>
              </w:rPr>
              <w:t>171,4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DE2F9E" w:rsidRDefault="00FA21F4" w:rsidP="00A45876">
            <w:r>
              <w:rPr>
                <w:bCs/>
                <w:iCs/>
              </w:rPr>
              <w:t>207,3</w:t>
            </w:r>
          </w:p>
        </w:tc>
        <w:tc>
          <w:tcPr>
            <w:tcW w:w="992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DE2F9E" w:rsidRDefault="00084B22" w:rsidP="00A45876">
            <w:r w:rsidRPr="00DE2F9E">
              <w:rPr>
                <w:bCs/>
                <w:iCs/>
              </w:rPr>
              <w:t>171,4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F17784" w:rsidRDefault="00084B22" w:rsidP="00A45876">
            <w:pPr>
              <w:rPr>
                <w:b/>
                <w:bCs/>
              </w:rPr>
            </w:pPr>
            <w:proofErr w:type="spellStart"/>
            <w:r w:rsidRPr="00F17784">
              <w:rPr>
                <w:b/>
                <w:bCs/>
              </w:rPr>
              <w:t>Непрограммные</w:t>
            </w:r>
            <w:proofErr w:type="spellEnd"/>
            <w:r w:rsidRPr="00F17784">
              <w:rPr>
                <w:b/>
                <w:b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 w:rsidRPr="00F1778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F823D7" w:rsidRDefault="00FA21F4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2472,6</w:t>
            </w:r>
          </w:p>
        </w:tc>
        <w:tc>
          <w:tcPr>
            <w:tcW w:w="992" w:type="dxa"/>
            <w:shd w:val="clear" w:color="auto" w:fill="E5B8B7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2349,8</w:t>
            </w:r>
          </w:p>
        </w:tc>
        <w:tc>
          <w:tcPr>
            <w:tcW w:w="993" w:type="dxa"/>
            <w:shd w:val="clear" w:color="auto" w:fill="E5B8B7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771350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985,1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919,1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908,6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 w:rsidRPr="00404190">
              <w:rPr>
                <w:bCs/>
                <w:color w:val="000000"/>
              </w:rPr>
              <w:t>43,3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404190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54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lastRenderedPageBreak/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771350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865,3</w:t>
            </w:r>
          </w:p>
        </w:tc>
      </w:tr>
      <w:tr w:rsidR="00084B22" w:rsidRPr="00F823D7" w:rsidTr="00D13E1C">
        <w:trPr>
          <w:trHeight w:val="285"/>
        </w:trPr>
        <w:tc>
          <w:tcPr>
            <w:tcW w:w="3616" w:type="dxa"/>
          </w:tcPr>
          <w:p w:rsidR="00084B22" w:rsidRPr="00F17784" w:rsidRDefault="00084B22" w:rsidP="00A45876">
            <w:r w:rsidRPr="00F17784">
              <w:t>Культура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B23812" w:rsidRDefault="00771350" w:rsidP="00A45876">
            <w:pPr>
              <w:jc w:val="center"/>
              <w:rPr>
                <w:bCs/>
              </w:rPr>
            </w:pPr>
            <w:r>
              <w:rPr>
                <w:bCs/>
              </w:rPr>
              <w:t>941,8</w:t>
            </w:r>
          </w:p>
        </w:tc>
        <w:tc>
          <w:tcPr>
            <w:tcW w:w="992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B23812" w:rsidRDefault="00084B22" w:rsidP="00A45876">
            <w:pPr>
              <w:jc w:val="center"/>
              <w:rPr>
                <w:bCs/>
              </w:rPr>
            </w:pPr>
            <w:r w:rsidRPr="00B23812">
              <w:rPr>
                <w:bCs/>
              </w:rPr>
              <w:t>865,3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F17784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FA21F4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1362,8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1236,0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1108,3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17784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576C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FA21F4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115,4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FE0ECC" w:rsidRDefault="00084B22" w:rsidP="00A45876">
            <w:pPr>
              <w:outlineLvl w:val="1"/>
              <w:rPr>
                <w:bCs/>
                <w:iCs/>
              </w:rPr>
            </w:pPr>
            <w:r w:rsidRPr="00FE0ECC">
              <w:rPr>
                <w:bCs/>
                <w:iCs/>
              </w:rPr>
              <w:t>Другие общегосударственные расходы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200 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FA21F4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115,4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31,0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576C63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F17784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 w:rsidRPr="00576C63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58,6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576C63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C24080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964,7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787,8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787,8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Default="00CE4E15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694,7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687,8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Default="00B42B8E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84B2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rPr>
                <w:b/>
                <w:bCs/>
              </w:rPr>
            </w:pPr>
            <w:r w:rsidRPr="0015102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 xml:space="preserve">99 0 00 </w:t>
            </w:r>
          </w:p>
        </w:tc>
        <w:tc>
          <w:tcPr>
            <w:tcW w:w="1026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BF2CF4" w:rsidRDefault="00084B22" w:rsidP="00A45876">
            <w:pPr>
              <w:jc w:val="center"/>
              <w:rPr>
                <w:b/>
                <w:color w:val="000000"/>
              </w:rPr>
            </w:pPr>
            <w:r w:rsidRPr="00BF2CF4">
              <w:rPr>
                <w:b/>
                <w:color w:val="000000"/>
              </w:rPr>
              <w:t>6,5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151021" w:rsidRDefault="00084B22" w:rsidP="00A45876">
            <w:pPr>
              <w:spacing w:line="276" w:lineRule="auto"/>
              <w:outlineLvl w:val="2"/>
            </w:pPr>
            <w:r w:rsidRPr="00151021">
              <w:t>Благоустройство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pPr>
              <w:rPr>
                <w:b/>
                <w:bCs/>
              </w:rPr>
            </w:pPr>
            <w:r w:rsidRPr="00A5750A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132D4D" w:rsidRDefault="00084B22" w:rsidP="00A45876">
            <w:pPr>
              <w:jc w:val="center"/>
              <w:rPr>
                <w:b/>
                <w:color w:val="000000"/>
              </w:rPr>
            </w:pPr>
            <w:r w:rsidRPr="00132D4D">
              <w:rPr>
                <w:b/>
                <w:color w:val="000000"/>
              </w:rPr>
              <w:t>1,5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A5750A" w:rsidRDefault="00084B22" w:rsidP="00A45876">
            <w:r w:rsidRPr="00A5750A">
              <w:t>Молодежная политика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84B22" w:rsidRPr="00F823D7" w:rsidTr="00D13E1C">
        <w:trPr>
          <w:trHeight w:val="171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771350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322,4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213,6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Культура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771350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213,6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576C63" w:rsidRDefault="00084B22" w:rsidP="00A45876">
            <w:r w:rsidRPr="00031788"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0D1D85" w:rsidRDefault="00084B22" w:rsidP="00A45876">
            <w:pPr>
              <w:jc w:val="center"/>
              <w:rPr>
                <w:b/>
                <w:color w:val="000000"/>
              </w:rPr>
            </w:pPr>
            <w:r w:rsidRPr="000D1D85"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6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pPr>
              <w:rPr>
                <w:b/>
                <w:bCs/>
              </w:rPr>
            </w:pPr>
            <w:r w:rsidRPr="00576C6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FA21F4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38,6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576C63" w:rsidRDefault="00084B22" w:rsidP="00A45876">
            <w:r w:rsidRPr="00576C63"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1204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FA21F4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24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38,0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r w:rsidRPr="007A6049"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0106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pPr>
              <w:rPr>
                <w:b/>
                <w:bCs/>
              </w:rPr>
            </w:pPr>
            <w:r w:rsidRPr="000317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 w:rsidRPr="00FE0ECC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E0ECC" w:rsidRDefault="00084B22" w:rsidP="00A458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031788" w:rsidRDefault="00084B22" w:rsidP="00A45876">
            <w:r w:rsidRPr="00031788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outlineLvl w:val="1"/>
              <w:rPr>
                <w:b/>
                <w:bCs/>
                <w:i/>
                <w:iCs/>
              </w:rPr>
            </w:pPr>
            <w:r w:rsidRPr="007A6049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114,0</w:t>
            </w:r>
          </w:p>
        </w:tc>
        <w:tc>
          <w:tcPr>
            <w:tcW w:w="992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166,7</w:t>
            </w:r>
          </w:p>
        </w:tc>
        <w:tc>
          <w:tcPr>
            <w:tcW w:w="993" w:type="dxa"/>
            <w:shd w:val="clear" w:color="auto" w:fill="C6D9F1"/>
          </w:tcPr>
          <w:p w:rsidR="00084B22" w:rsidRPr="00F823D7" w:rsidRDefault="00084B22" w:rsidP="00A4587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339,6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pPr>
              <w:rPr>
                <w:b/>
                <w:bCs/>
              </w:rPr>
            </w:pPr>
            <w:r w:rsidRPr="007A60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166,7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339,6</w:t>
            </w:r>
          </w:p>
        </w:tc>
      </w:tr>
      <w:tr w:rsidR="00084B22" w:rsidRPr="00F823D7" w:rsidTr="00D13E1C">
        <w:trPr>
          <w:trHeight w:val="152"/>
        </w:trPr>
        <w:tc>
          <w:tcPr>
            <w:tcW w:w="3616" w:type="dxa"/>
          </w:tcPr>
          <w:p w:rsidR="00084B22" w:rsidRPr="007A6049" w:rsidRDefault="00084B22" w:rsidP="00A45876">
            <w: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4B22" w:rsidRPr="00F823D7" w:rsidTr="00D13E1C">
        <w:trPr>
          <w:trHeight w:val="152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Резервные фонды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0111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84B22" w:rsidRPr="00F823D7" w:rsidTr="00D13E1C">
        <w:trPr>
          <w:trHeight w:val="400"/>
        </w:trPr>
        <w:tc>
          <w:tcPr>
            <w:tcW w:w="3616" w:type="dxa"/>
          </w:tcPr>
          <w:p w:rsidR="00084B22" w:rsidRPr="007A6049" w:rsidRDefault="00084B22" w:rsidP="00A45876">
            <w:r w:rsidRPr="007A6049">
              <w:t>Другие общегосударственные вопросы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084B22" w:rsidRPr="00F823D7" w:rsidTr="00D13E1C">
        <w:trPr>
          <w:trHeight w:val="70"/>
        </w:trPr>
        <w:tc>
          <w:tcPr>
            <w:tcW w:w="3616" w:type="dxa"/>
          </w:tcPr>
          <w:p w:rsidR="00084B22" w:rsidRPr="007A6049" w:rsidRDefault="00084B22" w:rsidP="00A45876">
            <w:pPr>
              <w:spacing w:line="276" w:lineRule="auto"/>
              <w:rPr>
                <w:b/>
                <w:bCs/>
              </w:rPr>
            </w:pPr>
            <w:r w:rsidRPr="007A6049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F823D7" w:rsidRDefault="009E0D34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9620,</w:t>
            </w:r>
            <w:r w:rsidR="00120E52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5729,8</w:t>
            </w:r>
          </w:p>
        </w:tc>
        <w:tc>
          <w:tcPr>
            <w:tcW w:w="993" w:type="dxa"/>
            <w:shd w:val="clear" w:color="auto" w:fill="auto"/>
          </w:tcPr>
          <w:p w:rsidR="00084B22" w:rsidRPr="00F823D7" w:rsidRDefault="00084B22" w:rsidP="00A458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5841,9</w:t>
            </w:r>
          </w:p>
        </w:tc>
      </w:tr>
    </w:tbl>
    <w:p w:rsidR="00084B22" w:rsidRDefault="00084B22" w:rsidP="00084B22"/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00308" w:rsidRDefault="00F00308" w:rsidP="008475FE">
      <w:pPr>
        <w:jc w:val="both"/>
        <w:rPr>
          <w:b/>
        </w:rPr>
      </w:pPr>
    </w:p>
    <w:p w:rsidR="00F76200" w:rsidRDefault="00F76200" w:rsidP="00F76200">
      <w:pPr>
        <w:jc w:val="both"/>
        <w:rPr>
          <w:b/>
        </w:rPr>
        <w:sectPr w:rsidR="00F76200" w:rsidSect="0020277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200" w:rsidRDefault="00203886" w:rsidP="00F76200">
      <w:pPr>
        <w:jc w:val="both"/>
      </w:pPr>
      <w:r>
        <w:rPr>
          <w:b/>
        </w:rPr>
        <w:lastRenderedPageBreak/>
        <w:t>5</w:t>
      </w:r>
      <w:r w:rsidR="00F76200" w:rsidRPr="007732F9">
        <w:rPr>
          <w:b/>
        </w:rPr>
        <w:t xml:space="preserve">. Приложение </w:t>
      </w:r>
      <w:r w:rsidR="00F76200">
        <w:rPr>
          <w:b/>
        </w:rPr>
        <w:t>9</w:t>
      </w:r>
      <w:r w:rsidR="00F76200" w:rsidRPr="007732F9">
        <w:t xml:space="preserve"> изложить в следующей редакции:</w:t>
      </w:r>
    </w:p>
    <w:p w:rsidR="00F76200" w:rsidRPr="00621E88" w:rsidRDefault="00F76200" w:rsidP="00F76200">
      <w:pPr>
        <w:jc w:val="right"/>
      </w:pPr>
      <w:r w:rsidRPr="00621E88">
        <w:t>Приложение № 9</w:t>
      </w:r>
    </w:p>
    <w:p w:rsidR="00F76200" w:rsidRPr="001C6B6C" w:rsidRDefault="00F76200" w:rsidP="00F76200">
      <w:pPr>
        <w:jc w:val="right"/>
      </w:pPr>
      <w:r w:rsidRPr="001C6B6C">
        <w:t>к Решению Совета народных депутатов</w:t>
      </w:r>
    </w:p>
    <w:p w:rsidR="00F76200" w:rsidRPr="001C6B6C" w:rsidRDefault="00F76200" w:rsidP="00F76200">
      <w:pPr>
        <w:jc w:val="right"/>
      </w:pPr>
      <w:proofErr w:type="spellStart"/>
      <w:r>
        <w:t>Нагавского</w:t>
      </w:r>
      <w:proofErr w:type="spellEnd"/>
      <w:r w:rsidRPr="001C6B6C">
        <w:t xml:space="preserve"> сельского поселения</w:t>
      </w:r>
    </w:p>
    <w:p w:rsidR="00F76200" w:rsidRPr="001C6B6C" w:rsidRDefault="00F76200" w:rsidP="00F76200">
      <w:pPr>
        <w:jc w:val="right"/>
      </w:pPr>
      <w:r>
        <w:t>«О бюджете поселения на 2020</w:t>
      </w:r>
      <w:r w:rsidRPr="001C6B6C">
        <w:t xml:space="preserve"> год и </w:t>
      </w:r>
      <w:proofErr w:type="gramStart"/>
      <w:r>
        <w:t>на</w:t>
      </w:r>
      <w:proofErr w:type="gramEnd"/>
      <w:r>
        <w:t xml:space="preserve"> </w:t>
      </w:r>
      <w:r w:rsidRPr="001C6B6C">
        <w:t>плановый</w:t>
      </w:r>
    </w:p>
    <w:p w:rsidR="00F76200" w:rsidRPr="001C6B6C" w:rsidRDefault="00F76200" w:rsidP="00F76200">
      <w:pPr>
        <w:jc w:val="right"/>
      </w:pPr>
      <w:r>
        <w:t>период 2021 и 2022</w:t>
      </w:r>
      <w:r w:rsidRPr="001C6B6C">
        <w:t xml:space="preserve"> годов»</w:t>
      </w:r>
    </w:p>
    <w:p w:rsidR="00F76200" w:rsidRPr="001C6B6C" w:rsidRDefault="00F76200" w:rsidP="00F76200">
      <w:pPr>
        <w:jc w:val="right"/>
        <w:outlineLvl w:val="0"/>
        <w:rPr>
          <w:b/>
          <w:sz w:val="28"/>
          <w:szCs w:val="28"/>
        </w:rPr>
      </w:pPr>
    </w:p>
    <w:p w:rsidR="00F76200" w:rsidRPr="001C6B6C" w:rsidRDefault="00F76200" w:rsidP="00F76200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Распределение бюджетных ассигнований на реализацию муниципальных </w:t>
      </w:r>
    </w:p>
    <w:p w:rsidR="00F76200" w:rsidRPr="001C6B6C" w:rsidRDefault="00F76200" w:rsidP="00F76200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программ </w:t>
      </w:r>
      <w:proofErr w:type="spellStart"/>
      <w:r>
        <w:rPr>
          <w:b/>
          <w:szCs w:val="28"/>
        </w:rPr>
        <w:t>Нагавского</w:t>
      </w:r>
      <w:proofErr w:type="spellEnd"/>
      <w:r w:rsidRPr="001C6B6C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сельского поселения на 2020-2022 год</w:t>
      </w:r>
    </w:p>
    <w:p w:rsidR="00F76200" w:rsidRPr="001C6B6C" w:rsidRDefault="00F76200" w:rsidP="00F76200">
      <w:pPr>
        <w:jc w:val="right"/>
        <w:outlineLvl w:val="0"/>
      </w:pPr>
      <w:r w:rsidRPr="001C6B6C">
        <w:t>(тыс. руб.)</w:t>
      </w:r>
    </w:p>
    <w:tbl>
      <w:tblPr>
        <w:tblW w:w="15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1"/>
        <w:gridCol w:w="1980"/>
        <w:gridCol w:w="1260"/>
        <w:gridCol w:w="1260"/>
        <w:gridCol w:w="1260"/>
      </w:tblGrid>
      <w:tr w:rsidR="00F76200" w:rsidRPr="001C6B6C" w:rsidTr="004A26A7">
        <w:tc>
          <w:tcPr>
            <w:tcW w:w="9421" w:type="dxa"/>
            <w:vMerge w:val="restart"/>
          </w:tcPr>
          <w:p w:rsidR="00F76200" w:rsidRPr="001C6B6C" w:rsidRDefault="00F76200" w:rsidP="004A26A7">
            <w:pPr>
              <w:ind w:left="432"/>
              <w:jc w:val="center"/>
              <w:rPr>
                <w:b/>
              </w:rPr>
            </w:pPr>
          </w:p>
          <w:p w:rsidR="00F76200" w:rsidRPr="001C6B6C" w:rsidRDefault="00F76200" w:rsidP="004A26A7">
            <w:pPr>
              <w:ind w:left="432"/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</w:p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  <w:sz w:val="22"/>
              </w:rPr>
              <w:t>Сумма</w:t>
            </w:r>
          </w:p>
        </w:tc>
      </w:tr>
      <w:tr w:rsidR="00F76200" w:rsidRPr="001C6B6C" w:rsidTr="004A26A7">
        <w:tc>
          <w:tcPr>
            <w:tcW w:w="9421" w:type="dxa"/>
            <w:vMerge/>
          </w:tcPr>
          <w:p w:rsidR="00F76200" w:rsidRPr="001C6B6C" w:rsidRDefault="00F76200" w:rsidP="004A26A7">
            <w:pPr>
              <w:ind w:left="432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2020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2021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2022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1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2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3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4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</w:rPr>
              <w:t>5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  <w:r w:rsidRPr="001C6B6C">
              <w:rPr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F76200" w:rsidRPr="001C6B6C" w:rsidRDefault="00F76200" w:rsidP="004A26A7">
            <w:pPr>
              <w:jc w:val="center"/>
              <w:rPr>
                <w:b/>
              </w:rPr>
            </w:pP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pPr>
              <w:rPr>
                <w:bCs/>
                <w:iCs/>
              </w:rPr>
            </w:pPr>
            <w:r w:rsidRPr="00E17194">
              <w:t xml:space="preserve">МП «Развитие общественных работ на территории </w:t>
            </w:r>
            <w:proofErr w:type="spellStart"/>
            <w:r>
              <w:t>Нагавского</w:t>
            </w:r>
            <w:proofErr w:type="spellEnd"/>
            <w:r w:rsidRPr="00E17194">
              <w:t xml:space="preserve"> сельского поселения</w:t>
            </w:r>
            <w:r>
              <w:t xml:space="preserve"> </w:t>
            </w:r>
            <w:proofErr w:type="spellStart"/>
            <w:r>
              <w:t>Котельниковского</w:t>
            </w:r>
            <w:proofErr w:type="spellEnd"/>
            <w:r>
              <w:t xml:space="preserve"> муниципального района Волгоградской области</w:t>
            </w:r>
            <w:r w:rsidRPr="00E17194">
              <w:t xml:space="preserve"> на  </w:t>
            </w:r>
            <w:r>
              <w:t>2018</w:t>
            </w:r>
            <w:r w:rsidRPr="00E17194">
              <w:t>-20</w:t>
            </w:r>
            <w:r>
              <w:t>20</w:t>
            </w:r>
            <w:r w:rsidRPr="00E17194">
              <w:t>гг.»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</w:pPr>
            <w:r w:rsidRPr="001C6B6C">
              <w:rPr>
                <w:bCs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r>
              <w:t>МП «</w:t>
            </w:r>
            <w:proofErr w:type="spellStart"/>
            <w:r>
              <w:t>Этносоциальное</w:t>
            </w:r>
            <w:proofErr w:type="spellEnd"/>
            <w: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2018-2020 годы»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10 0</w:t>
            </w:r>
          </w:p>
        </w:tc>
        <w:tc>
          <w:tcPr>
            <w:tcW w:w="1260" w:type="dxa"/>
          </w:tcPr>
          <w:p w:rsidR="00F76200" w:rsidRPr="001C6B6C" w:rsidRDefault="00203886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>
              <w:rPr>
                <w:bCs/>
                <w:iCs/>
              </w:rPr>
              <w:t>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highlight w:val="yellow"/>
              </w:rPr>
            </w:pPr>
            <w:r w:rsidRPr="00E17194">
              <w:rPr>
                <w:bCs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E17194">
              <w:rPr>
                <w:bCs/>
                <w:iCs/>
              </w:rPr>
              <w:t xml:space="preserve"> сельского поселения на </w:t>
            </w:r>
            <w:r>
              <w:rPr>
                <w:bCs/>
                <w:iCs/>
              </w:rPr>
              <w:t>2018</w:t>
            </w:r>
            <w:r w:rsidRPr="00E17194">
              <w:rPr>
                <w:bCs/>
                <w:iCs/>
              </w:rPr>
              <w:t>-20</w:t>
            </w:r>
            <w:r>
              <w:rPr>
                <w:bCs/>
                <w:iCs/>
              </w:rPr>
              <w:t>20</w:t>
            </w:r>
            <w:r w:rsidRPr="00E17194">
              <w:rPr>
                <w:bCs/>
                <w:iCs/>
              </w:rPr>
              <w:t xml:space="preserve"> г</w:t>
            </w:r>
            <w:r>
              <w:rPr>
                <w:bCs/>
                <w:iCs/>
              </w:rPr>
              <w:t>оды</w:t>
            </w:r>
            <w:r w:rsidRPr="00E17194">
              <w:rPr>
                <w:bCs/>
                <w:iCs/>
              </w:rPr>
              <w:t>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</w:pPr>
            <w:r w:rsidRPr="001C6B6C">
              <w:t xml:space="preserve">11 0 </w:t>
            </w:r>
          </w:p>
        </w:tc>
        <w:tc>
          <w:tcPr>
            <w:tcW w:w="1260" w:type="dxa"/>
          </w:tcPr>
          <w:p w:rsidR="00F76200" w:rsidRPr="001C6B6C" w:rsidRDefault="00153B22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F76200"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pPr>
              <w:rPr>
                <w:bCs/>
                <w:iCs/>
              </w:rPr>
            </w:pPr>
            <w:r>
              <w:t xml:space="preserve">МП «Комплексные меры противодействия наркомании на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2018-2020 годы»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</w:pPr>
            <w:r>
              <w:t>15 0</w:t>
            </w:r>
          </w:p>
        </w:tc>
        <w:tc>
          <w:tcPr>
            <w:tcW w:w="1260" w:type="dxa"/>
          </w:tcPr>
          <w:p w:rsidR="00F76200" w:rsidRDefault="00203886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>
              <w:rPr>
                <w:bCs/>
                <w:iCs/>
              </w:rPr>
              <w:t>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E17194" w:rsidRDefault="00F76200" w:rsidP="004A26A7">
            <w:pPr>
              <w:rPr>
                <w:color w:val="000000"/>
                <w:szCs w:val="28"/>
                <w:highlight w:val="yellow"/>
              </w:rPr>
            </w:pPr>
            <w:r w:rsidRPr="00E17194">
              <w:rPr>
                <w:color w:val="000000"/>
                <w:szCs w:val="28"/>
              </w:rPr>
              <w:t>МП «Пожарная безопасность</w:t>
            </w:r>
            <w:r>
              <w:rPr>
                <w:color w:val="000000"/>
                <w:szCs w:val="28"/>
              </w:rPr>
              <w:t xml:space="preserve">, </w:t>
            </w:r>
            <w:r w:rsidRPr="00E17194">
              <w:rPr>
                <w:color w:val="000000"/>
                <w:szCs w:val="28"/>
              </w:rPr>
              <w:t xml:space="preserve">предупреждение чрезвычайных ситуаций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E17194">
              <w:rPr>
                <w:color w:val="000000"/>
                <w:szCs w:val="28"/>
              </w:rPr>
              <w:t xml:space="preserve"> сельского поселения на </w:t>
            </w:r>
            <w:r>
              <w:rPr>
                <w:color w:val="000000"/>
                <w:szCs w:val="28"/>
              </w:rPr>
              <w:t>2018</w:t>
            </w:r>
            <w:r w:rsidRPr="00E17194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20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оды</w:t>
            </w:r>
            <w:r w:rsidRPr="00E17194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F76200" w:rsidRPr="001C6B6C" w:rsidRDefault="00FA21F4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57,4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E17194" w:rsidRDefault="00F76200" w:rsidP="004A26A7">
            <w:pPr>
              <w:rPr>
                <w:bCs/>
                <w:highlight w:val="yellow"/>
              </w:rPr>
            </w:pPr>
            <w:r w:rsidRPr="00E17194">
              <w:rPr>
                <w:color w:val="000000"/>
                <w:szCs w:val="28"/>
              </w:rPr>
              <w:t>МП «Профилактика терроризма</w:t>
            </w:r>
            <w:r>
              <w:rPr>
                <w:color w:val="000000"/>
                <w:szCs w:val="28"/>
              </w:rPr>
              <w:t xml:space="preserve"> и </w:t>
            </w:r>
            <w:r w:rsidRPr="00E17194">
              <w:rPr>
                <w:color w:val="000000"/>
                <w:szCs w:val="28"/>
              </w:rPr>
              <w:t xml:space="preserve"> экстремизма, а также минимизация и ликвидация последствий проявлений терроризма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E17194">
              <w:rPr>
                <w:color w:val="000000"/>
                <w:szCs w:val="28"/>
              </w:rPr>
              <w:t xml:space="preserve"> сельского поселения на </w:t>
            </w:r>
            <w:r>
              <w:rPr>
                <w:color w:val="000000"/>
                <w:szCs w:val="28"/>
              </w:rPr>
              <w:t>2018</w:t>
            </w:r>
            <w:r w:rsidRPr="00E17194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20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</w:t>
            </w:r>
            <w:r w:rsidRPr="00E17194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</w:t>
            </w:r>
            <w:r w:rsidRPr="00E17194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F76200" w:rsidRPr="001C6B6C" w:rsidRDefault="00203886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>
              <w:rPr>
                <w:bCs/>
                <w:iCs/>
              </w:rPr>
              <w:t>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E17194" w:rsidRDefault="00F76200" w:rsidP="004A26A7">
            <w:pPr>
              <w:rPr>
                <w:color w:val="000000"/>
                <w:szCs w:val="28"/>
              </w:rPr>
            </w:pPr>
            <w:r>
              <w:rPr>
                <w:bCs/>
                <w:iCs/>
              </w:rPr>
              <w:t xml:space="preserve">МП «Развитие системы водоснабжения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>
              <w:rPr>
                <w:bCs/>
                <w:iCs/>
              </w:rPr>
              <w:t xml:space="preserve"> сельского поселения на 2018-2020 годы»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26 0</w:t>
            </w:r>
          </w:p>
        </w:tc>
        <w:tc>
          <w:tcPr>
            <w:tcW w:w="1260" w:type="dxa"/>
          </w:tcPr>
          <w:p w:rsidR="00F76200" w:rsidRDefault="00FA21F4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95,9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rPr>
                <w:b/>
                <w:i/>
              </w:rPr>
            </w:pPr>
            <w:r w:rsidRPr="005D74C1"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 w:rsidRPr="005D74C1">
              <w:rPr>
                <w:b/>
                <w:i/>
              </w:rPr>
              <w:t>Нагавского</w:t>
            </w:r>
            <w:proofErr w:type="spellEnd"/>
            <w:r w:rsidRPr="005D74C1">
              <w:rPr>
                <w:b/>
                <w:i/>
              </w:rPr>
              <w:t xml:space="preserve"> сельского поселения на  </w:t>
            </w:r>
            <w:r>
              <w:rPr>
                <w:b/>
                <w:i/>
              </w:rPr>
              <w:t>2018</w:t>
            </w:r>
            <w:r w:rsidRPr="005D74C1">
              <w:rPr>
                <w:b/>
                <w:i/>
              </w:rPr>
              <w:t>-20</w:t>
            </w:r>
            <w:r>
              <w:rPr>
                <w:b/>
                <w:i/>
              </w:rPr>
              <w:t>20</w:t>
            </w:r>
            <w:r w:rsidRPr="005D74C1">
              <w:rPr>
                <w:b/>
                <w:i/>
              </w:rPr>
              <w:t xml:space="preserve"> годы»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/>
                <w:bCs/>
                <w:iCs/>
              </w:rPr>
            </w:pPr>
            <w:r w:rsidRPr="005D74C1">
              <w:rPr>
                <w:b/>
                <w:bCs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F76200" w:rsidRPr="005D74C1" w:rsidRDefault="00FA21F4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508,4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rPr>
                <w:i/>
              </w:rPr>
            </w:pPr>
            <w:r w:rsidRPr="005D74C1">
              <w:lastRenderedPageBreak/>
              <w:t>Подпрограмма «Уличное освещение»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 xml:space="preserve">27 1 </w:t>
            </w:r>
          </w:p>
        </w:tc>
        <w:tc>
          <w:tcPr>
            <w:tcW w:w="1260" w:type="dxa"/>
          </w:tcPr>
          <w:p w:rsidR="00F76200" w:rsidRPr="005D74C1" w:rsidRDefault="009F1E9C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147,6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rPr>
                <w:i/>
              </w:rPr>
            </w:pPr>
            <w:r w:rsidRPr="005D74C1">
              <w:t>Подпрограмма «Озеленение»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>27 2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rPr>
                <w:i/>
              </w:rPr>
            </w:pPr>
            <w:r w:rsidRPr="005D74C1">
              <w:t>Подпрограмма «Организация и содержание мест захоронения»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>27 3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35,1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r w:rsidRPr="005D74C1">
              <w:t>Подпрограмма «Прочие мероприятия по благоустройству 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</w:pPr>
            <w:r w:rsidRPr="005D74C1">
              <w:t xml:space="preserve">27 4 </w:t>
            </w:r>
          </w:p>
        </w:tc>
        <w:tc>
          <w:tcPr>
            <w:tcW w:w="1260" w:type="dxa"/>
          </w:tcPr>
          <w:p w:rsidR="00F76200" w:rsidRPr="005D74C1" w:rsidRDefault="00FA21F4" w:rsidP="004A26A7">
            <w:pPr>
              <w:jc w:val="center"/>
            </w:pPr>
            <w:r>
              <w:t>325,7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</w:pPr>
            <w:r>
              <w:t>0,0</w:t>
            </w:r>
          </w:p>
        </w:tc>
      </w:tr>
      <w:tr w:rsidR="00F76200" w:rsidRPr="001C6B6C" w:rsidTr="004A26A7">
        <w:tc>
          <w:tcPr>
            <w:tcW w:w="9421" w:type="dxa"/>
          </w:tcPr>
          <w:p w:rsidR="00F76200" w:rsidRPr="005D74C1" w:rsidRDefault="00F76200" w:rsidP="004A26A7">
            <w:pPr>
              <w:autoSpaceDE w:val="0"/>
              <w:autoSpaceDN w:val="0"/>
              <w:adjustRightInd w:val="0"/>
              <w:outlineLvl w:val="4"/>
            </w:pPr>
            <w:r w:rsidRPr="005D74C1">
              <w:t xml:space="preserve">МП «Развитие мероприятий молодежной политики на территории </w:t>
            </w:r>
            <w:proofErr w:type="spellStart"/>
            <w:r w:rsidRPr="005D74C1">
              <w:t>Нагавского</w:t>
            </w:r>
            <w:proofErr w:type="spellEnd"/>
            <w:r w:rsidRPr="005D74C1">
              <w:t xml:space="preserve"> сельского поселения  на  </w:t>
            </w:r>
            <w:r>
              <w:t>2018</w:t>
            </w:r>
            <w:r w:rsidRPr="005D74C1">
              <w:t>—20</w:t>
            </w:r>
            <w:r>
              <w:t>20</w:t>
            </w:r>
            <w:r w:rsidRPr="005D74C1">
              <w:t>гг.»</w:t>
            </w:r>
          </w:p>
        </w:tc>
        <w:tc>
          <w:tcPr>
            <w:tcW w:w="198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 w:rsidRPr="005D74C1">
              <w:rPr>
                <w:bCs/>
                <w:iCs/>
              </w:rPr>
              <w:t xml:space="preserve">28 0 </w:t>
            </w:r>
          </w:p>
        </w:tc>
        <w:tc>
          <w:tcPr>
            <w:tcW w:w="1260" w:type="dxa"/>
          </w:tcPr>
          <w:p w:rsidR="00F76200" w:rsidRPr="005D74C1" w:rsidRDefault="009F1E9C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F76200">
              <w:rPr>
                <w:bCs/>
                <w:iCs/>
              </w:rPr>
              <w:t>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5D74C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AA1301" w:rsidRDefault="00F76200" w:rsidP="004A26A7">
            <w:pPr>
              <w:autoSpaceDE w:val="0"/>
              <w:autoSpaceDN w:val="0"/>
              <w:adjustRightInd w:val="0"/>
              <w:outlineLvl w:val="4"/>
              <w:rPr>
                <w:color w:val="000000"/>
                <w:highlight w:val="yellow"/>
              </w:rPr>
            </w:pPr>
            <w: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2018-2020 годы»</w:t>
            </w:r>
          </w:p>
        </w:tc>
        <w:tc>
          <w:tcPr>
            <w:tcW w:w="1980" w:type="dxa"/>
            <w:shd w:val="clear" w:color="auto" w:fill="auto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  <w:r w:rsidRPr="001C6B6C">
              <w:rPr>
                <w:bCs/>
                <w:iCs/>
              </w:rPr>
              <w:t xml:space="preserve"> 0</w:t>
            </w:r>
          </w:p>
        </w:tc>
        <w:tc>
          <w:tcPr>
            <w:tcW w:w="1260" w:type="dxa"/>
            <w:shd w:val="clear" w:color="auto" w:fill="auto"/>
          </w:tcPr>
          <w:p w:rsidR="00F76200" w:rsidRPr="001C6B6C" w:rsidRDefault="009F1E9C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76200" w:rsidRPr="001C6B6C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AA1301" w:rsidRDefault="00F76200" w:rsidP="004A26A7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highlight w:val="yellow"/>
              </w:rPr>
            </w:pPr>
            <w:r w:rsidRPr="00AA1301">
              <w:rPr>
                <w:color w:val="000000"/>
                <w:szCs w:val="28"/>
              </w:rPr>
              <w:t xml:space="preserve">МП </w:t>
            </w:r>
            <w:r>
              <w:rPr>
                <w:bCs/>
                <w:iCs/>
              </w:rPr>
              <w:t>«Комплексного</w:t>
            </w:r>
            <w:r w:rsidRPr="00AA1301">
              <w:rPr>
                <w:bCs/>
                <w:iCs/>
              </w:rPr>
              <w:t xml:space="preserve"> развити</w:t>
            </w:r>
            <w:r>
              <w:rPr>
                <w:bCs/>
                <w:iCs/>
              </w:rPr>
              <w:t>я</w:t>
            </w:r>
            <w:r w:rsidRPr="00AA1301">
              <w:rPr>
                <w:bCs/>
                <w:iCs/>
              </w:rPr>
              <w:t xml:space="preserve"> транспортной инфраструктуры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 w:rsidRPr="00AA1301">
              <w:rPr>
                <w:bCs/>
                <w:iCs/>
              </w:rPr>
              <w:t xml:space="preserve"> сельского поселения   на  2016-2026г.</w:t>
            </w:r>
            <w:r>
              <w:rPr>
                <w:bCs/>
                <w:iCs/>
              </w:rPr>
              <w:t>г.</w:t>
            </w:r>
            <w:r w:rsidRPr="00AA1301">
              <w:rPr>
                <w:bCs/>
                <w:iCs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F76200" w:rsidRPr="001C6B6C" w:rsidRDefault="00F76200" w:rsidP="004A26A7">
            <w:pPr>
              <w:jc w:val="center"/>
            </w:pPr>
            <w:r w:rsidRPr="001C6B6C">
              <w:rPr>
                <w:bCs/>
                <w:iCs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F76200" w:rsidRPr="00AA130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1059,7</w:t>
            </w:r>
          </w:p>
        </w:tc>
        <w:tc>
          <w:tcPr>
            <w:tcW w:w="1260" w:type="dxa"/>
          </w:tcPr>
          <w:p w:rsidR="00F76200" w:rsidRPr="00AA130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F76200" w:rsidRPr="00AA1301" w:rsidRDefault="00F76200" w:rsidP="004A26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1459,8</w:t>
            </w:r>
          </w:p>
        </w:tc>
      </w:tr>
      <w:tr w:rsidR="00F76200" w:rsidRPr="001C6B6C" w:rsidTr="004A26A7">
        <w:tc>
          <w:tcPr>
            <w:tcW w:w="9421" w:type="dxa"/>
            <w:shd w:val="clear" w:color="auto" w:fill="auto"/>
          </w:tcPr>
          <w:p w:rsidR="00F76200" w:rsidRPr="00E22339" w:rsidRDefault="00F76200" w:rsidP="004A26A7">
            <w:pPr>
              <w:autoSpaceDE w:val="0"/>
              <w:autoSpaceDN w:val="0"/>
              <w:adjustRightInd w:val="0"/>
              <w:outlineLvl w:val="4"/>
              <w:rPr>
                <w:color w:val="000000"/>
                <w:szCs w:val="28"/>
              </w:rPr>
            </w:pPr>
            <w:r w:rsidRPr="00E22339">
              <w:t>МП</w:t>
            </w:r>
            <w:proofErr w:type="gramStart"/>
            <w:r w:rsidRPr="00E22339">
              <w:t>«Ф</w:t>
            </w:r>
            <w:proofErr w:type="gramEnd"/>
            <w:r w:rsidRPr="00E22339">
              <w:t xml:space="preserve">ормирование современной городской среды  </w:t>
            </w:r>
            <w:proofErr w:type="spellStart"/>
            <w:r w:rsidRPr="00E22339">
              <w:t>Нагавского</w:t>
            </w:r>
            <w:proofErr w:type="spellEnd"/>
            <w:r w:rsidRPr="00E22339">
              <w:t xml:space="preserve">  сельского поселения </w:t>
            </w:r>
            <w:proofErr w:type="spellStart"/>
            <w:r w:rsidRPr="00E22339">
              <w:t>Котельниковского</w:t>
            </w:r>
            <w:proofErr w:type="spellEnd"/>
            <w:r w:rsidRPr="00E22339">
              <w:t xml:space="preserve"> муниципального района Волгоградской области  на 2020-2022 года»</w:t>
            </w:r>
          </w:p>
        </w:tc>
        <w:tc>
          <w:tcPr>
            <w:tcW w:w="1980" w:type="dxa"/>
            <w:shd w:val="clear" w:color="auto" w:fill="auto"/>
          </w:tcPr>
          <w:p w:rsidR="00F76200" w:rsidRPr="00F71120" w:rsidRDefault="00F76200" w:rsidP="004A26A7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46 0</w:t>
            </w:r>
          </w:p>
        </w:tc>
        <w:tc>
          <w:tcPr>
            <w:tcW w:w="1260" w:type="dxa"/>
            <w:shd w:val="clear" w:color="auto" w:fill="auto"/>
          </w:tcPr>
          <w:p w:rsidR="00F76200" w:rsidRPr="00F71120" w:rsidRDefault="00F76200" w:rsidP="004A26A7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3334,0</w:t>
            </w:r>
          </w:p>
        </w:tc>
        <w:tc>
          <w:tcPr>
            <w:tcW w:w="1260" w:type="dxa"/>
          </w:tcPr>
          <w:p w:rsidR="00F76200" w:rsidRPr="00F71120" w:rsidRDefault="00F76200" w:rsidP="004A26A7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0</w:t>
            </w:r>
          </w:p>
        </w:tc>
        <w:tc>
          <w:tcPr>
            <w:tcW w:w="1260" w:type="dxa"/>
          </w:tcPr>
          <w:p w:rsidR="00F76200" w:rsidRPr="00F71120" w:rsidRDefault="00F76200" w:rsidP="004A26A7">
            <w:pPr>
              <w:jc w:val="center"/>
              <w:rPr>
                <w:bCs/>
                <w:iCs/>
              </w:rPr>
            </w:pPr>
            <w:r w:rsidRPr="00F71120">
              <w:rPr>
                <w:bCs/>
                <w:iCs/>
              </w:rPr>
              <w:t>0</w:t>
            </w:r>
          </w:p>
        </w:tc>
      </w:tr>
      <w:tr w:rsidR="00F76200" w:rsidRPr="00043FB1" w:rsidTr="004A26A7">
        <w:tc>
          <w:tcPr>
            <w:tcW w:w="9421" w:type="dxa"/>
          </w:tcPr>
          <w:p w:rsidR="00F76200" w:rsidRPr="001C6B6C" w:rsidRDefault="00F76200" w:rsidP="004A26A7">
            <w:pPr>
              <w:rPr>
                <w:b/>
                <w:bCs/>
                <w:iCs/>
              </w:rPr>
            </w:pPr>
            <w:r w:rsidRPr="001C6B6C">
              <w:rPr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F76200" w:rsidRPr="001C6B6C" w:rsidRDefault="00F76200" w:rsidP="004A26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F76200" w:rsidRPr="00E573FA" w:rsidRDefault="00FA21F4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5104,4</w:t>
            </w:r>
          </w:p>
        </w:tc>
        <w:tc>
          <w:tcPr>
            <w:tcW w:w="1260" w:type="dxa"/>
          </w:tcPr>
          <w:p w:rsidR="00F76200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F76200" w:rsidRDefault="00F76200" w:rsidP="004A26A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1459,8</w:t>
            </w:r>
          </w:p>
        </w:tc>
      </w:tr>
    </w:tbl>
    <w:p w:rsidR="00F00308" w:rsidRDefault="00F00308" w:rsidP="00F00308">
      <w:pPr>
        <w:jc w:val="both"/>
        <w:rPr>
          <w:b/>
        </w:rPr>
        <w:sectPr w:rsidR="00F00308" w:rsidSect="00F762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0308" w:rsidRDefault="00F00308" w:rsidP="008475FE">
      <w:pPr>
        <w:jc w:val="both"/>
        <w:rPr>
          <w:b/>
        </w:rPr>
      </w:pPr>
    </w:p>
    <w:p w:rsidR="008C29ED" w:rsidRDefault="00203886" w:rsidP="008C29ED">
      <w:r>
        <w:rPr>
          <w:b/>
          <w:bCs/>
        </w:rPr>
        <w:t>6</w:t>
      </w:r>
      <w:r w:rsidR="008C29ED">
        <w:rPr>
          <w:b/>
          <w:bCs/>
        </w:rPr>
        <w:t>.</w:t>
      </w:r>
      <w:r>
        <w:rPr>
          <w:b/>
          <w:bCs/>
        </w:rPr>
        <w:t xml:space="preserve"> </w:t>
      </w:r>
      <w:r w:rsidR="008C29ED">
        <w:rPr>
          <w:b/>
          <w:bCs/>
        </w:rPr>
        <w:t>Приложение 13</w:t>
      </w:r>
      <w:r w:rsidR="008C29ED">
        <w:t xml:space="preserve"> изложить в следующей редакции</w:t>
      </w:r>
    </w:p>
    <w:p w:rsidR="008C29ED" w:rsidRDefault="008C29ED" w:rsidP="008C29ED">
      <w:pPr>
        <w:jc w:val="right"/>
      </w:pPr>
      <w:r>
        <w:t>Приложение 13</w:t>
      </w:r>
    </w:p>
    <w:p w:rsidR="008C29ED" w:rsidRDefault="008C29ED" w:rsidP="008C29ED">
      <w:pPr>
        <w:jc w:val="right"/>
      </w:pPr>
      <w:r>
        <w:t>к Решению Совета народных депутатов</w:t>
      </w:r>
    </w:p>
    <w:p w:rsidR="008C29ED" w:rsidRDefault="008C29ED" w:rsidP="008C29ED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8C29ED" w:rsidRDefault="008C29ED" w:rsidP="008C29ED">
      <w:pPr>
        <w:jc w:val="right"/>
      </w:pPr>
      <w:r>
        <w:t xml:space="preserve">«О бюджете поселения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8C29ED" w:rsidRDefault="008C29ED" w:rsidP="008C29ED">
      <w:pPr>
        <w:jc w:val="right"/>
      </w:pPr>
      <w:r>
        <w:t>период 2021 и 2022 годов»</w:t>
      </w:r>
    </w:p>
    <w:p w:rsidR="008C29ED" w:rsidRDefault="008C29ED" w:rsidP="008C29ED">
      <w:pPr>
        <w:jc w:val="center"/>
        <w:rPr>
          <w:b/>
        </w:rPr>
      </w:pPr>
    </w:p>
    <w:p w:rsidR="008C29ED" w:rsidRDefault="008C29ED" w:rsidP="008C29ED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на реализацию национальных проектов (программ) Российской Федерации на территории </w:t>
      </w:r>
      <w:proofErr w:type="spellStart"/>
      <w:r>
        <w:rPr>
          <w:b/>
        </w:rPr>
        <w:t>Нагавского</w:t>
      </w:r>
      <w:proofErr w:type="spellEnd"/>
      <w:r>
        <w:rPr>
          <w:b/>
        </w:rPr>
        <w:t xml:space="preserve"> сельского поселения на 2020 год</w:t>
      </w:r>
    </w:p>
    <w:p w:rsidR="008C29ED" w:rsidRDefault="008C29ED" w:rsidP="008C29ED">
      <w:pPr>
        <w:jc w:val="center"/>
        <w:rPr>
          <w:b/>
        </w:rPr>
      </w:pPr>
      <w: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2827"/>
        <w:gridCol w:w="2551"/>
      </w:tblGrid>
      <w:tr w:rsidR="008C29ED" w:rsidTr="008C29E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D" w:rsidRDefault="008C29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C29ED" w:rsidRDefault="008C29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Национальный проект (программа) (региональный проект)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8C29ED" w:rsidTr="008C29ED">
        <w:trPr>
          <w:trHeight w:val="2274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</w:pPr>
            <w:r>
              <w:t>Национальный проект «Жилье и городская среда»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tabs>
                <w:tab w:val="left" w:pos="1995"/>
                <w:tab w:val="center" w:pos="2285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</w:pPr>
            <w:r>
              <w:t xml:space="preserve">           3000,0</w:t>
            </w:r>
          </w:p>
        </w:tc>
      </w:tr>
      <w:tr w:rsidR="008C29ED" w:rsidTr="008C29ED">
        <w:trPr>
          <w:trHeight w:val="7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</w:pPr>
            <w:r>
              <w:t xml:space="preserve">Региональный проект «Формирование комфортной городской среды»     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D" w:rsidRDefault="008C29ED">
            <w:pPr>
              <w:spacing w:line="276" w:lineRule="auto"/>
              <w:jc w:val="center"/>
            </w:pPr>
            <w:r>
              <w:t>3000,0</w:t>
            </w:r>
          </w:p>
        </w:tc>
      </w:tr>
    </w:tbl>
    <w:p w:rsidR="008C29ED" w:rsidRDefault="008C29ED" w:rsidP="008C29ED">
      <w:pPr>
        <w:jc w:val="both"/>
      </w:pPr>
    </w:p>
    <w:p w:rsidR="003B2AD5" w:rsidRDefault="00203886" w:rsidP="003B2AD5">
      <w:r>
        <w:rPr>
          <w:b/>
        </w:rPr>
        <w:t>7</w:t>
      </w:r>
      <w:r w:rsidR="003B2AD5" w:rsidRPr="00330E10">
        <w:rPr>
          <w:b/>
        </w:rPr>
        <w:t xml:space="preserve">. </w:t>
      </w:r>
      <w:r w:rsidR="003B2AD5" w:rsidRPr="00617743">
        <w:t>Настоящее решение вступает в силу со дня его официального обнародования.</w:t>
      </w:r>
    </w:p>
    <w:p w:rsidR="008C29ED" w:rsidRDefault="008C29ED" w:rsidP="00C24080">
      <w:pPr>
        <w:jc w:val="both"/>
        <w:rPr>
          <w:sz w:val="28"/>
          <w:szCs w:val="28"/>
        </w:rPr>
      </w:pPr>
    </w:p>
    <w:p w:rsidR="003B2AD5" w:rsidRDefault="003B2AD5" w:rsidP="00C240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3B2AD5" w:rsidRDefault="003B2AD5" w:rsidP="00C240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Нагавского</w:t>
      </w:r>
      <w:proofErr w:type="spellEnd"/>
      <w:r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Алпатов</w:t>
      </w:r>
    </w:p>
    <w:p w:rsidR="003B2AD5" w:rsidRDefault="003B2AD5" w:rsidP="003B2AD5">
      <w:pPr>
        <w:ind w:left="360"/>
        <w:jc w:val="both"/>
        <w:rPr>
          <w:sz w:val="28"/>
          <w:szCs w:val="28"/>
        </w:rPr>
      </w:pPr>
    </w:p>
    <w:p w:rsidR="00A45876" w:rsidRDefault="00A45876" w:rsidP="00366ED1">
      <w:pPr>
        <w:rPr>
          <w:b/>
        </w:rPr>
        <w:sectPr w:rsidR="00A45876" w:rsidSect="00202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876" w:rsidRDefault="00A45876" w:rsidP="00366ED1">
      <w:pPr>
        <w:ind w:left="360"/>
        <w:jc w:val="both"/>
        <w:rPr>
          <w:sz w:val="28"/>
          <w:szCs w:val="28"/>
        </w:rPr>
        <w:sectPr w:rsidR="00A45876" w:rsidSect="00A458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ED1" w:rsidRDefault="00366ED1" w:rsidP="00366ED1">
      <w:pPr>
        <w:ind w:left="360"/>
        <w:jc w:val="both"/>
        <w:rPr>
          <w:sz w:val="28"/>
          <w:szCs w:val="28"/>
        </w:rPr>
      </w:pPr>
    </w:p>
    <w:p w:rsidR="00202776" w:rsidRDefault="00202776" w:rsidP="00366ED1">
      <w:pPr>
        <w:jc w:val="center"/>
      </w:pPr>
    </w:p>
    <w:sectPr w:rsidR="00202776" w:rsidSect="002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B6" w:rsidRDefault="001E70B6" w:rsidP="005D5F55">
      <w:r>
        <w:separator/>
      </w:r>
    </w:p>
  </w:endnote>
  <w:endnote w:type="continuationSeparator" w:id="0">
    <w:p w:rsidR="001E70B6" w:rsidRDefault="001E70B6" w:rsidP="005D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39" w:rsidRDefault="00CA7A94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D51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139" w:rsidRDefault="00CD5139" w:rsidP="00A458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39" w:rsidRDefault="00CA7A94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D51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3AE9">
      <w:rPr>
        <w:rStyle w:val="a8"/>
        <w:noProof/>
      </w:rPr>
      <w:t>5</w:t>
    </w:r>
    <w:r>
      <w:rPr>
        <w:rStyle w:val="a8"/>
      </w:rPr>
      <w:fldChar w:fldCharType="end"/>
    </w:r>
  </w:p>
  <w:p w:rsidR="00CD5139" w:rsidRDefault="00CD5139" w:rsidP="00A458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B6" w:rsidRDefault="001E70B6" w:rsidP="005D5F55">
      <w:r>
        <w:separator/>
      </w:r>
    </w:p>
  </w:footnote>
  <w:footnote w:type="continuationSeparator" w:id="0">
    <w:p w:rsidR="001E70B6" w:rsidRDefault="001E70B6" w:rsidP="005D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60"/>
    <w:multiLevelType w:val="hybridMultilevel"/>
    <w:tmpl w:val="D74E4EF8"/>
    <w:lvl w:ilvl="0" w:tplc="6D36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A36304"/>
    <w:multiLevelType w:val="hybridMultilevel"/>
    <w:tmpl w:val="128ABC3E"/>
    <w:lvl w:ilvl="0" w:tplc="9BA461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044121"/>
    <w:multiLevelType w:val="hybridMultilevel"/>
    <w:tmpl w:val="638088DA"/>
    <w:lvl w:ilvl="0" w:tplc="5BB0FE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807F54"/>
    <w:multiLevelType w:val="hybridMultilevel"/>
    <w:tmpl w:val="629C5500"/>
    <w:lvl w:ilvl="0" w:tplc="07F236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642B9F"/>
    <w:multiLevelType w:val="hybridMultilevel"/>
    <w:tmpl w:val="AE1844E6"/>
    <w:lvl w:ilvl="0" w:tplc="C3E0E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A0E"/>
    <w:multiLevelType w:val="hybridMultilevel"/>
    <w:tmpl w:val="EDDA6854"/>
    <w:lvl w:ilvl="0" w:tplc="DC205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8A01E82"/>
    <w:multiLevelType w:val="hybridMultilevel"/>
    <w:tmpl w:val="2F4A8510"/>
    <w:lvl w:ilvl="0" w:tplc="64EC52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60347"/>
    <w:multiLevelType w:val="hybridMultilevel"/>
    <w:tmpl w:val="F40ACF4C"/>
    <w:lvl w:ilvl="0" w:tplc="5BFE9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0AF4B54"/>
    <w:multiLevelType w:val="hybridMultilevel"/>
    <w:tmpl w:val="6780FEB8"/>
    <w:lvl w:ilvl="0" w:tplc="92EC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0E2EAA"/>
    <w:multiLevelType w:val="hybridMultilevel"/>
    <w:tmpl w:val="21FE54B8"/>
    <w:lvl w:ilvl="0" w:tplc="8DCEC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652C70"/>
    <w:multiLevelType w:val="hybridMultilevel"/>
    <w:tmpl w:val="4516D052"/>
    <w:lvl w:ilvl="0" w:tplc="3A043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9CF40CA"/>
    <w:multiLevelType w:val="hybridMultilevel"/>
    <w:tmpl w:val="A964D82A"/>
    <w:lvl w:ilvl="0" w:tplc="80D4E3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B054A3A"/>
    <w:multiLevelType w:val="hybridMultilevel"/>
    <w:tmpl w:val="AFBAEC66"/>
    <w:lvl w:ilvl="0" w:tplc="DDC0C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AB10B0"/>
    <w:multiLevelType w:val="hybridMultilevel"/>
    <w:tmpl w:val="130E5812"/>
    <w:lvl w:ilvl="0" w:tplc="3348B4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FC20F80"/>
    <w:multiLevelType w:val="hybridMultilevel"/>
    <w:tmpl w:val="2384D78C"/>
    <w:lvl w:ilvl="0" w:tplc="B5BA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6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3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D1"/>
    <w:rsid w:val="00036EB9"/>
    <w:rsid w:val="000402B8"/>
    <w:rsid w:val="00060B0E"/>
    <w:rsid w:val="000630DD"/>
    <w:rsid w:val="000808C1"/>
    <w:rsid w:val="00084B22"/>
    <w:rsid w:val="000B48D6"/>
    <w:rsid w:val="000D5F16"/>
    <w:rsid w:val="000E5CD9"/>
    <w:rsid w:val="000F25B7"/>
    <w:rsid w:val="000F43E5"/>
    <w:rsid w:val="000F4655"/>
    <w:rsid w:val="00101092"/>
    <w:rsid w:val="00115712"/>
    <w:rsid w:val="00120E52"/>
    <w:rsid w:val="00126688"/>
    <w:rsid w:val="0014191A"/>
    <w:rsid w:val="00153B22"/>
    <w:rsid w:val="001551EB"/>
    <w:rsid w:val="00191E9C"/>
    <w:rsid w:val="001C0D76"/>
    <w:rsid w:val="001D2577"/>
    <w:rsid w:val="001E0F5B"/>
    <w:rsid w:val="001E70B6"/>
    <w:rsid w:val="001F346E"/>
    <w:rsid w:val="001F451E"/>
    <w:rsid w:val="001F7ED2"/>
    <w:rsid w:val="00202776"/>
    <w:rsid w:val="00203886"/>
    <w:rsid w:val="00214815"/>
    <w:rsid w:val="00222327"/>
    <w:rsid w:val="00247F44"/>
    <w:rsid w:val="002520E1"/>
    <w:rsid w:val="00254F9E"/>
    <w:rsid w:val="00274097"/>
    <w:rsid w:val="002A2997"/>
    <w:rsid w:val="002A3CAC"/>
    <w:rsid w:val="002B6E3A"/>
    <w:rsid w:val="002D1574"/>
    <w:rsid w:val="002E1F6E"/>
    <w:rsid w:val="002F2588"/>
    <w:rsid w:val="002F2B17"/>
    <w:rsid w:val="002F5420"/>
    <w:rsid w:val="0031414A"/>
    <w:rsid w:val="003303A6"/>
    <w:rsid w:val="00355681"/>
    <w:rsid w:val="00364003"/>
    <w:rsid w:val="00366ED1"/>
    <w:rsid w:val="00385A22"/>
    <w:rsid w:val="003A48F2"/>
    <w:rsid w:val="003B2490"/>
    <w:rsid w:val="003B2AD5"/>
    <w:rsid w:val="003B3EFA"/>
    <w:rsid w:val="003D3636"/>
    <w:rsid w:val="003F7501"/>
    <w:rsid w:val="0041148E"/>
    <w:rsid w:val="00412FE0"/>
    <w:rsid w:val="0044070F"/>
    <w:rsid w:val="00452BCB"/>
    <w:rsid w:val="00461EB6"/>
    <w:rsid w:val="00467A11"/>
    <w:rsid w:val="00476FE6"/>
    <w:rsid w:val="004A00A4"/>
    <w:rsid w:val="004A26A7"/>
    <w:rsid w:val="004A64C0"/>
    <w:rsid w:val="004A67CB"/>
    <w:rsid w:val="004B400A"/>
    <w:rsid w:val="004C3814"/>
    <w:rsid w:val="004C6AA6"/>
    <w:rsid w:val="004C6D80"/>
    <w:rsid w:val="004C6E8C"/>
    <w:rsid w:val="004F57C8"/>
    <w:rsid w:val="00507D5D"/>
    <w:rsid w:val="00516097"/>
    <w:rsid w:val="00525204"/>
    <w:rsid w:val="005346D4"/>
    <w:rsid w:val="00555974"/>
    <w:rsid w:val="005621E5"/>
    <w:rsid w:val="00576CE5"/>
    <w:rsid w:val="00591A4C"/>
    <w:rsid w:val="005A64E9"/>
    <w:rsid w:val="005B1333"/>
    <w:rsid w:val="005B2541"/>
    <w:rsid w:val="005D5385"/>
    <w:rsid w:val="005D5F55"/>
    <w:rsid w:val="005D75A5"/>
    <w:rsid w:val="00600C57"/>
    <w:rsid w:val="00601B4E"/>
    <w:rsid w:val="00613AC4"/>
    <w:rsid w:val="00655455"/>
    <w:rsid w:val="00666806"/>
    <w:rsid w:val="00682D0A"/>
    <w:rsid w:val="006A49E6"/>
    <w:rsid w:val="006C4903"/>
    <w:rsid w:val="006C63EE"/>
    <w:rsid w:val="006D61BD"/>
    <w:rsid w:val="006F5CC7"/>
    <w:rsid w:val="00705ADD"/>
    <w:rsid w:val="00771350"/>
    <w:rsid w:val="00775272"/>
    <w:rsid w:val="00783F1E"/>
    <w:rsid w:val="007A277F"/>
    <w:rsid w:val="007B79B6"/>
    <w:rsid w:val="007E51E7"/>
    <w:rsid w:val="007F3DC2"/>
    <w:rsid w:val="00802C46"/>
    <w:rsid w:val="00816A4F"/>
    <w:rsid w:val="008475FE"/>
    <w:rsid w:val="0085489C"/>
    <w:rsid w:val="008727C6"/>
    <w:rsid w:val="008839F6"/>
    <w:rsid w:val="008911BB"/>
    <w:rsid w:val="008A5FDB"/>
    <w:rsid w:val="008A72CA"/>
    <w:rsid w:val="008C29ED"/>
    <w:rsid w:val="008D7E27"/>
    <w:rsid w:val="008E54D5"/>
    <w:rsid w:val="008E660E"/>
    <w:rsid w:val="008F3206"/>
    <w:rsid w:val="00902CED"/>
    <w:rsid w:val="00951A57"/>
    <w:rsid w:val="009569BD"/>
    <w:rsid w:val="0096121F"/>
    <w:rsid w:val="009727A3"/>
    <w:rsid w:val="00986B50"/>
    <w:rsid w:val="009A3E1B"/>
    <w:rsid w:val="009B7075"/>
    <w:rsid w:val="009D25B4"/>
    <w:rsid w:val="009D6D01"/>
    <w:rsid w:val="009E0D34"/>
    <w:rsid w:val="009F1E9C"/>
    <w:rsid w:val="00A1264E"/>
    <w:rsid w:val="00A242A5"/>
    <w:rsid w:val="00A26807"/>
    <w:rsid w:val="00A32BAD"/>
    <w:rsid w:val="00A45876"/>
    <w:rsid w:val="00A517ED"/>
    <w:rsid w:val="00A51F34"/>
    <w:rsid w:val="00A8626A"/>
    <w:rsid w:val="00A8677D"/>
    <w:rsid w:val="00A86E9E"/>
    <w:rsid w:val="00AC72B5"/>
    <w:rsid w:val="00B054A0"/>
    <w:rsid w:val="00B22A71"/>
    <w:rsid w:val="00B42B8E"/>
    <w:rsid w:val="00B45B78"/>
    <w:rsid w:val="00B611F2"/>
    <w:rsid w:val="00B663C7"/>
    <w:rsid w:val="00B675B8"/>
    <w:rsid w:val="00B67ED2"/>
    <w:rsid w:val="00BB3AE9"/>
    <w:rsid w:val="00BC01F5"/>
    <w:rsid w:val="00BC0C32"/>
    <w:rsid w:val="00BC129C"/>
    <w:rsid w:val="00BD4FBC"/>
    <w:rsid w:val="00C00BD5"/>
    <w:rsid w:val="00C1487E"/>
    <w:rsid w:val="00C24080"/>
    <w:rsid w:val="00C24514"/>
    <w:rsid w:val="00C26BF5"/>
    <w:rsid w:val="00C30752"/>
    <w:rsid w:val="00C311E9"/>
    <w:rsid w:val="00C3207D"/>
    <w:rsid w:val="00C33FFE"/>
    <w:rsid w:val="00C472EA"/>
    <w:rsid w:val="00C5238D"/>
    <w:rsid w:val="00C54C34"/>
    <w:rsid w:val="00C614B3"/>
    <w:rsid w:val="00C6205B"/>
    <w:rsid w:val="00C63830"/>
    <w:rsid w:val="00C646CB"/>
    <w:rsid w:val="00C657B0"/>
    <w:rsid w:val="00C9338C"/>
    <w:rsid w:val="00C9683F"/>
    <w:rsid w:val="00CA7A94"/>
    <w:rsid w:val="00CD261D"/>
    <w:rsid w:val="00CD4DEB"/>
    <w:rsid w:val="00CD5139"/>
    <w:rsid w:val="00CE4E15"/>
    <w:rsid w:val="00D13E1C"/>
    <w:rsid w:val="00D260F3"/>
    <w:rsid w:val="00D37C34"/>
    <w:rsid w:val="00D43EC6"/>
    <w:rsid w:val="00D46ADB"/>
    <w:rsid w:val="00D7653A"/>
    <w:rsid w:val="00D90D95"/>
    <w:rsid w:val="00D962F8"/>
    <w:rsid w:val="00DA3360"/>
    <w:rsid w:val="00DC46A5"/>
    <w:rsid w:val="00DC4DCE"/>
    <w:rsid w:val="00DE40BA"/>
    <w:rsid w:val="00DF55F8"/>
    <w:rsid w:val="00E14640"/>
    <w:rsid w:val="00E22339"/>
    <w:rsid w:val="00E51F0A"/>
    <w:rsid w:val="00EB1519"/>
    <w:rsid w:val="00EC791B"/>
    <w:rsid w:val="00F00308"/>
    <w:rsid w:val="00F0746A"/>
    <w:rsid w:val="00F21370"/>
    <w:rsid w:val="00F36A2C"/>
    <w:rsid w:val="00F65C09"/>
    <w:rsid w:val="00F76200"/>
    <w:rsid w:val="00F77AA9"/>
    <w:rsid w:val="00F918D5"/>
    <w:rsid w:val="00FA21F4"/>
    <w:rsid w:val="00FB7D52"/>
    <w:rsid w:val="00FC3D39"/>
    <w:rsid w:val="00FC6217"/>
    <w:rsid w:val="00FD0E54"/>
    <w:rsid w:val="00FE0179"/>
    <w:rsid w:val="00FE0738"/>
    <w:rsid w:val="00FE7170"/>
    <w:rsid w:val="00FF28DA"/>
    <w:rsid w:val="00FF300D"/>
    <w:rsid w:val="00F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84B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66ED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4B2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rsid w:val="00084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4B22"/>
  </w:style>
  <w:style w:type="paragraph" w:customStyle="1" w:styleId="ConsPlusCell">
    <w:name w:val="ConsPlusCel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84B22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84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84B22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">
    <w:name w:val="Абзац списка2"/>
    <w:basedOn w:val="a"/>
    <w:rsid w:val="009569BD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6628</Words>
  <Characters>37785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35</cp:revision>
  <cp:lastPrinted>2020-11-03T08:09:00Z</cp:lastPrinted>
  <dcterms:created xsi:type="dcterms:W3CDTF">2020-07-09T08:03:00Z</dcterms:created>
  <dcterms:modified xsi:type="dcterms:W3CDTF">2020-11-19T06:50:00Z</dcterms:modified>
</cp:coreProperties>
</file>